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FE" w:rsidRDefault="00F82BFE" w:rsidP="0094142D">
      <w:pPr>
        <w:jc w:val="both"/>
        <w:rPr>
          <w:noProof/>
          <w:lang w:val="en-US"/>
        </w:rPr>
      </w:pPr>
      <w:r w:rsidRPr="00F82BFE">
        <w:rPr>
          <w:noProof/>
        </w:rPr>
        <w:drawing>
          <wp:inline distT="0" distB="0" distL="0" distR="0">
            <wp:extent cx="6119495" cy="8867384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6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4AC">
        <w:br w:type="page"/>
      </w:r>
    </w:p>
    <w:p w:rsidR="00F82BFE" w:rsidRDefault="00F82BFE" w:rsidP="0094142D">
      <w:pPr>
        <w:jc w:val="both"/>
        <w:rPr>
          <w:b/>
          <w:lang w:val="en-US"/>
        </w:rPr>
      </w:pPr>
      <w:r w:rsidRPr="00F82BFE">
        <w:rPr>
          <w:noProof/>
        </w:rPr>
        <w:lastRenderedPageBreak/>
        <w:drawing>
          <wp:inline distT="0" distB="0" distL="0" distR="0">
            <wp:extent cx="6119495" cy="7736831"/>
            <wp:effectExtent l="19050" t="0" r="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73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2D" w:rsidRDefault="00DB4D4E" w:rsidP="0094142D">
      <w:pPr>
        <w:jc w:val="both"/>
        <w:rPr>
          <w:b/>
          <w:bCs/>
          <w:noProof/>
          <w:lang w:val="en-US"/>
        </w:rPr>
      </w:pPr>
      <w:r>
        <w:rPr>
          <w:b/>
        </w:rPr>
        <w:br w:type="page"/>
      </w:r>
    </w:p>
    <w:p w:rsidR="00F82BFE" w:rsidRPr="00F82BFE" w:rsidRDefault="00F82BFE" w:rsidP="0094142D">
      <w:pPr>
        <w:jc w:val="both"/>
        <w:rPr>
          <w:b/>
          <w:lang w:val="en-US"/>
        </w:rPr>
      </w:pPr>
      <w:r w:rsidRPr="00F82BFE">
        <w:rPr>
          <w:noProof/>
        </w:rPr>
        <w:lastRenderedPageBreak/>
        <w:drawing>
          <wp:inline distT="0" distB="0" distL="0" distR="0">
            <wp:extent cx="6119495" cy="7862908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86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C" w:rsidRDefault="005872FB" w:rsidP="0094142D">
      <w:pPr>
        <w:jc w:val="both"/>
        <w:rPr>
          <w:b/>
        </w:rPr>
      </w:pPr>
      <w:r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</w:p>
    <w:p w:rsidR="002A01B3" w:rsidRPr="00705FA2" w:rsidRDefault="002A01B3" w:rsidP="005872FB">
      <w:pPr>
        <w:ind w:firstLine="567"/>
        <w:rPr>
          <w:b/>
        </w:rPr>
      </w:pP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89777D">
        <w:rPr>
          <w:bCs/>
        </w:rPr>
        <w:t>Технология и безопасность взрывных работ</w:t>
      </w:r>
      <w:r w:rsidRPr="005872FB">
        <w:rPr>
          <w:bCs/>
        </w:rPr>
        <w:t xml:space="preserve">» являются: </w:t>
      </w:r>
    </w:p>
    <w:p w:rsidR="00D1025C" w:rsidRPr="00705FA2" w:rsidRDefault="0089777D" w:rsidP="005872FB">
      <w:pPr>
        <w:jc w:val="both"/>
      </w:pPr>
      <w:r w:rsidRPr="0092767B">
        <w:t xml:space="preserve">усвоение студентами </w:t>
      </w:r>
      <w:r>
        <w:rPr>
          <w:rFonts w:eastAsia="Calibri"/>
          <w:sz w:val="23"/>
          <w:szCs w:val="23"/>
        </w:rPr>
        <w:t>технологии</w:t>
      </w:r>
      <w:r w:rsidRPr="00B92C50">
        <w:rPr>
          <w:rFonts w:eastAsia="Calibri"/>
          <w:sz w:val="23"/>
          <w:szCs w:val="23"/>
        </w:rPr>
        <w:t xml:space="preserve"> безопасного вед</w:t>
      </w:r>
      <w:r>
        <w:rPr>
          <w:rFonts w:eastAsia="Calibri"/>
          <w:sz w:val="23"/>
          <w:szCs w:val="23"/>
        </w:rPr>
        <w:t>ения взрывных ра</w:t>
      </w:r>
      <w:r w:rsidRPr="00B92C50">
        <w:rPr>
          <w:rFonts w:eastAsia="Calibri"/>
          <w:sz w:val="23"/>
          <w:szCs w:val="23"/>
        </w:rPr>
        <w:t>бот в промышленности</w:t>
      </w:r>
      <w:r>
        <w:rPr>
          <w:rFonts w:eastAsia="Calibri"/>
          <w:sz w:val="23"/>
          <w:szCs w:val="23"/>
        </w:rPr>
        <w:t xml:space="preserve"> и </w:t>
      </w:r>
      <w:r>
        <w:t>р</w:t>
      </w:r>
      <w:r>
        <w:t>а</w:t>
      </w:r>
      <w:r>
        <w:t>бот с взрывчатыми материалами</w:t>
      </w:r>
      <w:r w:rsidR="005872FB">
        <w:t xml:space="preserve">; </w:t>
      </w:r>
      <w:r w:rsidR="005872FB" w:rsidRPr="00346EBF">
        <w:t>развитие у студентов личностных качеств, а также форм</w:t>
      </w:r>
      <w:r w:rsidR="005872FB" w:rsidRPr="00346EBF">
        <w:t>и</w:t>
      </w:r>
      <w:r w:rsidR="005872FB" w:rsidRPr="00346EBF">
        <w:t>рование профессиональных компетенций в соответствии с требованиями ФГОС ВО по сп</w:t>
      </w:r>
      <w:r w:rsidR="005872FB" w:rsidRPr="00346EBF">
        <w:t>е</w:t>
      </w:r>
      <w:r w:rsidR="005872FB" w:rsidRPr="00346EBF">
        <w:t xml:space="preserve">циальности </w:t>
      </w:r>
      <w:r w:rsidR="005872FB" w:rsidRPr="005872FB">
        <w:t>21.05.04 Горное дело</w:t>
      </w:r>
      <w:r w:rsidR="005872FB"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126C8E">
        <w:rPr>
          <w:bCs/>
        </w:rPr>
        <w:t>Технология и безопасность взрывных работ</w:t>
      </w:r>
      <w:r w:rsidRPr="00570135">
        <w:rPr>
          <w:bCs/>
        </w:rPr>
        <w:t>» входит в базовую часть бл</w:t>
      </w:r>
      <w:r w:rsidRPr="00570135">
        <w:rPr>
          <w:bCs/>
        </w:rPr>
        <w:t>о</w:t>
      </w:r>
      <w:r w:rsidRPr="00570135">
        <w:rPr>
          <w:bCs/>
        </w:rPr>
        <w:t>ка 1 образовательной программы.</w:t>
      </w:r>
    </w:p>
    <w:p w:rsidR="00570135" w:rsidRPr="00126C8E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126C8E" w:rsidRPr="00126C8E">
        <w:rPr>
          <w:sz w:val="24"/>
          <w:szCs w:val="24"/>
        </w:rPr>
        <w:t>«Подземная разработка месторождений полезных ископаемых», «Открытая разработка месторождений полезных ископаемых»</w:t>
      </w:r>
      <w:r w:rsidR="00F871AB" w:rsidRPr="00126C8E">
        <w:rPr>
          <w:sz w:val="24"/>
          <w:szCs w:val="24"/>
        </w:rPr>
        <w:t>.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B77741" w:rsidRPr="0092767B">
        <w:t>«</w:t>
      </w:r>
      <w:r w:rsidR="002313BD">
        <w:t>Проектирование и организация взрывных работ</w:t>
      </w:r>
      <w:r w:rsidR="00B77741" w:rsidRPr="0092767B">
        <w:t>», «</w:t>
      </w:r>
      <w:r w:rsidR="002313BD">
        <w:t>Те</w:t>
      </w:r>
      <w:r w:rsidR="002313BD">
        <w:t>х</w:t>
      </w:r>
      <w:r w:rsidR="002313BD">
        <w:t>нология взрывных работ</w:t>
      </w:r>
      <w:r w:rsidR="00B77741" w:rsidRPr="0092767B">
        <w:t>»</w:t>
      </w:r>
      <w:r w:rsidR="00E0203E"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16208" w:rsidRPr="00993D3D" w:rsidRDefault="00716208" w:rsidP="00716208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716208" w:rsidRPr="00993D3D" w:rsidRDefault="00716208" w:rsidP="00716208">
      <w:pPr>
        <w:ind w:firstLine="540"/>
        <w:jc w:val="both"/>
      </w:pPr>
      <w:r w:rsidRPr="00993D3D">
        <w:t>В результате освоения дисциплины «</w:t>
      </w:r>
      <w:r>
        <w:rPr>
          <w:bCs/>
        </w:rPr>
        <w:t>Технология и безопасность взрывных работ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716208" w:rsidRPr="00346EBF" w:rsidRDefault="00716208" w:rsidP="00716208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9"/>
        <w:gridCol w:w="7964"/>
      </w:tblGrid>
      <w:tr w:rsidR="00716208" w:rsidRPr="00346EBF" w:rsidTr="00D11FC4">
        <w:trPr>
          <w:trHeight w:val="562"/>
          <w:tblHeader/>
        </w:trPr>
        <w:tc>
          <w:tcPr>
            <w:tcW w:w="892" w:type="pct"/>
            <w:vAlign w:val="center"/>
          </w:tcPr>
          <w:p w:rsidR="00716208" w:rsidRPr="00346EBF" w:rsidRDefault="00716208" w:rsidP="00D11FC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716208" w:rsidRPr="00346EBF" w:rsidRDefault="00716208" w:rsidP="00D11FC4">
            <w:pPr>
              <w:jc w:val="center"/>
            </w:pPr>
            <w:r>
              <w:t>Планируемые результаты обучения</w:t>
            </w:r>
          </w:p>
        </w:tc>
      </w:tr>
      <w:tr w:rsidR="00716208" w:rsidRPr="001F5F95" w:rsidTr="00D11FC4">
        <w:tc>
          <w:tcPr>
            <w:tcW w:w="5000" w:type="pct"/>
            <w:gridSpan w:val="2"/>
          </w:tcPr>
          <w:p w:rsidR="00716208" w:rsidRPr="001F5F95" w:rsidRDefault="00716208" w:rsidP="00D11FC4">
            <w:pPr>
              <w:jc w:val="both"/>
              <w:rPr>
                <w:b/>
              </w:rPr>
            </w:pPr>
            <w:r w:rsidRPr="001F5F95">
              <w:rPr>
                <w:b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1F5F95">
              <w:rPr>
                <w:b/>
              </w:rPr>
              <w:t>о</w:t>
            </w:r>
            <w:r w:rsidRPr="001F5F95">
              <w:rPr>
                <w:b/>
              </w:rPr>
              <w:t>дов</w:t>
            </w:r>
          </w:p>
        </w:tc>
      </w:tr>
      <w:tr w:rsidR="00716208" w:rsidRPr="00A67AAE" w:rsidTr="00D11FC4">
        <w:tc>
          <w:tcPr>
            <w:tcW w:w="892" w:type="pct"/>
          </w:tcPr>
          <w:p w:rsidR="00716208" w:rsidRPr="001F5F95" w:rsidRDefault="00716208" w:rsidP="00D11FC4">
            <w:r>
              <w:t>Знать</w:t>
            </w:r>
          </w:p>
        </w:tc>
        <w:tc>
          <w:tcPr>
            <w:tcW w:w="4108" w:type="pct"/>
          </w:tcPr>
          <w:p w:rsidR="00716208" w:rsidRDefault="00716208" w:rsidP="00D11FC4">
            <w:r w:rsidRPr="00A67AAE">
              <w:t>-</w:t>
            </w:r>
            <w:r>
              <w:t xml:space="preserve"> </w:t>
            </w:r>
            <w:r w:rsidRPr="00A67AAE">
              <w:t>Методы и организацию взрывных работ, их воздействие на массив горных пород</w:t>
            </w:r>
            <w:r>
              <w:t>;</w:t>
            </w:r>
          </w:p>
          <w:p w:rsidR="00716208" w:rsidRPr="00A67AAE" w:rsidRDefault="00716208" w:rsidP="00D11FC4">
            <w:r>
              <w:t>- Методики оценки качества взрывных работ.</w:t>
            </w:r>
          </w:p>
        </w:tc>
      </w:tr>
      <w:tr w:rsidR="00716208" w:rsidRPr="00A67AAE" w:rsidTr="00D11FC4">
        <w:tc>
          <w:tcPr>
            <w:tcW w:w="892" w:type="pct"/>
          </w:tcPr>
          <w:p w:rsidR="00716208" w:rsidRDefault="00716208" w:rsidP="00D11FC4">
            <w:r>
              <w:t>Уметь</w:t>
            </w:r>
          </w:p>
        </w:tc>
        <w:tc>
          <w:tcPr>
            <w:tcW w:w="4108" w:type="pct"/>
          </w:tcPr>
          <w:p w:rsidR="00716208" w:rsidRPr="00A67AAE" w:rsidRDefault="00716208" w:rsidP="00D11FC4">
            <w:r>
              <w:t>- Использовать научные законы и методы оценки качества взрывного дро</w:t>
            </w:r>
            <w:r>
              <w:t>б</w:t>
            </w:r>
            <w:r>
              <w:t>ления.</w:t>
            </w:r>
          </w:p>
        </w:tc>
      </w:tr>
      <w:tr w:rsidR="00716208" w:rsidRPr="00A67AAE" w:rsidTr="00D11FC4">
        <w:tc>
          <w:tcPr>
            <w:tcW w:w="892" w:type="pct"/>
          </w:tcPr>
          <w:p w:rsidR="00716208" w:rsidRDefault="00716208" w:rsidP="00D11FC4">
            <w:r>
              <w:t>Владеть</w:t>
            </w:r>
          </w:p>
        </w:tc>
        <w:tc>
          <w:tcPr>
            <w:tcW w:w="4108" w:type="pct"/>
          </w:tcPr>
          <w:p w:rsidR="00716208" w:rsidRPr="00A67AAE" w:rsidRDefault="00716208" w:rsidP="00D11FC4">
            <w:r>
              <w:t>- Отраслевыми правилами при проектировании и производстве взрывных работ.</w:t>
            </w:r>
          </w:p>
        </w:tc>
      </w:tr>
      <w:tr w:rsidR="00716208" w:rsidRPr="00346EBF" w:rsidTr="00D11FC4">
        <w:tc>
          <w:tcPr>
            <w:tcW w:w="5000" w:type="pct"/>
            <w:gridSpan w:val="2"/>
          </w:tcPr>
          <w:p w:rsidR="00716208" w:rsidRPr="00346EBF" w:rsidRDefault="00716208" w:rsidP="00D11FC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 xml:space="preserve">4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осуществлять техническое руководство горными и взрывными р</w:t>
            </w:r>
            <w:r w:rsidRPr="00EF2764">
              <w:rPr>
                <w:b/>
                <w:color w:val="000000"/>
                <w:shd w:val="clear" w:color="auto" w:fill="FFFFFF"/>
              </w:rPr>
              <w:t>а</w:t>
            </w:r>
            <w:r w:rsidRPr="00EF2764">
              <w:rPr>
                <w:b/>
                <w:color w:val="000000"/>
                <w:shd w:val="clear" w:color="auto" w:fill="FFFFFF"/>
              </w:rPr>
              <w:t>ботами при эксплуатационной разведке, добыче твердых полезных ископаемых, стро</w:t>
            </w:r>
            <w:r w:rsidRPr="00EF2764">
              <w:rPr>
                <w:b/>
                <w:color w:val="000000"/>
                <w:shd w:val="clear" w:color="auto" w:fill="FFFFFF"/>
              </w:rPr>
              <w:t>и</w:t>
            </w:r>
            <w:r w:rsidRPr="00EF2764">
              <w:rPr>
                <w:b/>
                <w:color w:val="000000"/>
                <w:shd w:val="clear" w:color="auto" w:fill="FFFFFF"/>
              </w:rPr>
              <w:t>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16208" w:rsidRPr="00617818" w:rsidTr="00D11FC4">
        <w:tc>
          <w:tcPr>
            <w:tcW w:w="892" w:type="pct"/>
          </w:tcPr>
          <w:p w:rsidR="00716208" w:rsidRPr="00346EBF" w:rsidRDefault="00716208" w:rsidP="00D11FC4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716208" w:rsidRPr="00617818" w:rsidRDefault="00716208" w:rsidP="00D11FC4">
            <w:r w:rsidRPr="00617818">
              <w:t>- Основные определения и понятия в области взрывных работ и работ с ВМ промышленного назначения;</w:t>
            </w:r>
          </w:p>
          <w:p w:rsidR="00716208" w:rsidRPr="00617818" w:rsidRDefault="00716208" w:rsidP="00D11FC4">
            <w:r w:rsidRPr="00617818">
              <w:t>- Технику и технологию безопасного ведения взрывных работ;</w:t>
            </w:r>
          </w:p>
          <w:p w:rsidR="00716208" w:rsidRPr="00617818" w:rsidRDefault="00716208" w:rsidP="00D11FC4">
            <w:pPr>
              <w:tabs>
                <w:tab w:val="left" w:pos="356"/>
                <w:tab w:val="left" w:pos="851"/>
              </w:tabs>
            </w:pPr>
            <w:r w:rsidRPr="00617818">
              <w:t>- Виды взрывов, методы ведения взрывных работ, способы взрывания и управления процессами взрывного разрушения;</w:t>
            </w:r>
          </w:p>
          <w:p w:rsidR="00716208" w:rsidRPr="00617818" w:rsidRDefault="00716208" w:rsidP="00D11FC4">
            <w:pPr>
              <w:rPr>
                <w:color w:val="C00000"/>
              </w:rPr>
            </w:pPr>
            <w:r w:rsidRPr="00617818">
              <w:t>- Физико-химические и взрывчатые свойства промышленных ВВ и средств инициирования.</w:t>
            </w:r>
          </w:p>
        </w:tc>
      </w:tr>
      <w:tr w:rsidR="00716208" w:rsidRPr="00346EBF" w:rsidTr="00D11FC4">
        <w:tc>
          <w:tcPr>
            <w:tcW w:w="892" w:type="pct"/>
          </w:tcPr>
          <w:p w:rsidR="00716208" w:rsidRPr="00346EBF" w:rsidRDefault="00716208" w:rsidP="00D11FC4">
            <w:r w:rsidRPr="00346EBF">
              <w:t>Уметь:</w:t>
            </w:r>
          </w:p>
        </w:tc>
        <w:tc>
          <w:tcPr>
            <w:tcW w:w="4108" w:type="pct"/>
          </w:tcPr>
          <w:p w:rsidR="00716208" w:rsidRPr="00617818" w:rsidRDefault="00716208" w:rsidP="00D11FC4">
            <w:r w:rsidRPr="00617818">
              <w:t>- Определять основные характеристики промышленных ВВ;</w:t>
            </w:r>
          </w:p>
          <w:p w:rsidR="00716208" w:rsidRPr="00617818" w:rsidRDefault="00716208" w:rsidP="00D11FC4">
            <w:r w:rsidRPr="00617818">
              <w:t>- Выполнять расчеты параметров буровзрывных работ;</w:t>
            </w:r>
          </w:p>
          <w:p w:rsidR="00716208" w:rsidRPr="00617818" w:rsidRDefault="00716208" w:rsidP="00D11FC4">
            <w:r w:rsidRPr="00617818">
              <w:rPr>
                <w:bCs/>
              </w:rPr>
              <w:t>- Осуществлять техническое руководство взрывными работами.</w:t>
            </w:r>
          </w:p>
        </w:tc>
      </w:tr>
      <w:tr w:rsidR="00716208" w:rsidRPr="00346EBF" w:rsidTr="00D11FC4">
        <w:tc>
          <w:tcPr>
            <w:tcW w:w="892" w:type="pct"/>
          </w:tcPr>
          <w:p w:rsidR="00716208" w:rsidRPr="00346EBF" w:rsidRDefault="00716208" w:rsidP="00D11FC4">
            <w:r w:rsidRPr="00346EBF">
              <w:t>Владеть:</w:t>
            </w:r>
          </w:p>
        </w:tc>
        <w:tc>
          <w:tcPr>
            <w:tcW w:w="4108" w:type="pct"/>
          </w:tcPr>
          <w:p w:rsidR="00716208" w:rsidRPr="00617818" w:rsidRDefault="00716208" w:rsidP="00D11FC4">
            <w:r w:rsidRPr="00617818">
              <w:rPr>
                <w:color w:val="000000"/>
                <w:shd w:val="clear" w:color="auto" w:fill="FFFFFF"/>
              </w:rPr>
              <w:t>- Требованиями установленного порядка при обращении с ВМ промышле</w:t>
            </w:r>
            <w:r w:rsidRPr="00617818">
              <w:rPr>
                <w:color w:val="000000"/>
                <w:shd w:val="clear" w:color="auto" w:fill="FFFFFF"/>
              </w:rPr>
              <w:t>н</w:t>
            </w:r>
            <w:r w:rsidRPr="00617818">
              <w:rPr>
                <w:color w:val="000000"/>
                <w:shd w:val="clear" w:color="auto" w:fill="FFFFFF"/>
              </w:rPr>
              <w:lastRenderedPageBreak/>
              <w:t>ного назначения;</w:t>
            </w:r>
          </w:p>
          <w:p w:rsidR="00716208" w:rsidRPr="00617818" w:rsidRDefault="00716208" w:rsidP="00D11FC4">
            <w:r w:rsidRPr="00617818">
              <w:t>- Навыками безопасного руководства взрывных работ;</w:t>
            </w:r>
          </w:p>
          <w:p w:rsidR="00716208" w:rsidRPr="00346EBF" w:rsidRDefault="00716208" w:rsidP="00D11FC4">
            <w:r w:rsidRPr="00617818">
              <w:rPr>
                <w:color w:val="00000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</w:tr>
      <w:tr w:rsidR="00716208" w:rsidRPr="00346EBF" w:rsidTr="00D11FC4">
        <w:tc>
          <w:tcPr>
            <w:tcW w:w="5000" w:type="pct"/>
            <w:gridSpan w:val="2"/>
          </w:tcPr>
          <w:p w:rsidR="00716208" w:rsidRDefault="00716208" w:rsidP="00D11FC4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lastRenderedPageBreak/>
              <w:t>ПК-11</w:t>
            </w:r>
            <w:r>
              <w:rPr>
                <w:b/>
              </w:rPr>
              <w:t xml:space="preserve"> </w:t>
            </w:r>
            <w:r w:rsidRPr="00EF2764">
              <w:rPr>
                <w:b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</w:t>
            </w:r>
            <w:r w:rsidRPr="00EF2764">
              <w:rPr>
                <w:b/>
              </w:rPr>
              <w:t>н</w:t>
            </w:r>
            <w:r w:rsidRPr="00EF2764">
              <w:rPr>
                <w:b/>
              </w:rPr>
              <w:t>троль качества работ и обеспечивать правильность выполнения их исполнителями, с</w:t>
            </w:r>
            <w:r w:rsidRPr="00EF2764">
              <w:rPr>
                <w:b/>
              </w:rPr>
              <w:t>о</w:t>
            </w:r>
            <w:r w:rsidRPr="00EF2764">
              <w:rPr>
                <w:b/>
              </w:rPr>
              <w:t>ставлять графики работ</w:t>
            </w:r>
          </w:p>
        </w:tc>
      </w:tr>
      <w:tr w:rsidR="00716208" w:rsidRPr="00346EBF" w:rsidTr="00D11FC4">
        <w:tc>
          <w:tcPr>
            <w:tcW w:w="892" w:type="pct"/>
          </w:tcPr>
          <w:p w:rsidR="00716208" w:rsidRPr="00346EBF" w:rsidRDefault="00716208" w:rsidP="00D11FC4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716208" w:rsidRPr="00617818" w:rsidRDefault="00716208" w:rsidP="00D11FC4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Основные виды отчетной документации;</w:t>
            </w:r>
          </w:p>
          <w:p w:rsidR="00716208" w:rsidRDefault="00716208" w:rsidP="00D11FC4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</w:tr>
      <w:tr w:rsidR="00716208" w:rsidRPr="00346EBF" w:rsidTr="00D11FC4">
        <w:tc>
          <w:tcPr>
            <w:tcW w:w="892" w:type="pct"/>
          </w:tcPr>
          <w:p w:rsidR="00716208" w:rsidRPr="00346EBF" w:rsidRDefault="00716208" w:rsidP="00D11FC4">
            <w:r w:rsidRPr="00346EBF">
              <w:t>Уметь:</w:t>
            </w:r>
          </w:p>
        </w:tc>
        <w:tc>
          <w:tcPr>
            <w:tcW w:w="4108" w:type="pct"/>
          </w:tcPr>
          <w:p w:rsidR="00716208" w:rsidRPr="00617818" w:rsidRDefault="00716208" w:rsidP="00D11FC4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взрывных работ</w:t>
            </w:r>
          </w:p>
        </w:tc>
      </w:tr>
      <w:tr w:rsidR="00716208" w:rsidRPr="00346EBF" w:rsidTr="00D11FC4">
        <w:tc>
          <w:tcPr>
            <w:tcW w:w="892" w:type="pct"/>
          </w:tcPr>
          <w:p w:rsidR="00716208" w:rsidRPr="00346EBF" w:rsidRDefault="00716208" w:rsidP="00D11FC4">
            <w:r w:rsidRPr="00346EBF">
              <w:t>Владеть:</w:t>
            </w:r>
          </w:p>
        </w:tc>
        <w:tc>
          <w:tcPr>
            <w:tcW w:w="4108" w:type="pct"/>
          </w:tcPr>
          <w:p w:rsidR="00716208" w:rsidRPr="00617818" w:rsidRDefault="00716208" w:rsidP="00D11FC4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Методами контроля качества взрывных работ</w:t>
            </w:r>
          </w:p>
        </w:tc>
      </w:tr>
      <w:tr w:rsidR="00716208" w:rsidRPr="00346EBF" w:rsidTr="00D11FC4">
        <w:tc>
          <w:tcPr>
            <w:tcW w:w="5000" w:type="pct"/>
            <w:gridSpan w:val="2"/>
          </w:tcPr>
          <w:p w:rsidR="00716208" w:rsidRDefault="00716208" w:rsidP="00D11FC4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t>ПК-21</w:t>
            </w:r>
            <w:r>
              <w:rPr>
                <w:b/>
              </w:rPr>
              <w:t xml:space="preserve">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</w:t>
            </w:r>
            <w:r w:rsidRPr="00EF2764">
              <w:rPr>
                <w:b/>
                <w:color w:val="000000"/>
                <w:shd w:val="clear" w:color="auto" w:fill="FFFFFF"/>
              </w:rPr>
              <w:t>о</w:t>
            </w:r>
            <w:r w:rsidRPr="00EF2764">
              <w:rPr>
                <w:b/>
                <w:color w:val="000000"/>
                <w:shd w:val="clear" w:color="auto" w:fill="FFFFFF"/>
              </w:rPr>
              <w:t>логической и промышленной безопасности при производстве работ по эксплуатацио</w:t>
            </w:r>
            <w:r w:rsidRPr="00EF2764">
              <w:rPr>
                <w:b/>
                <w:color w:val="000000"/>
                <w:shd w:val="clear" w:color="auto" w:fill="FFFFFF"/>
              </w:rPr>
              <w:t>н</w:t>
            </w:r>
            <w:r w:rsidRPr="00EF2764">
              <w:rPr>
                <w:b/>
                <w:color w:val="000000"/>
                <w:shd w:val="clear" w:color="auto" w:fill="FFFFFF"/>
              </w:rPr>
              <w:t>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16208" w:rsidRPr="00346EBF" w:rsidTr="00D11FC4">
        <w:tc>
          <w:tcPr>
            <w:tcW w:w="892" w:type="pct"/>
          </w:tcPr>
          <w:p w:rsidR="00716208" w:rsidRPr="00346EBF" w:rsidRDefault="00716208" w:rsidP="00D11FC4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716208" w:rsidRPr="00A62602" w:rsidRDefault="00716208" w:rsidP="00D11FC4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Нормативную документацию на проектирование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716208" w:rsidRDefault="00716208" w:rsidP="00D11FC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</w:tr>
      <w:tr w:rsidR="00716208" w:rsidRPr="00346EBF" w:rsidTr="00D11FC4">
        <w:tc>
          <w:tcPr>
            <w:tcW w:w="892" w:type="pct"/>
          </w:tcPr>
          <w:p w:rsidR="00716208" w:rsidRPr="00346EBF" w:rsidRDefault="00716208" w:rsidP="00D11FC4">
            <w:r w:rsidRPr="00346EBF">
              <w:t>Уметь:</w:t>
            </w:r>
          </w:p>
        </w:tc>
        <w:tc>
          <w:tcPr>
            <w:tcW w:w="4108" w:type="pct"/>
          </w:tcPr>
          <w:p w:rsidR="00716208" w:rsidRPr="00A62602" w:rsidRDefault="00716208" w:rsidP="00D11FC4">
            <w:r w:rsidRPr="00A62602">
              <w:t>- Демонстрировать навыки разработки нормативной документацией по безопасному производству взрывных работ;</w:t>
            </w:r>
          </w:p>
          <w:p w:rsidR="00716208" w:rsidRDefault="00716208" w:rsidP="00D11FC4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и прои</w:t>
            </w:r>
            <w:r w:rsidRPr="00A62602">
              <w:rPr>
                <w:color w:val="000000"/>
                <w:shd w:val="clear" w:color="auto" w:fill="FFFFFF"/>
              </w:rPr>
              <w:t>з</w:t>
            </w:r>
            <w:r w:rsidRPr="00A62602">
              <w:rPr>
                <w:color w:val="000000"/>
                <w:shd w:val="clear" w:color="auto" w:fill="FFFFFF"/>
              </w:rPr>
              <w:t>водстве взрывных работ.</w:t>
            </w:r>
          </w:p>
        </w:tc>
      </w:tr>
      <w:tr w:rsidR="00716208" w:rsidRPr="00346EBF" w:rsidTr="00D11FC4">
        <w:tc>
          <w:tcPr>
            <w:tcW w:w="892" w:type="pct"/>
          </w:tcPr>
          <w:p w:rsidR="00716208" w:rsidRPr="00346EBF" w:rsidRDefault="00716208" w:rsidP="00D11FC4">
            <w:r w:rsidRPr="00346EBF">
              <w:t>Владеть:</w:t>
            </w:r>
          </w:p>
        </w:tc>
        <w:tc>
          <w:tcPr>
            <w:tcW w:w="4108" w:type="pct"/>
          </w:tcPr>
          <w:p w:rsidR="00716208" w:rsidRPr="00A62602" w:rsidRDefault="00716208" w:rsidP="00D11FC4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Отраслевыми правилами безопасности при проектировании взрывных р</w:t>
            </w:r>
            <w:r w:rsidRPr="00A62602">
              <w:rPr>
                <w:color w:val="000000"/>
                <w:shd w:val="clear" w:color="auto" w:fill="FFFFFF"/>
              </w:rPr>
              <w:t>а</w:t>
            </w:r>
            <w:r w:rsidRPr="00A62602">
              <w:rPr>
                <w:color w:val="000000"/>
                <w:shd w:val="clear" w:color="auto" w:fill="FFFFFF"/>
              </w:rPr>
              <w:t>бот;</w:t>
            </w:r>
          </w:p>
          <w:p w:rsidR="00716208" w:rsidRDefault="00716208" w:rsidP="00D11FC4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</w:tr>
    </w:tbl>
    <w:p w:rsidR="00716208" w:rsidRDefault="00716208" w:rsidP="0071620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16208" w:rsidRDefault="00716208" w:rsidP="00716208">
      <w:pPr>
        <w:rPr>
          <w:b/>
          <w:bCs/>
        </w:rPr>
      </w:pPr>
      <w:r>
        <w:rPr>
          <w:b/>
          <w:bCs/>
        </w:rPr>
        <w:br w:type="page"/>
      </w:r>
    </w:p>
    <w:p w:rsidR="00716208" w:rsidRDefault="00716208" w:rsidP="00716208">
      <w:pPr>
        <w:ind w:left="709" w:hanging="142"/>
        <w:rPr>
          <w:b/>
          <w:bCs/>
        </w:rPr>
        <w:sectPr w:rsidR="00716208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16208" w:rsidRPr="004B5101" w:rsidRDefault="00716208" w:rsidP="00716208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716208" w:rsidRDefault="00716208" w:rsidP="00716208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</w:t>
      </w:r>
      <w:r w:rsidRPr="002173F4">
        <w:rPr>
          <w:rStyle w:val="FontStyle18"/>
          <w:b w:val="0"/>
          <w:sz w:val="24"/>
          <w:szCs w:val="24"/>
        </w:rPr>
        <w:t>а</w:t>
      </w:r>
      <w:r w:rsidRPr="00346EBF">
        <w:rPr>
          <w:rStyle w:val="FontStyle18"/>
          <w:b w:val="0"/>
          <w:sz w:val="24"/>
          <w:szCs w:val="24"/>
        </w:rPr>
        <w:t>вляет</w:t>
      </w:r>
      <w:r>
        <w:rPr>
          <w:rStyle w:val="FontStyle18"/>
          <w:b w:val="0"/>
          <w:sz w:val="24"/>
          <w:szCs w:val="24"/>
        </w:rPr>
        <w:t xml:space="preserve"> 6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216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716208" w:rsidRPr="00346EBF" w:rsidRDefault="00716208" w:rsidP="00716208">
      <w:p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- 91</w:t>
      </w:r>
    </w:p>
    <w:p w:rsidR="00716208" w:rsidRDefault="00716208" w:rsidP="0071620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r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>86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часов;</w:t>
      </w:r>
    </w:p>
    <w:p w:rsidR="00716208" w:rsidRPr="00FB2080" w:rsidRDefault="00716208" w:rsidP="0071620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716208" w:rsidRPr="00346EBF" w:rsidRDefault="00716208" w:rsidP="0071620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89,3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часов;</w:t>
      </w:r>
    </w:p>
    <w:p w:rsidR="00716208" w:rsidRDefault="00716208" w:rsidP="0071620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 35,7</w:t>
      </w:r>
      <w:r w:rsidRPr="006A00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6A00DF">
        <w:rPr>
          <w:rStyle w:val="FontStyle18"/>
          <w:b w:val="0"/>
          <w:sz w:val="24"/>
          <w:szCs w:val="24"/>
        </w:rPr>
        <w:t>часов.</w:t>
      </w:r>
    </w:p>
    <w:p w:rsidR="00716208" w:rsidRPr="00CB75DF" w:rsidRDefault="00716208" w:rsidP="0071620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8"/>
        <w:gridCol w:w="538"/>
        <w:gridCol w:w="562"/>
        <w:gridCol w:w="694"/>
        <w:gridCol w:w="645"/>
        <w:gridCol w:w="967"/>
        <w:gridCol w:w="3144"/>
        <w:gridCol w:w="2848"/>
        <w:gridCol w:w="1084"/>
      </w:tblGrid>
      <w:tr w:rsidR="00716208" w:rsidRPr="00A42A17" w:rsidTr="00D11FC4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716208" w:rsidRPr="00A10E82" w:rsidRDefault="00716208" w:rsidP="00D11FC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16208" w:rsidRPr="00A10E82" w:rsidRDefault="00716208" w:rsidP="00D11FC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716208" w:rsidRPr="00A10E82" w:rsidRDefault="00716208" w:rsidP="00D11FC4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716208" w:rsidRPr="00A10E82" w:rsidRDefault="00716208" w:rsidP="00D11FC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716208" w:rsidRPr="00A10E82" w:rsidRDefault="00716208" w:rsidP="00D11FC4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716208" w:rsidRPr="00A10E82" w:rsidRDefault="00716208" w:rsidP="00D11FC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716208" w:rsidRPr="00A10E82" w:rsidRDefault="00716208" w:rsidP="00D11FC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716208" w:rsidRPr="00A10E82" w:rsidRDefault="00716208" w:rsidP="00D11FC4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16208" w:rsidRPr="00A42A17" w:rsidTr="00D11FC4">
        <w:trPr>
          <w:cantSplit/>
          <w:trHeight w:val="1134"/>
          <w:tblHeader/>
        </w:trPr>
        <w:tc>
          <w:tcPr>
            <w:tcW w:w="1424" w:type="pct"/>
            <w:vMerge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 w:rsidRPr="00A10E82">
              <w:t>лаборат.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 w:rsidRPr="00A10E82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</w:tr>
      <w:tr w:rsidR="00716208" w:rsidRPr="00A42A17" w:rsidTr="00D11FC4">
        <w:trPr>
          <w:trHeight w:val="268"/>
        </w:trPr>
        <w:tc>
          <w:tcPr>
            <w:tcW w:w="1424" w:type="pct"/>
          </w:tcPr>
          <w:p w:rsidR="00716208" w:rsidRPr="00A10E82" w:rsidRDefault="00716208" w:rsidP="00D11FC4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>1</w:t>
            </w:r>
            <w:r w:rsidRPr="00CB5BA0">
              <w:rPr>
                <w:b/>
              </w:rPr>
              <w:t xml:space="preserve"> Основы технологии взрывных р</w:t>
            </w:r>
            <w:r w:rsidRPr="00CB5BA0">
              <w:rPr>
                <w:b/>
              </w:rPr>
              <w:t>а</w:t>
            </w:r>
            <w:r w:rsidRPr="00CB5BA0">
              <w:rPr>
                <w:b/>
              </w:rPr>
              <w:t>бот</w:t>
            </w:r>
          </w:p>
        </w:tc>
        <w:tc>
          <w:tcPr>
            <w:tcW w:w="185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7</w:t>
            </w:r>
          </w:p>
        </w:tc>
        <w:tc>
          <w:tcPr>
            <w:tcW w:w="19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</w:p>
        </w:tc>
      </w:tr>
      <w:tr w:rsidR="00716208" w:rsidRPr="00A42A17" w:rsidTr="00D11FC4">
        <w:trPr>
          <w:trHeight w:val="422"/>
        </w:trPr>
        <w:tc>
          <w:tcPr>
            <w:tcW w:w="142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t>1.1</w:t>
            </w:r>
            <w:r w:rsidRPr="003701E9">
              <w:t xml:space="preserve"> </w:t>
            </w:r>
            <w:r>
              <w:t>Основы т</w:t>
            </w:r>
            <w:r w:rsidRPr="003701E9">
              <w:t>ео</w:t>
            </w:r>
            <w:r>
              <w:t>рии</w:t>
            </w:r>
            <w:r w:rsidRPr="003701E9">
              <w:t xml:space="preserve"> взрыва и взрывч</w:t>
            </w:r>
            <w:r w:rsidRPr="003701E9">
              <w:t>а</w:t>
            </w:r>
            <w:r w:rsidRPr="003701E9">
              <w:t>тых веществ</w:t>
            </w:r>
          </w:p>
        </w:tc>
        <w:tc>
          <w:tcPr>
            <w:tcW w:w="185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 w:rsidRPr="00A10E82">
              <w:t>4</w:t>
            </w:r>
          </w:p>
        </w:tc>
        <w:tc>
          <w:tcPr>
            <w:tcW w:w="228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ПК-21 з</w:t>
            </w:r>
          </w:p>
        </w:tc>
      </w:tr>
      <w:tr w:rsidR="00716208" w:rsidRPr="00A42A17" w:rsidTr="00D11FC4">
        <w:trPr>
          <w:trHeight w:val="422"/>
        </w:trPr>
        <w:tc>
          <w:tcPr>
            <w:tcW w:w="1424" w:type="pct"/>
          </w:tcPr>
          <w:p w:rsidR="00716208" w:rsidRPr="003701E9" w:rsidRDefault="00716208" w:rsidP="00D11FC4">
            <w:pPr>
              <w:pStyle w:val="Style14"/>
              <w:widowControl/>
              <w:ind w:firstLine="0"/>
            </w:pPr>
            <w:r>
              <w:t>1.2 Промышленные взрывчатые вещ</w:t>
            </w:r>
            <w:r>
              <w:t>е</w:t>
            </w:r>
            <w:r>
              <w:t>ства</w:t>
            </w:r>
          </w:p>
        </w:tc>
        <w:tc>
          <w:tcPr>
            <w:tcW w:w="185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ПК-21 з</w:t>
            </w:r>
          </w:p>
        </w:tc>
      </w:tr>
      <w:tr w:rsidR="00716208" w:rsidRPr="00A42A17" w:rsidTr="00D11FC4">
        <w:trPr>
          <w:trHeight w:val="422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1.3 Методы испытаний промышленных ВВ</w:t>
            </w:r>
          </w:p>
        </w:tc>
        <w:tc>
          <w:tcPr>
            <w:tcW w:w="185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в, ПК-11 зв</w:t>
            </w:r>
          </w:p>
        </w:tc>
      </w:tr>
      <w:tr w:rsidR="00716208" w:rsidRPr="00A42A17" w:rsidTr="00D11FC4">
        <w:trPr>
          <w:trHeight w:val="422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1.4. Средства и способы иницииров</w:t>
            </w:r>
            <w:r>
              <w:t>а</w:t>
            </w:r>
            <w:r>
              <w:t>ния промышленных ВВ</w:t>
            </w:r>
          </w:p>
        </w:tc>
        <w:tc>
          <w:tcPr>
            <w:tcW w:w="185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8/6</w:t>
            </w:r>
            <w:r w:rsidR="001326F7">
              <w:t>И</w:t>
            </w:r>
          </w:p>
        </w:tc>
        <w:tc>
          <w:tcPr>
            <w:tcW w:w="22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в, ПК-11 зв</w:t>
            </w:r>
          </w:p>
        </w:tc>
      </w:tr>
      <w:tr w:rsidR="00716208" w:rsidRPr="00A42A17" w:rsidTr="00D11FC4">
        <w:trPr>
          <w:trHeight w:val="422"/>
        </w:trPr>
        <w:tc>
          <w:tcPr>
            <w:tcW w:w="142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t>1.5</w:t>
            </w:r>
            <w:r w:rsidRPr="003701E9">
              <w:t xml:space="preserve"> Методы ведения взрывных работ</w:t>
            </w:r>
          </w:p>
        </w:tc>
        <w:tc>
          <w:tcPr>
            <w:tcW w:w="185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716208" w:rsidRPr="00A42A17" w:rsidTr="00D11FC4">
        <w:trPr>
          <w:trHeight w:val="422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1.6 Методы управления энергией взр</w:t>
            </w:r>
            <w:r>
              <w:t>ы</w:t>
            </w:r>
            <w:r>
              <w:t>ва</w:t>
            </w:r>
          </w:p>
        </w:tc>
        <w:tc>
          <w:tcPr>
            <w:tcW w:w="185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зув</w:t>
            </w:r>
          </w:p>
        </w:tc>
      </w:tr>
      <w:tr w:rsidR="00716208" w:rsidRPr="00A42A17" w:rsidTr="00D11FC4">
        <w:trPr>
          <w:trHeight w:val="422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lastRenderedPageBreak/>
              <w:t>1.7 Процесс разрушение горных пород при взрывании</w:t>
            </w:r>
          </w:p>
        </w:tc>
        <w:tc>
          <w:tcPr>
            <w:tcW w:w="185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716208" w:rsidRPr="00A42A17" w:rsidTr="00D11FC4">
        <w:trPr>
          <w:trHeight w:val="422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1.8 Механизация взрывных работ</w:t>
            </w:r>
          </w:p>
        </w:tc>
        <w:tc>
          <w:tcPr>
            <w:tcW w:w="185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1326F7">
              <w:t>И</w:t>
            </w:r>
          </w:p>
        </w:tc>
        <w:tc>
          <w:tcPr>
            <w:tcW w:w="22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</w:pPr>
            <w:r>
              <w:t>6,1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Pr="0084422C" w:rsidRDefault="00716208" w:rsidP="00D11FC4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18/</w:t>
            </w:r>
            <w:r>
              <w:rPr>
                <w:b/>
              </w:rPr>
              <w:t>8</w:t>
            </w:r>
            <w:r w:rsidR="001326F7">
              <w:rPr>
                <w:b/>
              </w:rPr>
              <w:t>И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074" w:type="pct"/>
          </w:tcPr>
          <w:p w:rsidR="00716208" w:rsidRPr="0084422C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73" w:type="pct"/>
          </w:tcPr>
          <w:p w:rsidR="00716208" w:rsidRPr="0084422C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422C">
              <w:rPr>
                <w:b/>
              </w:rPr>
              <w:t>Тестирование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Pr="0084422C" w:rsidRDefault="00716208" w:rsidP="00D11FC4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18/8</w:t>
            </w:r>
            <w:r w:rsidR="001326F7">
              <w:rPr>
                <w:b/>
              </w:rPr>
              <w:t>И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074" w:type="pct"/>
          </w:tcPr>
          <w:p w:rsidR="00716208" w:rsidRPr="0084422C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973" w:type="pct"/>
          </w:tcPr>
          <w:p w:rsidR="00716208" w:rsidRPr="0084422C" w:rsidRDefault="00716208" w:rsidP="00D11F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Pr="0084422C" w:rsidRDefault="00716208" w:rsidP="00D11FC4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2. Безопасность взрывных работ</w:t>
            </w:r>
          </w:p>
        </w:tc>
        <w:tc>
          <w:tcPr>
            <w:tcW w:w="185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 xml:space="preserve">2.1 </w:t>
            </w:r>
            <w:r w:rsidRPr="0084422C">
              <w:t>Основные требования безопасности при производстве взрывных работ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ПК-11 ув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t>ПК-21 зув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2.2 Требования к персоналу для взры</w:t>
            </w:r>
            <w:r>
              <w:t>в</w:t>
            </w:r>
            <w:r>
              <w:t>ных работ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ПК-11 зув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t>ПК-21 зв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2.3 Требования безопасности при пр</w:t>
            </w:r>
            <w:r>
              <w:t>и</w:t>
            </w:r>
            <w:r>
              <w:t>менении средств инициирования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1326F7">
              <w:t>И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ПК-4 у</w:t>
            </w:r>
          </w:p>
          <w:p w:rsidR="00716208" w:rsidRDefault="00716208" w:rsidP="00D11FC4">
            <w:pPr>
              <w:pStyle w:val="Style14"/>
              <w:widowControl/>
              <w:ind w:firstLine="0"/>
            </w:pPr>
            <w:r>
              <w:t>ПК-11 з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t>ПК-21 у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2.4 Общие требования безопасности при ведении взрывных работ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ПК-4 ув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</w:pP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 xml:space="preserve">2.5 </w:t>
            </w:r>
            <w:r w:rsidRPr="003701E9">
              <w:t xml:space="preserve">Отказы зарядов ВВ и порядок их </w:t>
            </w:r>
            <w:r w:rsidRPr="003701E9">
              <w:lastRenderedPageBreak/>
              <w:t>ликвидации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lastRenderedPageBreak/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1326F7">
              <w:t>И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лабораторной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боты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lastRenderedPageBreak/>
              <w:t>ПК-21 ув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lastRenderedPageBreak/>
              <w:t xml:space="preserve">2.6. </w:t>
            </w:r>
            <w:r w:rsidRPr="003701E9">
              <w:t>Технология безопасного произво</w:t>
            </w:r>
            <w:r w:rsidRPr="003701E9">
              <w:t>д</w:t>
            </w:r>
            <w:r w:rsidRPr="003701E9">
              <w:t>ства взрывных работ на открытых го</w:t>
            </w:r>
            <w:r w:rsidRPr="003701E9">
              <w:t>р</w:t>
            </w:r>
            <w:r w:rsidRPr="003701E9">
              <w:t>ных работах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1326F7">
              <w:t>И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ПК-4 зув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 xml:space="preserve">2.7 </w:t>
            </w:r>
            <w:r w:rsidRPr="003701E9">
              <w:t>Технология безопасного произво</w:t>
            </w:r>
            <w:r w:rsidRPr="003701E9">
              <w:t>д</w:t>
            </w:r>
            <w:r w:rsidRPr="003701E9">
              <w:t>ства взрывных работ при подземной разработке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1326F7">
              <w:t>И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ПК-4 зув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2.8 Требования безопасности по ус</w:t>
            </w:r>
            <w:r>
              <w:t>т</w:t>
            </w:r>
            <w:r>
              <w:t>ройству и эксплуатации складов ВМ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ПК-4 зв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t>ПК-21 з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2.9 Порядок учета ВМ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>
              <w:t>3,2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ПК-4 зв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t>ПК-21 зу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 xml:space="preserve">2.10 </w:t>
            </w:r>
            <w:r w:rsidRPr="003701E9">
              <w:rPr>
                <w:snapToGrid w:val="0"/>
              </w:rPr>
              <w:t>Порядок определения безопасных расстояний при ВР и хранении ВМ</w:t>
            </w:r>
          </w:p>
        </w:tc>
        <w:tc>
          <w:tcPr>
            <w:tcW w:w="185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16208" w:rsidRPr="00554FBA" w:rsidRDefault="00716208" w:rsidP="00D11FC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Pr="00663D34" w:rsidRDefault="00716208" w:rsidP="00D11FC4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716208" w:rsidRDefault="00716208" w:rsidP="00D11FC4">
            <w:pPr>
              <w:pStyle w:val="Style14"/>
              <w:widowControl/>
              <w:ind w:firstLine="0"/>
            </w:pPr>
            <w:r>
              <w:t>ПК-4 зув</w:t>
            </w:r>
          </w:p>
          <w:p w:rsidR="00716208" w:rsidRDefault="00716208" w:rsidP="00D11FC4">
            <w:pPr>
              <w:pStyle w:val="Style14"/>
              <w:widowControl/>
              <w:ind w:firstLine="0"/>
            </w:pPr>
            <w:r>
              <w:t>ПК-11 зув</w:t>
            </w:r>
          </w:p>
          <w:p w:rsidR="00716208" w:rsidRPr="00A10E82" w:rsidRDefault="00716208" w:rsidP="00D11FC4">
            <w:pPr>
              <w:pStyle w:val="Style14"/>
              <w:widowControl/>
              <w:ind w:firstLine="0"/>
            </w:pPr>
            <w:r>
              <w:t>ПК-21 зув</w:t>
            </w: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8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16/8</w:t>
            </w:r>
            <w:r w:rsidR="001326F7">
              <w:rPr>
                <w:b/>
              </w:rPr>
              <w:t>И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074" w:type="pct"/>
          </w:tcPr>
          <w:p w:rsidR="00716208" w:rsidRPr="00FF0FA5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73" w:type="pct"/>
          </w:tcPr>
          <w:p w:rsidR="00716208" w:rsidRPr="000F3125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8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16/8</w:t>
            </w:r>
            <w:r w:rsidR="001326F7">
              <w:rPr>
                <w:b/>
              </w:rPr>
              <w:t>И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4" w:type="pct"/>
          </w:tcPr>
          <w:p w:rsidR="00716208" w:rsidRPr="00E0272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272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716208" w:rsidRPr="0084422C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</w:p>
        </w:tc>
      </w:tr>
      <w:tr w:rsidR="00716208" w:rsidRPr="00A42A17" w:rsidTr="00D11FC4">
        <w:trPr>
          <w:trHeight w:val="499"/>
        </w:trPr>
        <w:tc>
          <w:tcPr>
            <w:tcW w:w="1424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85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7, 8</w:t>
            </w:r>
          </w:p>
        </w:tc>
        <w:tc>
          <w:tcPr>
            <w:tcW w:w="193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28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34/16</w:t>
            </w:r>
          </w:p>
        </w:tc>
        <w:tc>
          <w:tcPr>
            <w:tcW w:w="221" w:type="pct"/>
          </w:tcPr>
          <w:p w:rsidR="00716208" w:rsidRPr="00246105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16208" w:rsidRDefault="00716208" w:rsidP="00D11F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074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716208" w:rsidRDefault="00716208" w:rsidP="00D11F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Зачет. Экзамен</w:t>
            </w:r>
          </w:p>
        </w:tc>
        <w:tc>
          <w:tcPr>
            <w:tcW w:w="371" w:type="pct"/>
          </w:tcPr>
          <w:p w:rsidR="00716208" w:rsidRPr="00A10E82" w:rsidRDefault="00716208" w:rsidP="00D11FC4">
            <w:pPr>
              <w:pStyle w:val="Style14"/>
              <w:widowControl/>
              <w:ind w:firstLine="0"/>
            </w:pPr>
          </w:p>
        </w:tc>
      </w:tr>
    </w:tbl>
    <w:p w:rsidR="00716208" w:rsidRDefault="00716208" w:rsidP="0071620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16208" w:rsidRDefault="00716208" w:rsidP="00716208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716208" w:rsidRDefault="00716208" w:rsidP="00716208">
      <w:pPr>
        <w:ind w:left="709" w:hanging="142"/>
        <w:rPr>
          <w:b/>
          <w:bCs/>
        </w:rPr>
        <w:sectPr w:rsidR="00716208" w:rsidSect="000104C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16208" w:rsidRPr="00EA2B1E" w:rsidRDefault="00716208" w:rsidP="00716208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716208" w:rsidRPr="005C48FC" w:rsidRDefault="00716208" w:rsidP="007162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и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 xml:space="preserve">пользуются традиционная и модульно - компетентностная технологии. </w:t>
      </w:r>
    </w:p>
    <w:p w:rsidR="00716208" w:rsidRPr="005C48FC" w:rsidRDefault="00716208" w:rsidP="007162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716208" w:rsidRPr="005C48FC" w:rsidRDefault="00716208" w:rsidP="007162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716208" w:rsidRPr="005C48FC" w:rsidRDefault="00716208" w:rsidP="007162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лабораторных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716208" w:rsidRDefault="00716208" w:rsidP="0071620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sz w:val="24"/>
          <w:szCs w:val="24"/>
        </w:rPr>
        <w:t>лабораторных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716208" w:rsidRDefault="00716208" w:rsidP="0071620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16208" w:rsidRDefault="00716208" w:rsidP="00716208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16208" w:rsidRPr="00346096" w:rsidRDefault="00716208" w:rsidP="00716208">
      <w:pPr>
        <w:ind w:firstLine="567"/>
      </w:pPr>
    </w:p>
    <w:p w:rsidR="00716208" w:rsidRPr="00346096" w:rsidRDefault="00716208" w:rsidP="00716208">
      <w:pPr>
        <w:ind w:firstLine="567"/>
      </w:pPr>
      <w:r w:rsidRPr="00346096">
        <w:t>Перечень лабораторных работ 7 семестр</w:t>
      </w:r>
    </w:p>
    <w:p w:rsidR="00716208" w:rsidRPr="00346096" w:rsidRDefault="00716208" w:rsidP="00716208">
      <w:pPr>
        <w:ind w:firstLine="567"/>
      </w:pPr>
    </w:p>
    <w:p w:rsidR="00716208" w:rsidRPr="00346096" w:rsidRDefault="00716208" w:rsidP="00716208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массиве</w:t>
      </w:r>
    </w:p>
    <w:p w:rsidR="00716208" w:rsidRPr="00346096" w:rsidRDefault="00716208" w:rsidP="00716208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зажиме</w:t>
      </w:r>
    </w:p>
    <w:p w:rsidR="00716208" w:rsidRPr="00346096" w:rsidRDefault="00716208" w:rsidP="00716208">
      <w:pPr>
        <w:pStyle w:val="af3"/>
        <w:numPr>
          <w:ilvl w:val="0"/>
          <w:numId w:val="27"/>
        </w:numPr>
      </w:pPr>
      <w:r>
        <w:rPr>
          <w:lang w:val="ru-RU"/>
        </w:rPr>
        <w:t>Изучение методов дробления негабарита</w:t>
      </w:r>
    </w:p>
    <w:p w:rsidR="00716208" w:rsidRDefault="00716208" w:rsidP="0071620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Влияние удельного расхода на интенсивность взрывного дробления</w:t>
      </w:r>
    </w:p>
    <w:p w:rsidR="00716208" w:rsidRDefault="00716208" w:rsidP="0071620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Изучение методов интенсификации взрывного дробления</w:t>
      </w:r>
    </w:p>
    <w:p w:rsidR="00716208" w:rsidRDefault="00716208" w:rsidP="00716208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Электровзрывные сети</w:t>
      </w:r>
    </w:p>
    <w:p w:rsidR="00716208" w:rsidRPr="00346096" w:rsidRDefault="00716208" w:rsidP="00716208">
      <w:pPr>
        <w:pStyle w:val="af3"/>
        <w:numPr>
          <w:ilvl w:val="0"/>
          <w:numId w:val="27"/>
        </w:numPr>
        <w:rPr>
          <w:caps/>
          <w:lang w:val="ru-RU"/>
        </w:rPr>
      </w:pPr>
      <w:r w:rsidRPr="00346096">
        <w:rPr>
          <w:lang w:val="ru-RU"/>
        </w:rPr>
        <w:t>С</w:t>
      </w:r>
      <w:r>
        <w:rPr>
          <w:lang w:val="ru-RU"/>
        </w:rPr>
        <w:t>редства и технология взрывания с помощью неэлектрических систем иницииров</w:t>
      </w:r>
      <w:r>
        <w:rPr>
          <w:lang w:val="ru-RU"/>
        </w:rPr>
        <w:t>а</w:t>
      </w:r>
      <w:r>
        <w:rPr>
          <w:lang w:val="ru-RU"/>
        </w:rPr>
        <w:t>ния</w:t>
      </w:r>
    </w:p>
    <w:p w:rsidR="00716208" w:rsidRPr="00346096" w:rsidRDefault="00716208" w:rsidP="00716208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С</w:t>
      </w:r>
      <w:r>
        <w:rPr>
          <w:lang w:val="ru-RU"/>
        </w:rPr>
        <w:t>редства и технология взрывания с помощью ДШ</w:t>
      </w:r>
    </w:p>
    <w:p w:rsidR="00716208" w:rsidRPr="00346096" w:rsidRDefault="00716208" w:rsidP="00716208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огневого взрывания</w:t>
      </w:r>
    </w:p>
    <w:p w:rsidR="00716208" w:rsidRPr="00346096" w:rsidRDefault="00716208" w:rsidP="00716208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электрического взрывания</w:t>
      </w:r>
    </w:p>
    <w:p w:rsidR="00716208" w:rsidRPr="00346096" w:rsidRDefault="00716208" w:rsidP="00716208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З</w:t>
      </w:r>
      <w:r>
        <w:rPr>
          <w:lang w:val="ru-RU"/>
        </w:rPr>
        <w:t>арядные машины для открытых горных работ</w:t>
      </w:r>
    </w:p>
    <w:p w:rsidR="00716208" w:rsidRPr="00653F14" w:rsidRDefault="00716208" w:rsidP="00716208">
      <w:pPr>
        <w:pStyle w:val="af3"/>
        <w:numPr>
          <w:ilvl w:val="0"/>
          <w:numId w:val="27"/>
        </w:numPr>
        <w:rPr>
          <w:lang w:val="ru-RU"/>
        </w:rPr>
      </w:pPr>
      <w:r>
        <w:rPr>
          <w:caps/>
          <w:lang w:val="ru-RU"/>
        </w:rPr>
        <w:t>З</w:t>
      </w:r>
      <w:r>
        <w:rPr>
          <w:lang w:val="ru-RU"/>
        </w:rPr>
        <w:t>арядные машины для подземных горных работ</w:t>
      </w:r>
    </w:p>
    <w:p w:rsidR="00716208" w:rsidRDefault="00716208" w:rsidP="00716208">
      <w:pPr>
        <w:ind w:firstLine="567"/>
      </w:pPr>
    </w:p>
    <w:p w:rsidR="00716208" w:rsidRDefault="00716208" w:rsidP="00716208">
      <w:pPr>
        <w:ind w:firstLine="567"/>
      </w:pPr>
      <w:r>
        <w:t>Тестовый контроль 7 семестр</w:t>
      </w:r>
    </w:p>
    <w:p w:rsidR="00716208" w:rsidRDefault="00716208" w:rsidP="00716208">
      <w:r>
        <w:t>Вариант №</w:t>
      </w:r>
    </w:p>
    <w:tbl>
      <w:tblPr>
        <w:tblStyle w:val="ab"/>
        <w:tblW w:w="0" w:type="auto"/>
        <w:tblLook w:val="01E0"/>
      </w:tblPr>
      <w:tblGrid>
        <w:gridCol w:w="9571"/>
      </w:tblGrid>
      <w:tr w:rsidR="00716208" w:rsidTr="00D11FC4">
        <w:tc>
          <w:tcPr>
            <w:tcW w:w="9571" w:type="dxa"/>
          </w:tcPr>
          <w:p w:rsidR="00716208" w:rsidRDefault="00716208" w:rsidP="00D11FC4">
            <w:r>
              <w:t>1. Способность взрывчатых веществ при хранении выделять жидкие нитроэфиры это:</w:t>
            </w:r>
          </w:p>
          <w:p w:rsidR="00716208" w:rsidRDefault="00716208" w:rsidP="00D11FC4">
            <w:r>
              <w:t>1. старение</w:t>
            </w:r>
          </w:p>
          <w:p w:rsidR="00716208" w:rsidRDefault="00716208" w:rsidP="00D11FC4">
            <w:r>
              <w:t>2. экссудация</w:t>
            </w:r>
          </w:p>
          <w:p w:rsidR="00716208" w:rsidRDefault="00716208" w:rsidP="00D11FC4">
            <w:r>
              <w:t>3. летучесть</w:t>
            </w:r>
          </w:p>
          <w:p w:rsidR="00716208" w:rsidRDefault="00716208" w:rsidP="00D11FC4">
            <w:r>
              <w:t>4. расслаивание</w:t>
            </w:r>
          </w:p>
        </w:tc>
      </w:tr>
      <w:tr w:rsidR="00716208" w:rsidTr="00D11FC4">
        <w:tc>
          <w:tcPr>
            <w:tcW w:w="9571" w:type="dxa"/>
          </w:tcPr>
          <w:p w:rsidR="00716208" w:rsidRDefault="00716208" w:rsidP="00D11FC4">
            <w:r>
              <w:t>2. Какой газ выделяется при отрицательном кислородном балансе</w:t>
            </w:r>
          </w:p>
          <w:p w:rsidR="00716208" w:rsidRDefault="00716208" w:rsidP="00D11FC4">
            <w:r>
              <w:t>1. СО</w:t>
            </w:r>
            <w:r>
              <w:rPr>
                <w:vertAlign w:val="subscript"/>
              </w:rPr>
              <w:t>2</w:t>
            </w:r>
          </w:p>
          <w:p w:rsidR="00716208" w:rsidRDefault="00716208" w:rsidP="00D11FC4">
            <w:r>
              <w:lastRenderedPageBreak/>
              <w:t xml:space="preserve">2.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</w:t>
            </w:r>
          </w:p>
          <w:p w:rsidR="00716208" w:rsidRDefault="00716208" w:rsidP="00D11FC4">
            <w:pPr>
              <w:rPr>
                <w:lang w:val="en-US"/>
              </w:rPr>
            </w:pPr>
            <w:r>
              <w:t xml:space="preserve">3. </w:t>
            </w:r>
            <w:r>
              <w:rPr>
                <w:lang w:val="en-US"/>
              </w:rPr>
              <w:t>NO</w:t>
            </w:r>
          </w:p>
          <w:p w:rsidR="00716208" w:rsidRDefault="00716208" w:rsidP="00D11FC4">
            <w:r>
              <w:rPr>
                <w:lang w:val="en-US"/>
              </w:rPr>
              <w:t xml:space="preserve">4. </w:t>
            </w:r>
            <w:r>
              <w:t>СО</w:t>
            </w:r>
          </w:p>
        </w:tc>
      </w:tr>
      <w:tr w:rsidR="00716208" w:rsidTr="00D11FC4">
        <w:tc>
          <w:tcPr>
            <w:tcW w:w="9571" w:type="dxa"/>
          </w:tcPr>
          <w:p w:rsidR="00716208" w:rsidRDefault="00716208" w:rsidP="00D11FC4">
            <w:r>
              <w:lastRenderedPageBreak/>
              <w:t>3. Вещества, вводимые в состав ВВ для повышения его чувствительности к начальному импульсу и передаче детонации это:</w:t>
            </w:r>
          </w:p>
          <w:p w:rsidR="00716208" w:rsidRDefault="00716208" w:rsidP="00D11FC4">
            <w:r>
              <w:t>1. стабилизаторы</w:t>
            </w:r>
          </w:p>
          <w:p w:rsidR="00716208" w:rsidRDefault="00716208" w:rsidP="00D11FC4">
            <w:r>
              <w:t>2. флегматизаторы</w:t>
            </w:r>
          </w:p>
          <w:p w:rsidR="00716208" w:rsidRDefault="00716208" w:rsidP="00D11FC4">
            <w:r>
              <w:t>3. сенсибилизаторы</w:t>
            </w:r>
          </w:p>
          <w:p w:rsidR="00716208" w:rsidRDefault="00716208" w:rsidP="00D11FC4">
            <w:r>
              <w:t>4. сшивки</w:t>
            </w:r>
          </w:p>
        </w:tc>
      </w:tr>
      <w:tr w:rsidR="00716208" w:rsidTr="00D11FC4">
        <w:tc>
          <w:tcPr>
            <w:tcW w:w="9571" w:type="dxa"/>
          </w:tcPr>
          <w:p w:rsidR="00716208" w:rsidRDefault="00716208" w:rsidP="00D11FC4">
            <w:r>
              <w:t>4. Какое взрывчатое вещество не является нитросоединением</w:t>
            </w:r>
          </w:p>
          <w:p w:rsidR="00716208" w:rsidRDefault="00716208" w:rsidP="00D11FC4">
            <w:r>
              <w:t>1. тен</w:t>
            </w:r>
          </w:p>
          <w:p w:rsidR="00716208" w:rsidRDefault="00716208" w:rsidP="00D11FC4">
            <w:r>
              <w:t>2. тринитротолулол</w:t>
            </w:r>
          </w:p>
          <w:p w:rsidR="00716208" w:rsidRDefault="00716208" w:rsidP="00D11FC4">
            <w:r>
              <w:t>3. тетрил</w:t>
            </w:r>
          </w:p>
          <w:p w:rsidR="00716208" w:rsidRPr="005D6839" w:rsidRDefault="00716208" w:rsidP="00D11FC4">
            <w:r>
              <w:t>4. октоген</w:t>
            </w:r>
          </w:p>
        </w:tc>
      </w:tr>
      <w:tr w:rsidR="00716208" w:rsidTr="00D11FC4">
        <w:tc>
          <w:tcPr>
            <w:tcW w:w="9571" w:type="dxa"/>
          </w:tcPr>
          <w:p w:rsidR="00716208" w:rsidRDefault="00716208" w:rsidP="00D11FC4">
            <w:r>
              <w:t>5. Какое ВВ не является смесью аммиачной селитры с нитросоединениями</w:t>
            </w:r>
          </w:p>
          <w:p w:rsidR="00716208" w:rsidRDefault="00716208" w:rsidP="00D11FC4">
            <w:r>
              <w:t>1. граммонит</w:t>
            </w:r>
          </w:p>
          <w:p w:rsidR="00716208" w:rsidRDefault="00716208" w:rsidP="00D11FC4">
            <w:r>
              <w:t>2. аммонал</w:t>
            </w:r>
          </w:p>
          <w:p w:rsidR="00716208" w:rsidRDefault="00716208" w:rsidP="00D11FC4">
            <w:r>
              <w:t>3. аммонит</w:t>
            </w:r>
          </w:p>
          <w:p w:rsidR="00716208" w:rsidRPr="00091EAB" w:rsidRDefault="00716208" w:rsidP="00D11FC4">
            <w:r>
              <w:t>4. гранулит</w:t>
            </w:r>
          </w:p>
        </w:tc>
      </w:tr>
      <w:tr w:rsidR="00716208" w:rsidTr="00D11FC4">
        <w:tc>
          <w:tcPr>
            <w:tcW w:w="9571" w:type="dxa"/>
          </w:tcPr>
          <w:p w:rsidR="00716208" w:rsidRDefault="00716208" w:rsidP="00D11FC4">
            <w:r>
              <w:t xml:space="preserve">6. Какой цвет оболочки имеют  непредохранительные ВВ </w:t>
            </w:r>
            <w:r>
              <w:rPr>
                <w:lang w:val="en-US"/>
              </w:rPr>
              <w:t>II</w:t>
            </w:r>
            <w:r>
              <w:t xml:space="preserve"> класса</w:t>
            </w:r>
          </w:p>
          <w:p w:rsidR="00716208" w:rsidRDefault="00716208" w:rsidP="00D11FC4">
            <w:r>
              <w:t xml:space="preserve">1. белый </w:t>
            </w:r>
          </w:p>
          <w:p w:rsidR="00716208" w:rsidRDefault="00716208" w:rsidP="00D11FC4">
            <w:r>
              <w:t>2. красный</w:t>
            </w:r>
          </w:p>
          <w:p w:rsidR="00716208" w:rsidRDefault="00716208" w:rsidP="00D11FC4">
            <w:r>
              <w:t>3. синий</w:t>
            </w:r>
          </w:p>
          <w:p w:rsidR="00716208" w:rsidRPr="005A5D0C" w:rsidRDefault="00716208" w:rsidP="00D11FC4">
            <w:r>
              <w:t>4. желтый</w:t>
            </w:r>
          </w:p>
        </w:tc>
      </w:tr>
      <w:tr w:rsidR="00716208" w:rsidTr="00D11FC4">
        <w:tc>
          <w:tcPr>
            <w:tcW w:w="9571" w:type="dxa"/>
          </w:tcPr>
          <w:p w:rsidR="00716208" w:rsidRDefault="00716208" w:rsidP="00D11FC4">
            <w:r>
              <w:t>7.</w:t>
            </w:r>
            <w:r w:rsidRPr="006B1A2F">
              <w:t xml:space="preserve"> </w:t>
            </w:r>
            <w:r>
              <w:t>У каких ВВ скорость детонации более 4500 м/с</w:t>
            </w:r>
          </w:p>
          <w:p w:rsidR="00716208" w:rsidRDefault="00716208" w:rsidP="00D11FC4">
            <w:r>
              <w:t>1. бризантных</w:t>
            </w:r>
          </w:p>
          <w:p w:rsidR="00716208" w:rsidRDefault="00716208" w:rsidP="00D11FC4">
            <w:r>
              <w:t>2. низкобризантных</w:t>
            </w:r>
          </w:p>
          <w:p w:rsidR="00716208" w:rsidRDefault="00716208" w:rsidP="00D11FC4">
            <w:r>
              <w:t>3. высокобризантных</w:t>
            </w:r>
          </w:p>
          <w:p w:rsidR="00716208" w:rsidRPr="006B1A2F" w:rsidRDefault="00716208" w:rsidP="00D11FC4">
            <w:r>
              <w:t>4. метательных</w:t>
            </w:r>
          </w:p>
        </w:tc>
      </w:tr>
      <w:tr w:rsidR="00716208" w:rsidTr="00D11FC4">
        <w:tc>
          <w:tcPr>
            <w:tcW w:w="9571" w:type="dxa"/>
          </w:tcPr>
          <w:p w:rsidR="00716208" w:rsidRDefault="00716208" w:rsidP="00D11FC4">
            <w:r>
              <w:t>8. Какое взрывчатое вещество относится к порошкообразным</w:t>
            </w:r>
          </w:p>
          <w:p w:rsidR="00716208" w:rsidRDefault="00716208" w:rsidP="00D11FC4">
            <w:r>
              <w:t>1. игданит</w:t>
            </w:r>
          </w:p>
          <w:p w:rsidR="00716208" w:rsidRDefault="00716208" w:rsidP="00D11FC4">
            <w:r>
              <w:t>2. граммонит</w:t>
            </w:r>
          </w:p>
          <w:p w:rsidR="00716208" w:rsidRDefault="00716208" w:rsidP="00D11FC4">
            <w:r>
              <w:t>3. гранипор</w:t>
            </w:r>
          </w:p>
          <w:p w:rsidR="00716208" w:rsidRDefault="00716208" w:rsidP="00D11FC4">
            <w:r>
              <w:t>4. аммонит</w:t>
            </w:r>
          </w:p>
        </w:tc>
      </w:tr>
      <w:tr w:rsidR="00716208" w:rsidTr="00D11FC4">
        <w:tc>
          <w:tcPr>
            <w:tcW w:w="9571" w:type="dxa"/>
          </w:tcPr>
          <w:p w:rsidR="00716208" w:rsidRDefault="00716208" w:rsidP="00D11FC4">
            <w:r>
              <w:t>9. В бомбе Трауцля определяют</w:t>
            </w:r>
          </w:p>
          <w:p w:rsidR="00716208" w:rsidRDefault="00716208" w:rsidP="00D11FC4">
            <w:r>
              <w:t>1. работоспособность</w:t>
            </w:r>
          </w:p>
          <w:p w:rsidR="00716208" w:rsidRDefault="00716208" w:rsidP="00D11FC4">
            <w:r>
              <w:t>2. теплоту взрыва</w:t>
            </w:r>
          </w:p>
          <w:p w:rsidR="00716208" w:rsidRDefault="00716208" w:rsidP="00D11FC4">
            <w:r>
              <w:t>3. объем газов при взрыве</w:t>
            </w:r>
          </w:p>
          <w:p w:rsidR="00716208" w:rsidRDefault="00716208" w:rsidP="00D11FC4">
            <w:r>
              <w:t>4. скорость детонации</w:t>
            </w:r>
          </w:p>
        </w:tc>
      </w:tr>
      <w:tr w:rsidR="00716208" w:rsidTr="00D11FC4">
        <w:tc>
          <w:tcPr>
            <w:tcW w:w="9571" w:type="dxa"/>
          </w:tcPr>
          <w:p w:rsidR="00716208" w:rsidRDefault="00716208" w:rsidP="00D11FC4">
            <w:r>
              <w:t>10. Время сгорания 3 метров огнепроводного шнура</w:t>
            </w:r>
          </w:p>
          <w:p w:rsidR="00716208" w:rsidRDefault="00716208" w:rsidP="00D11FC4">
            <w:r>
              <w:t>1. 3 мин</w:t>
            </w:r>
          </w:p>
          <w:p w:rsidR="00716208" w:rsidRDefault="00716208" w:rsidP="00D11FC4">
            <w:r>
              <w:t>2. 5 мин</w:t>
            </w:r>
          </w:p>
          <w:p w:rsidR="00716208" w:rsidRDefault="00716208" w:rsidP="00D11FC4">
            <w:r>
              <w:t>3. 2 мин</w:t>
            </w:r>
          </w:p>
          <w:p w:rsidR="00716208" w:rsidRDefault="00716208" w:rsidP="00D11FC4">
            <w:r>
              <w:t>4. 10 мин</w:t>
            </w:r>
          </w:p>
        </w:tc>
      </w:tr>
    </w:tbl>
    <w:p w:rsidR="00716208" w:rsidRDefault="00716208" w:rsidP="00716208">
      <w:pPr>
        <w:ind w:firstLine="567"/>
      </w:pPr>
    </w:p>
    <w:p w:rsidR="00716208" w:rsidRDefault="00716208" w:rsidP="00716208">
      <w:r>
        <w:t>Вариант №</w:t>
      </w:r>
    </w:p>
    <w:tbl>
      <w:tblPr>
        <w:tblStyle w:val="ab"/>
        <w:tblW w:w="0" w:type="auto"/>
        <w:tblLook w:val="01E0"/>
      </w:tblPr>
      <w:tblGrid>
        <w:gridCol w:w="5508"/>
        <w:gridCol w:w="4063"/>
      </w:tblGrid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1. Шпуром называется горная выработка цилиндрической формы:</w:t>
            </w:r>
          </w:p>
          <w:p w:rsidR="00716208" w:rsidRPr="00877B0A" w:rsidRDefault="00716208" w:rsidP="00D11FC4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 диаметром до 70 мм и глубиной до 5 м.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диаметром до 150 мм и глубиной до 3 м.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диаметром до 90 мм и глубиной до 8 м.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диаметром до 100 мм и глубиной до 10 м.</w: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2. Масса скважинного заряда второго и последующих рядов определяется по формуле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lastRenderedPageBreak/>
              <w:t xml:space="preserve">1.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   2. </w:t>
            </w:r>
            <w:r w:rsidRPr="00877B0A">
              <w:rPr>
                <w:position w:val="-6"/>
                <w:sz w:val="22"/>
                <w:szCs w:val="22"/>
                <w:lang w:val="en-US"/>
              </w:rPr>
              <w:object w:dxaOrig="6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17.25pt" o:ole="">
                  <v:imagedata r:id="rId12" o:title=""/>
                </v:shape>
                <o:OLEObject Type="Embed" ProgID="Equation.3" ShapeID="_x0000_i1025" DrawAspect="Content" ObjectID="_1665487256" r:id="rId13"/>
              </w:object>
            </w:r>
            <w:r w:rsidRPr="00877B0A">
              <w:rPr>
                <w:sz w:val="22"/>
                <w:szCs w:val="22"/>
              </w:rPr>
              <w:t xml:space="preserve">                             3. </w:t>
            </w: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771525" cy="257175"/>
                  <wp:effectExtent l="0" t="0" r="0" b="0"/>
                  <wp:docPr id="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</w:t>
            </w:r>
            <w:r w:rsidRPr="00877B0A">
              <w:rPr>
                <w:b/>
                <w:sz w:val="22"/>
                <w:szCs w:val="22"/>
              </w:rPr>
              <w:t xml:space="preserve">4. 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600" w:dyaOrig="320">
                <v:shape id="_x0000_i1026" type="#_x0000_t75" style="width:30pt;height:15.75pt" o:ole="">
                  <v:imagedata r:id="rId15" o:title=""/>
                </v:shape>
                <o:OLEObject Type="Embed" ProgID="Equation.3" ShapeID="_x0000_i1026" DrawAspect="Content" ObjectID="_1665487257" r:id="rId16"/>
              </w:objec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lastRenderedPageBreak/>
              <w:t>3. Величина ЛСПП по условию безопасного бурения скважин первого ряда равна: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7" type="#_x0000_t75" style="width:60pt;height:18.75pt" o:ole="">
                  <v:imagedata r:id="rId17" o:title=""/>
                </v:shape>
                <o:OLEObject Type="Embed" ProgID="Equation.3" ShapeID="_x0000_i1027" DrawAspect="Content" ObjectID="_1665487258" r:id="rId18"/>
              </w:object>
            </w:r>
            <w:r w:rsidRPr="00877B0A">
              <w:rPr>
                <w:sz w:val="22"/>
                <w:szCs w:val="22"/>
              </w:rPr>
              <w:t xml:space="preserve">           </w:t>
            </w:r>
            <w:r w:rsidRPr="00877B0A">
              <w:rPr>
                <w:b/>
                <w:sz w:val="22"/>
                <w:szCs w:val="22"/>
              </w:rPr>
              <w:t xml:space="preserve">2. </w:t>
            </w:r>
            <w:r w:rsidRPr="00877B0A">
              <w:rPr>
                <w:b/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8" type="#_x0000_t75" style="width:60pt;height:18.75pt" o:ole="">
                  <v:imagedata r:id="rId19" o:title=""/>
                </v:shape>
                <o:OLEObject Type="Embed" ProgID="Equation.3" ShapeID="_x0000_i1028" DrawAspect="Content" ObjectID="_1665487259" r:id="rId20"/>
              </w:object>
            </w:r>
            <w:r w:rsidRPr="00877B0A">
              <w:rPr>
                <w:b/>
                <w:sz w:val="22"/>
                <w:szCs w:val="22"/>
              </w:rPr>
              <w:t xml:space="preserve">            </w:t>
            </w:r>
            <w:r w:rsidRPr="00877B0A">
              <w:rPr>
                <w:sz w:val="22"/>
                <w:szCs w:val="22"/>
              </w:rPr>
              <w:t xml:space="preserve">3.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position w:val="-14"/>
                <w:sz w:val="22"/>
                <w:szCs w:val="22"/>
              </w:rPr>
              <w:object w:dxaOrig="1120" w:dyaOrig="380">
                <v:shape id="_x0000_i1029" type="#_x0000_t75" style="width:56.25pt;height:18.75pt" o:ole="">
                  <v:imagedata r:id="rId21" o:title=""/>
                </v:shape>
                <o:OLEObject Type="Embed" ProgID="Equation.3" ShapeID="_x0000_i1029" DrawAspect="Content" ObjectID="_1665487260" r:id="rId22"/>
              </w:object>
            </w:r>
            <w:r w:rsidRPr="00877B0A">
              <w:rPr>
                <w:sz w:val="22"/>
                <w:szCs w:val="22"/>
              </w:rPr>
              <w:t xml:space="preserve">             4.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40" w:dyaOrig="380">
                <v:shape id="_x0000_i1030" type="#_x0000_t75" style="width:62.25pt;height:18.75pt" o:ole="">
                  <v:imagedata r:id="rId23" o:title=""/>
                </v:shape>
                <o:OLEObject Type="Embed" ProgID="Equation.3" ShapeID="_x0000_i1030" DrawAspect="Content" ObjectID="_1665487261" r:id="rId24"/>
              </w:objec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4. Изменение главных параметров подготовки является группой методов управления энергией взрыва по классификации 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А.С. Ташкинова          </w:t>
            </w:r>
            <w:r w:rsidRPr="00877B0A">
              <w:rPr>
                <w:sz w:val="22"/>
                <w:szCs w:val="22"/>
              </w:rPr>
              <w:t>2. И.П. Малярова             3. В.И. Машукова          4. Б.Н. Кутузова</w: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5. Линия наименьшего сопротивления это -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Расстояние от центра заряда до свободной поверхности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Расстояние от центра заряда до нижней бровки</w:t>
            </w:r>
          </w:p>
          <w:p w:rsidR="00716208" w:rsidRPr="00877B0A" w:rsidRDefault="00716208" w:rsidP="00D11FC4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Кратчайшее расстояние от центра заряда до ближайшей свободной поверхности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Кратчайшее расстояние от глубины заложения заряда до ближайшей свободной поверхности</w: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6. Максимально допустимый размер куска для конвейерной ленты принимается: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≤</w:t>
            </w:r>
            <w:r w:rsidRPr="00877B0A">
              <w:rPr>
                <w:position w:val="-10"/>
                <w:sz w:val="22"/>
                <w:szCs w:val="22"/>
              </w:rPr>
              <w:object w:dxaOrig="1380" w:dyaOrig="340">
                <v:shape id="_x0000_i1031" type="#_x0000_t75" style="width:69pt;height:17.25pt" o:ole="">
                  <v:imagedata r:id="rId25" o:title=""/>
                </v:shape>
                <o:OLEObject Type="Embed" ProgID="Equation.3" ShapeID="_x0000_i1031" DrawAspect="Content" ObjectID="_1665487262" r:id="rId26"/>
              </w:object>
            </w:r>
            <w:r w:rsidRPr="00877B0A">
              <w:rPr>
                <w:sz w:val="22"/>
                <w:szCs w:val="22"/>
              </w:rPr>
              <w:t xml:space="preserve">               2. ≤</w:t>
            </w:r>
            <w:r w:rsidRPr="00877B0A">
              <w:rPr>
                <w:position w:val="-10"/>
                <w:sz w:val="22"/>
                <w:szCs w:val="22"/>
              </w:rPr>
              <w:object w:dxaOrig="960" w:dyaOrig="320">
                <v:shape id="_x0000_i1032" type="#_x0000_t75" style="width:48pt;height:15.75pt" o:ole="">
                  <v:imagedata r:id="rId27" o:title=""/>
                </v:shape>
                <o:OLEObject Type="Embed" ProgID="Equation.3" ShapeID="_x0000_i1032" DrawAspect="Content" ObjectID="_1665487263" r:id="rId28"/>
              </w:object>
            </w:r>
            <w:r w:rsidRPr="00877B0A">
              <w:rPr>
                <w:sz w:val="22"/>
                <w:szCs w:val="22"/>
              </w:rPr>
              <w:t xml:space="preserve">                  3. ≤</w:t>
            </w:r>
            <w:r w:rsidRPr="00877B0A">
              <w:rPr>
                <w:position w:val="-10"/>
                <w:sz w:val="22"/>
                <w:szCs w:val="22"/>
              </w:rPr>
              <w:object w:dxaOrig="1400" w:dyaOrig="340">
                <v:shape id="_x0000_i1033" type="#_x0000_t75" style="width:69.75pt;height:17.25pt" o:ole="">
                  <v:imagedata r:id="rId29" o:title=""/>
                </v:shape>
                <o:OLEObject Type="Embed" ProgID="Equation.3" ShapeID="_x0000_i1033" DrawAspect="Content" ObjectID="_1665487264" r:id="rId30"/>
              </w:object>
            </w:r>
            <w:r w:rsidRPr="00877B0A">
              <w:rPr>
                <w:sz w:val="22"/>
                <w:szCs w:val="22"/>
              </w:rPr>
              <w:t xml:space="preserve">                  </w:t>
            </w:r>
            <w:r w:rsidRPr="00877B0A">
              <w:rPr>
                <w:b/>
                <w:sz w:val="22"/>
                <w:szCs w:val="22"/>
              </w:rPr>
              <w:t>4. ≤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999" w:dyaOrig="320">
                <v:shape id="_x0000_i1034" type="#_x0000_t75" style="width:50.25pt;height:15.75pt" o:ole="">
                  <v:imagedata r:id="rId31" o:title=""/>
                </v:shape>
                <o:OLEObject Type="Embed" ProgID="Equation.3" ShapeID="_x0000_i1034" DrawAspect="Content" ObjectID="_1665487265" r:id="rId32"/>
              </w:objec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7. Величина камерного заряда рыхления рассчитывают по формуле: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</w:t>
            </w:r>
            <w:r>
              <w:rPr>
                <w:b/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09575" cy="238125"/>
                  <wp:effectExtent l="19050" t="0" r="0" b="0"/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2.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2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3. </w:t>
            </w:r>
            <w:r w:rsidRPr="00877B0A">
              <w:rPr>
                <w:position w:val="-12"/>
                <w:sz w:val="22"/>
                <w:szCs w:val="22"/>
              </w:rPr>
              <w:object w:dxaOrig="1219" w:dyaOrig="400">
                <v:shape id="_x0000_i1035" type="#_x0000_t75" style="width:60.75pt;height:20.25pt" o:ole="">
                  <v:imagedata r:id="rId34" o:title=""/>
                </v:shape>
                <o:OLEObject Type="Embed" ProgID="Equation.3" ShapeID="_x0000_i1035" DrawAspect="Content" ObjectID="_1665487266" r:id="rId35"/>
              </w:object>
            </w:r>
            <w:r w:rsidRPr="00877B0A">
              <w:rPr>
                <w:sz w:val="22"/>
                <w:szCs w:val="22"/>
              </w:rPr>
              <w:t xml:space="preserve">                           4. </w:t>
            </w: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685800" cy="266700"/>
                  <wp:effectExtent l="0" t="0" r="0" b="0"/>
                  <wp:docPr id="2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8. По питателю зарядная машина МЗ-4: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Пневмодиафрагменная                          2. Вибролотковая                                </w:t>
            </w:r>
            <w:r w:rsidRPr="00877B0A">
              <w:rPr>
                <w:b/>
                <w:sz w:val="22"/>
                <w:szCs w:val="22"/>
              </w:rPr>
              <w:t>3. Шнековая</w: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9. По конструкции исполнительного органа зарядчик Вахш-5 относится к: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Барабанным                         2. Эжекторным пистолетного типа                      </w:t>
            </w:r>
            <w:r w:rsidRPr="00877B0A">
              <w:rPr>
                <w:b/>
                <w:sz w:val="22"/>
                <w:szCs w:val="22"/>
              </w:rPr>
              <w:t>3. Камерным</w: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10. Причиной образования порогов является: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Увеличенный расход ВВ                                           </w:t>
            </w:r>
            <w:r w:rsidRPr="00877B0A">
              <w:rPr>
                <w:b/>
                <w:sz w:val="22"/>
                <w:szCs w:val="22"/>
              </w:rPr>
              <w:t>2. Недостаточный перебур скважин</w:t>
            </w:r>
            <w:r w:rsidRPr="00877B0A">
              <w:rPr>
                <w:sz w:val="22"/>
                <w:szCs w:val="22"/>
              </w:rPr>
              <w:t xml:space="preserve"> 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Чрезмерная величина ЛСПП</w:t>
            </w:r>
            <w:r w:rsidRPr="00877B0A">
              <w:rPr>
                <w:sz w:val="22"/>
                <w:szCs w:val="22"/>
              </w:rPr>
              <w:t xml:space="preserve">                                4. Чрезмерная величина забойки</w: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11. По данным практического опыта для пород </w:t>
            </w:r>
            <w:r w:rsidRPr="00877B0A">
              <w:rPr>
                <w:i/>
                <w:sz w:val="22"/>
                <w:szCs w:val="22"/>
                <w:u w:val="single"/>
                <w:lang w:val="en-US"/>
              </w:rPr>
              <w:t>II</w:t>
            </w:r>
            <w:r w:rsidRPr="00877B0A">
              <w:rPr>
                <w:i/>
                <w:sz w:val="22"/>
                <w:szCs w:val="22"/>
                <w:u w:val="single"/>
              </w:rPr>
              <w:t xml:space="preserve"> категории по трещиноватости необходимо принимать диаметр скважины равный:</w:t>
            </w:r>
          </w:p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200-250 мм </w:t>
            </w:r>
            <w:r w:rsidRPr="00877B0A">
              <w:rPr>
                <w:sz w:val="22"/>
                <w:szCs w:val="22"/>
              </w:rPr>
              <w:t xml:space="preserve">                                      2. 250-350 мм                                          3. 100-150 мм</w:t>
            </w:r>
          </w:p>
        </w:tc>
      </w:tr>
      <w:tr w:rsidR="00716208" w:rsidRPr="00FC097F" w:rsidTr="00D11FC4">
        <w:tc>
          <w:tcPr>
            <w:tcW w:w="5508" w:type="dxa"/>
          </w:tcPr>
          <w:p w:rsidR="00716208" w:rsidRPr="00877B0A" w:rsidRDefault="00716208" w:rsidP="00D11FC4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12.</w:t>
            </w:r>
            <w:r w:rsidRPr="00877B0A">
              <w:rPr>
                <w:sz w:val="22"/>
                <w:szCs w:val="22"/>
              </w:rPr>
              <w:t xml:space="preserve"> </w:t>
            </w:r>
            <w:r w:rsidRPr="00877B0A">
              <w:rPr>
                <w:i/>
                <w:sz w:val="22"/>
                <w:szCs w:val="22"/>
                <w:u w:val="single"/>
              </w:rPr>
              <w:t>На рисунке цифрой 1 обозначены</w:t>
            </w:r>
            <w:r w:rsidRPr="00877B0A">
              <w:rPr>
                <w:sz w:val="22"/>
                <w:szCs w:val="22"/>
              </w:rPr>
              <w:t>:</w:t>
            </w:r>
          </w:p>
          <w:p w:rsidR="00716208" w:rsidRPr="00877B0A" w:rsidRDefault="00716208" w:rsidP="00D11FC4">
            <w:pPr>
              <w:spacing w:line="264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object w:dxaOrig="9646" w:dyaOrig="6314">
                <v:shape id="_x0000_i1036" type="#_x0000_t75" style="width:93pt;height:60.75pt" o:ole="">
                  <v:imagedata r:id="rId37" o:title=""/>
                </v:shape>
                <o:OLEObject Type="Embed" ProgID="PBrush" ShapeID="_x0000_i1036" DrawAspect="Content" ObjectID="_1665487267" r:id="rId38"/>
              </w:object>
            </w:r>
          </w:p>
        </w:tc>
        <w:tc>
          <w:tcPr>
            <w:tcW w:w="4063" w:type="dxa"/>
            <w:vAlign w:val="center"/>
          </w:tcPr>
          <w:p w:rsidR="00716208" w:rsidRPr="00877B0A" w:rsidRDefault="00716208" w:rsidP="00D11FC4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выводные провода</w:t>
            </w:r>
          </w:p>
          <w:p w:rsidR="00716208" w:rsidRPr="00877B0A" w:rsidRDefault="00716208" w:rsidP="00D11FC4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концевые провода</w:t>
            </w:r>
          </w:p>
          <w:p w:rsidR="00716208" w:rsidRPr="00877B0A" w:rsidRDefault="00716208" w:rsidP="00D11FC4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участковые провода</w:t>
            </w:r>
          </w:p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t>4. скважинные провода</w:t>
            </w:r>
          </w:p>
        </w:tc>
      </w:tr>
      <w:tr w:rsidR="00716208" w:rsidRPr="00FC097F" w:rsidTr="00D11FC4">
        <w:tc>
          <w:tcPr>
            <w:tcW w:w="5508" w:type="dxa"/>
          </w:tcPr>
          <w:p w:rsidR="00716208" w:rsidRPr="00877B0A" w:rsidRDefault="00716208" w:rsidP="00D11FC4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13. На рисунке представлена схема соединения:</w:t>
            </w:r>
            <w:r w:rsidRPr="00877B0A">
              <w:rPr>
                <w:sz w:val="22"/>
                <w:szCs w:val="22"/>
              </w:rPr>
              <w:br/>
              <w:t xml:space="preserve">              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85800" cy="638175"/>
                  <wp:effectExtent l="19050" t="0" r="0" b="0"/>
                  <wp:docPr id="2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Align w:val="center"/>
          </w:tcPr>
          <w:p w:rsidR="00716208" w:rsidRPr="00877B0A" w:rsidRDefault="00716208" w:rsidP="00D11FC4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смешанная</w:t>
            </w:r>
          </w:p>
          <w:p w:rsidR="00716208" w:rsidRPr="00877B0A" w:rsidRDefault="00716208" w:rsidP="00D11FC4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пучковая</w:t>
            </w:r>
          </w:p>
          <w:p w:rsidR="00716208" w:rsidRPr="00877B0A" w:rsidRDefault="00716208" w:rsidP="00D11FC4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расходящаяся</w:t>
            </w:r>
          </w:p>
          <w:p w:rsidR="00716208" w:rsidRPr="00877B0A" w:rsidRDefault="00716208" w:rsidP="00D11FC4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сходящаяся</w: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14. Время от момента включения тока до момента взрыва ЭД:</w:t>
            </w:r>
          </w:p>
          <w:p w:rsidR="00716208" w:rsidRPr="00877B0A" w:rsidRDefault="00716208" w:rsidP="00D11FC4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срабатывания              2.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передачи                   3.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инициирования                   4.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взрыва</w:t>
            </w:r>
          </w:p>
        </w:tc>
      </w:tr>
      <w:tr w:rsidR="00716208" w:rsidRPr="00FC097F" w:rsidTr="00D11FC4">
        <w:tc>
          <w:tcPr>
            <w:tcW w:w="9571" w:type="dxa"/>
            <w:gridSpan w:val="2"/>
          </w:tcPr>
          <w:p w:rsidR="00716208" w:rsidRPr="00877B0A" w:rsidRDefault="00716208" w:rsidP="00D11FC4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15. Релаксационное светосигнальное устройство подключено к:</w:t>
            </w:r>
          </w:p>
          <w:p w:rsidR="00716208" w:rsidRPr="00877B0A" w:rsidRDefault="00716208" w:rsidP="00D11FC4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трансформатору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2. схеме удвоения напряжения    </w:t>
            </w:r>
            <w:r>
              <w:rPr>
                <w:sz w:val="22"/>
                <w:szCs w:val="22"/>
              </w:rPr>
              <w:t xml:space="preserve">    </w:t>
            </w:r>
            <w:r w:rsidRPr="00877B0A">
              <w:rPr>
                <w:sz w:val="22"/>
                <w:szCs w:val="22"/>
              </w:rPr>
              <w:t xml:space="preserve">   3. источнику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4. конденсатору</w:t>
            </w:r>
          </w:p>
        </w:tc>
      </w:tr>
    </w:tbl>
    <w:p w:rsidR="00716208" w:rsidRPr="00346096" w:rsidRDefault="00716208" w:rsidP="00716208">
      <w:pPr>
        <w:ind w:firstLine="567"/>
      </w:pPr>
    </w:p>
    <w:p w:rsidR="00716208" w:rsidRDefault="00716208" w:rsidP="00716208">
      <w:pPr>
        <w:ind w:firstLine="567"/>
      </w:pPr>
      <w:r>
        <w:t>Перечень лабораторных работ 8</w:t>
      </w:r>
      <w:r w:rsidRPr="00346096">
        <w:t xml:space="preserve"> семестр</w:t>
      </w:r>
    </w:p>
    <w:p w:rsidR="00716208" w:rsidRDefault="00716208" w:rsidP="00716208">
      <w:pPr>
        <w:ind w:firstLine="567"/>
      </w:pPr>
    </w:p>
    <w:p w:rsidR="00716208" w:rsidRPr="00653F14" w:rsidRDefault="00716208" w:rsidP="00716208">
      <w:pPr>
        <w:pStyle w:val="af3"/>
        <w:numPr>
          <w:ilvl w:val="0"/>
          <w:numId w:val="28"/>
        </w:numPr>
      </w:pPr>
      <w:r>
        <w:rPr>
          <w:lang w:val="ru-RU"/>
        </w:rPr>
        <w:t>Единая книжка взрывника</w:t>
      </w:r>
    </w:p>
    <w:p w:rsidR="00716208" w:rsidRPr="00653F14" w:rsidRDefault="00716208" w:rsidP="00716208">
      <w:pPr>
        <w:pStyle w:val="af3"/>
        <w:numPr>
          <w:ilvl w:val="0"/>
          <w:numId w:val="28"/>
        </w:numPr>
      </w:pPr>
      <w:r>
        <w:rPr>
          <w:lang w:val="ru-RU"/>
        </w:rPr>
        <w:t>Хранение учет и выдача ВМ</w:t>
      </w:r>
    </w:p>
    <w:p w:rsidR="00716208" w:rsidRPr="00653F14" w:rsidRDefault="00716208" w:rsidP="00716208">
      <w:pPr>
        <w:pStyle w:val="af3"/>
        <w:numPr>
          <w:ilvl w:val="0"/>
          <w:numId w:val="28"/>
        </w:numPr>
      </w:pPr>
      <w:r>
        <w:rPr>
          <w:lang w:val="ru-RU"/>
        </w:rPr>
        <w:t>Формы учета ВМ</w:t>
      </w:r>
    </w:p>
    <w:p w:rsidR="00716208" w:rsidRPr="00653F14" w:rsidRDefault="00716208" w:rsidP="00716208">
      <w:pPr>
        <w:pStyle w:val="af3"/>
        <w:numPr>
          <w:ilvl w:val="0"/>
          <w:numId w:val="28"/>
        </w:numPr>
        <w:rPr>
          <w:lang w:val="ru-RU"/>
        </w:rPr>
      </w:pPr>
      <w:r>
        <w:rPr>
          <w:lang w:val="ru-RU"/>
        </w:rPr>
        <w:t>Порядок выбора и согласования маршрута перевозки ВМ</w:t>
      </w:r>
    </w:p>
    <w:p w:rsidR="00716208" w:rsidRDefault="00716208" w:rsidP="00716208">
      <w:pPr>
        <w:pStyle w:val="af3"/>
        <w:numPr>
          <w:ilvl w:val="0"/>
          <w:numId w:val="28"/>
        </w:numPr>
        <w:rPr>
          <w:lang w:val="ru-RU"/>
        </w:rPr>
      </w:pPr>
      <w:r>
        <w:rPr>
          <w:lang w:val="ru-RU"/>
        </w:rPr>
        <w:t>Отказы при ведении взрывных работ</w:t>
      </w:r>
    </w:p>
    <w:p w:rsidR="00716208" w:rsidRDefault="00716208" w:rsidP="00716208">
      <w:pPr>
        <w:pStyle w:val="af3"/>
        <w:numPr>
          <w:ilvl w:val="0"/>
          <w:numId w:val="28"/>
        </w:numPr>
        <w:rPr>
          <w:lang w:val="ru-RU"/>
        </w:rPr>
      </w:pPr>
      <w:r>
        <w:rPr>
          <w:lang w:val="ru-RU"/>
        </w:rPr>
        <w:t>Порядок испытаний ВМ</w:t>
      </w:r>
    </w:p>
    <w:p w:rsidR="00716208" w:rsidRPr="000C7D80" w:rsidRDefault="00716208" w:rsidP="00716208">
      <w:pPr>
        <w:pStyle w:val="af3"/>
        <w:numPr>
          <w:ilvl w:val="0"/>
          <w:numId w:val="28"/>
        </w:numPr>
        <w:rPr>
          <w:lang w:val="ru-RU"/>
        </w:rPr>
      </w:pPr>
      <w:r>
        <w:rPr>
          <w:lang w:val="ru-RU"/>
        </w:rPr>
        <w:t>Определение безопасных расстояний при производстве взрывных работ</w:t>
      </w:r>
    </w:p>
    <w:p w:rsidR="00716208" w:rsidRDefault="00716208" w:rsidP="00716208">
      <w:r>
        <w:lastRenderedPageBreak/>
        <w:t>Тестовый контроль 8 семестр</w:t>
      </w:r>
    </w:p>
    <w:p w:rsidR="00716208" w:rsidRDefault="00716208" w:rsidP="00716208">
      <w:pPr>
        <w:pStyle w:val="af4"/>
        <w:rPr>
          <w:rFonts w:ascii="Times New Roman" w:hAnsi="Times New Roman"/>
          <w:b/>
        </w:rPr>
      </w:pPr>
    </w:p>
    <w:p w:rsidR="00716208" w:rsidRDefault="00716208" w:rsidP="00716208">
      <w:pPr>
        <w:pStyle w:val="af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</w:t>
      </w:r>
    </w:p>
    <w:p w:rsidR="00716208" w:rsidRDefault="00716208" w:rsidP="00716208">
      <w:pPr>
        <w:pStyle w:val="af4"/>
        <w:rPr>
          <w:rFonts w:ascii="Times New Roman" w:hAnsi="Times New Roman"/>
          <w:b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1.При поступлении на склад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(входной контроль)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2.В процессе хранения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(периодически)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3.В процессе хранения при возникновении сомнений в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доброкачественности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4.Перед истечением гарантийного срока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5.По истечении 2-3 месяцев гарантийного срока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2) Кто подписывает наряд-накладную?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1.Начальник участка взрывных работ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2.Руководитель организации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3.Заведующий складом ВМ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 xml:space="preserve">4.Главный бухгалтер организации 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3) В каких количествах должны изготавливаться патроны на местах производства работ или в других местах, установленных руководителем предприятия?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1.В количествах,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требующихся для взрывания зарядов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в течение 1 суток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2.В количествах,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требующихся для взрывания зарядов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в течение рабочей смены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3.В количествах,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требующихся для взрывания зарядов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за один прием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4.Правильного ответа нет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4)Вместимость отдельного хранилища базисного склада взрывчатых материалов при хранении аммиа</w:t>
      </w:r>
      <w:r w:rsidRPr="005054F2">
        <w:rPr>
          <w:rFonts w:ascii="Times New Roman" w:hAnsi="Times New Roman"/>
          <w:b/>
        </w:rPr>
        <w:t>ч</w:t>
      </w:r>
      <w:r w:rsidRPr="005054F2">
        <w:rPr>
          <w:rFonts w:ascii="Times New Roman" w:hAnsi="Times New Roman"/>
          <w:b/>
        </w:rPr>
        <w:t xml:space="preserve">ной селитры не должна превышать? 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5) Кем утверждается типовой проект при ведении взрывных работ подрядным способом?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1.Организацией-заказчиком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2.Организацией-подрядчиком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3.Организацией-подрядчиком и организацией-заказчиком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6)При какой глубине скважин обязательно дублирование внутрискважинной взрывной сети?</w:t>
      </w:r>
    </w:p>
    <w:p w:rsidR="00716208" w:rsidRDefault="00716208" w:rsidP="00716208">
      <w:pPr>
        <w:pStyle w:val="af4"/>
        <w:rPr>
          <w:rFonts w:ascii="Times New Roman" w:hAnsi="Times New Roman"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7) Какие способы запрещены при ликвидации отказавших камерных зарядов?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1.Разборка забойки с последующим вводом нового боевика, забойки и взрывания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2.Разборка забойки с последующим извлечением заряда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3.С проведением дополнительных выработок по проекту, утвержденному руководителем предприятия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4.Разборка породы ковшом экскаватора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8) При каком условии может быть восстановлен Талон предупреждения взрывнику, совершившему п</w:t>
      </w:r>
      <w:r w:rsidRPr="005054F2">
        <w:rPr>
          <w:rFonts w:ascii="Times New Roman" w:hAnsi="Times New Roman"/>
          <w:b/>
        </w:rPr>
        <w:t>о</w:t>
      </w:r>
      <w:r w:rsidRPr="005054F2">
        <w:rPr>
          <w:rFonts w:ascii="Times New Roman" w:hAnsi="Times New Roman"/>
          <w:b/>
        </w:rPr>
        <w:t xml:space="preserve">вторное нарушение требований установленного порядка хранения, транспортирования, использования или учета взрывчатых материалов? 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1.После сдачи экзамена специальной комиссии организации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2.После месячной стажировки и</w:t>
      </w:r>
      <w:r w:rsidRPr="005714C0">
        <w:rPr>
          <w:rFonts w:ascii="Times New Roman" w:hAnsi="Times New Roman"/>
        </w:rPr>
        <w:t xml:space="preserve"> сдачи экзамена комиссии организации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3.После сдачи экзамена по профессии взрывника квалификационной комиссии под председательством предст</w:t>
      </w:r>
      <w:r w:rsidRPr="005714C0">
        <w:rPr>
          <w:rFonts w:ascii="Times New Roman" w:hAnsi="Times New Roman"/>
        </w:rPr>
        <w:t>а</w:t>
      </w:r>
      <w:r w:rsidRPr="005714C0">
        <w:rPr>
          <w:rFonts w:ascii="Times New Roman" w:hAnsi="Times New Roman"/>
        </w:rPr>
        <w:t>вителя территориального органа Ростехнадзора России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4.После лишения права производства взрывных работ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на срок до трех месяцев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9) Охрана склада ВМ устанавливается с целью?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1.Обеспечение пропускного режима, контроля ввоза и вывоза ВМ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2.Принятие мер при нарушении правил хранения ВМ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3.Предотвращение и пресечение попыток проникновения на склад, хищения ВМ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4.Принятие мер при стихийных бедствиях на складе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</w:p>
    <w:p w:rsidR="00716208" w:rsidRPr="005054F2" w:rsidRDefault="00716208" w:rsidP="00716208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10) Что включается в проект БВР?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1.Основные параметры БВР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2.Конструкции зарядов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3.Значение звуковых сигналов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4.Опасная зона и охрана этой зоны с учетом объектов, находящихся в ее пределах</w:t>
      </w:r>
    </w:p>
    <w:p w:rsidR="00716208" w:rsidRPr="005714C0" w:rsidRDefault="00716208" w:rsidP="00716208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5.Мероприятия по безопасности, дополняющие требования Правил</w:t>
      </w:r>
    </w:p>
    <w:p w:rsidR="00716208" w:rsidRPr="00175839" w:rsidRDefault="00716208" w:rsidP="00716208">
      <w:pPr>
        <w:pStyle w:val="af4"/>
      </w:pPr>
      <w:r w:rsidRPr="005714C0">
        <w:rPr>
          <w:rFonts w:ascii="Times New Roman" w:hAnsi="Times New Roman"/>
        </w:rPr>
        <w:t>6.Ожидаемые результаты взрыва</w:t>
      </w:r>
      <w:r w:rsidRPr="0079640C">
        <w:br w:type="page"/>
      </w:r>
    </w:p>
    <w:p w:rsidR="00716208" w:rsidRDefault="00716208" w:rsidP="00716208">
      <w:pPr>
        <w:jc w:val="center"/>
        <w:sectPr w:rsidR="00716208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890" w:type="dxa"/>
        <w:tblInd w:w="93" w:type="dxa"/>
        <w:tblLook w:val="04A0"/>
      </w:tblPr>
      <w:tblGrid>
        <w:gridCol w:w="1071"/>
        <w:gridCol w:w="1465"/>
        <w:gridCol w:w="1276"/>
        <w:gridCol w:w="1559"/>
        <w:gridCol w:w="992"/>
        <w:gridCol w:w="993"/>
        <w:gridCol w:w="850"/>
        <w:gridCol w:w="1276"/>
        <w:gridCol w:w="1134"/>
        <w:gridCol w:w="1602"/>
        <w:gridCol w:w="1418"/>
        <w:gridCol w:w="1531"/>
      </w:tblGrid>
      <w:tr w:rsidR="00716208" w:rsidTr="00D11FC4">
        <w:trPr>
          <w:trHeight w:val="630"/>
        </w:trPr>
        <w:tc>
          <w:tcPr>
            <w:tcW w:w="13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208" w:rsidRDefault="00716208" w:rsidP="00D11FC4">
            <w:pPr>
              <w:jc w:val="center"/>
            </w:pPr>
            <w:r w:rsidRPr="00175839">
              <w:lastRenderedPageBreak/>
              <w:br w:type="page"/>
            </w:r>
            <w:r>
              <w:t>Задания на лабораторные работы 8 семестр</w:t>
            </w:r>
          </w:p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пределить безопасные расстояния по разлету кусков, по сейсмике и УВВ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</w:tr>
      <w:tr w:rsidR="00716208" w:rsidTr="00D11FC4">
        <w:trPr>
          <w:trHeight w:val="9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Вариант 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Крепость взрываемых грунтов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Высота уступа,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Диаметр скважины, 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Число рядов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Параметры скважинных зарядов,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Схема ко</w:t>
            </w:r>
            <w:r w:rsidRPr="00175839">
              <w:rPr>
                <w:color w:val="000000"/>
              </w:rPr>
              <w:t>м</w:t>
            </w:r>
            <w:r w:rsidRPr="00175839">
              <w:rPr>
                <w:color w:val="000000"/>
              </w:rPr>
              <w:t>мутации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Длина бл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ка, м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Коэффициен сближения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lзар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lпр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2/3*lскв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10*dскв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диагональная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0,95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16208" w:rsidTr="00D11FC4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</w:tbl>
    <w:p w:rsidR="00716208" w:rsidRPr="00653F14" w:rsidRDefault="00716208" w:rsidP="00716208">
      <w:pPr>
        <w:pStyle w:val="af3"/>
        <w:ind w:left="927" w:firstLine="0"/>
        <w:rPr>
          <w:lang w:val="ru-RU"/>
        </w:rPr>
      </w:pPr>
    </w:p>
    <w:tbl>
      <w:tblPr>
        <w:tblW w:w="15006" w:type="dxa"/>
        <w:tblInd w:w="93" w:type="dxa"/>
        <w:tblLayout w:type="fixed"/>
        <w:tblLook w:val="04A0"/>
      </w:tblPr>
      <w:tblGrid>
        <w:gridCol w:w="1782"/>
        <w:gridCol w:w="1494"/>
        <w:gridCol w:w="1900"/>
        <w:gridCol w:w="1360"/>
        <w:gridCol w:w="1438"/>
        <w:gridCol w:w="1113"/>
        <w:gridCol w:w="1276"/>
        <w:gridCol w:w="1305"/>
        <w:gridCol w:w="1879"/>
        <w:gridCol w:w="1459"/>
      </w:tblGrid>
      <w:tr w:rsidR="00716208" w:rsidTr="00D11FC4">
        <w:trPr>
          <w:trHeight w:val="300"/>
        </w:trPr>
        <w:tc>
          <w:tcPr>
            <w:tcW w:w="15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</w:p>
          <w:p w:rsidR="00716208" w:rsidRPr="00175839" w:rsidRDefault="00716208" w:rsidP="00D11FC4">
            <w:pPr>
              <w:jc w:val="center"/>
              <w:rPr>
                <w:color w:val="000000"/>
              </w:rPr>
            </w:pPr>
          </w:p>
          <w:p w:rsidR="00716208" w:rsidRPr="00175839" w:rsidRDefault="00716208" w:rsidP="00D11FC4">
            <w:pPr>
              <w:jc w:val="center"/>
              <w:rPr>
                <w:color w:val="000000"/>
              </w:rPr>
            </w:pPr>
          </w:p>
          <w:p w:rsidR="00716208" w:rsidRPr="00175839" w:rsidRDefault="00716208" w:rsidP="00D11FC4">
            <w:pPr>
              <w:jc w:val="center"/>
              <w:rPr>
                <w:color w:val="000000"/>
              </w:rPr>
            </w:pPr>
          </w:p>
          <w:p w:rsidR="00716208" w:rsidRPr="00175839" w:rsidRDefault="00716208" w:rsidP="00D11FC4">
            <w:pPr>
              <w:jc w:val="center"/>
              <w:rPr>
                <w:color w:val="000000"/>
              </w:rPr>
            </w:pPr>
          </w:p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Определить безопасные расстояния для хранилищ ВМ по передачи детонации</w:t>
            </w:r>
          </w:p>
        </w:tc>
      </w:tr>
      <w:tr w:rsidR="00716208" w:rsidTr="00D11FC4">
        <w:trPr>
          <w:trHeight w:val="10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lastRenderedPageBreak/>
              <w:t>Тип ВВ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мость хр</w:t>
            </w:r>
            <w:r w:rsidRPr="00175839">
              <w:rPr>
                <w:color w:val="000000"/>
              </w:rPr>
              <w:t>а</w:t>
            </w:r>
            <w:r w:rsidRPr="00175839">
              <w:rPr>
                <w:color w:val="000000"/>
              </w:rPr>
              <w:t>нилища, 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Тип ВВ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мость хр</w:t>
            </w:r>
            <w:r w:rsidRPr="00175839">
              <w:rPr>
                <w:color w:val="000000"/>
              </w:rPr>
              <w:t>а</w:t>
            </w:r>
            <w:r w:rsidRPr="00175839">
              <w:rPr>
                <w:color w:val="000000"/>
              </w:rPr>
              <w:t>нилища, 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Электр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детонатор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Количес</w:t>
            </w:r>
            <w:r w:rsidRPr="00175839">
              <w:rPr>
                <w:color w:val="000000"/>
              </w:rPr>
              <w:t>т</w:t>
            </w:r>
            <w:r w:rsidRPr="00175839">
              <w:rPr>
                <w:color w:val="000000"/>
              </w:rPr>
              <w:t>во ЭД, тыс. шт.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Допуст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мое ра</w:t>
            </w:r>
            <w:r w:rsidRPr="00175839">
              <w:rPr>
                <w:color w:val="000000"/>
              </w:rPr>
              <w:t>с</w:t>
            </w:r>
            <w:r w:rsidRPr="00175839">
              <w:rPr>
                <w:color w:val="000000"/>
              </w:rPr>
              <w:t>стояние, м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 79/21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 Т-19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алюмотол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угленит Э-6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гранипор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 xml:space="preserve">гранулит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гранулит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 xml:space="preserve">сибирит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дибазит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фортис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порэмит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акватол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угленит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детонит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55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нитропор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ионит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алюмотол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 50/50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 xml:space="preserve">сибирит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ТЭД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сибирит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 30/70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нитропор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диамон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дибазит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гранулотол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тротил-У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ЭД-З-Н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гранулит 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ЭД-1-3-Т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716208" w:rsidTr="00D11FC4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нитропор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 скальный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ЭД-1-8-Т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08" w:rsidRPr="00175839" w:rsidRDefault="00716208" w:rsidP="00D11FC4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</w:tr>
    </w:tbl>
    <w:p w:rsidR="00716208" w:rsidRDefault="00716208" w:rsidP="00716208">
      <w:pPr>
        <w:tabs>
          <w:tab w:val="left" w:pos="13200"/>
        </w:tabs>
      </w:pPr>
      <w:r>
        <w:tab/>
      </w:r>
    </w:p>
    <w:p w:rsidR="00716208" w:rsidRDefault="00716208" w:rsidP="00716208"/>
    <w:p w:rsidR="00716208" w:rsidRDefault="00716208" w:rsidP="00716208">
      <w:pPr>
        <w:sectPr w:rsidR="00716208" w:rsidSect="0017583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16208" w:rsidRDefault="00716208" w:rsidP="00716208">
      <w:pPr>
        <w:pStyle w:val="a5"/>
        <w:spacing w:after="0"/>
        <w:ind w:firstLine="709"/>
        <w:jc w:val="both"/>
        <w:rPr>
          <w:b/>
        </w:rPr>
      </w:pPr>
    </w:p>
    <w:p w:rsidR="00716208" w:rsidRPr="00346EBF" w:rsidRDefault="00716208" w:rsidP="00716208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716208" w:rsidRDefault="00716208" w:rsidP="0071620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16208" w:rsidRPr="00F44144" w:rsidRDefault="00716208" w:rsidP="00716208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252"/>
        <w:gridCol w:w="9068"/>
      </w:tblGrid>
      <w:tr w:rsidR="00716208" w:rsidRPr="00BC665F" w:rsidTr="00D11FC4">
        <w:trPr>
          <w:trHeight w:val="753"/>
          <w:tblHeader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Pr="00BC665F" w:rsidRDefault="00716208" w:rsidP="00D11FC4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Структу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компете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Pr="00BC665F" w:rsidRDefault="00716208" w:rsidP="00D11FC4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Pr="00BC665F" w:rsidRDefault="00716208" w:rsidP="00D11FC4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716208" w:rsidRPr="00EC3F7D" w:rsidTr="00D11FC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736923" w:rsidRDefault="00716208" w:rsidP="00D11FC4">
            <w:pPr>
              <w:rPr>
                <w:b/>
                <w:sz w:val="20"/>
                <w:szCs w:val="20"/>
                <w:highlight w:val="yellow"/>
              </w:rPr>
            </w:pPr>
            <w:r w:rsidRPr="00736923">
              <w:rPr>
                <w:b/>
                <w:sz w:val="20"/>
                <w:szCs w:val="20"/>
              </w:rPr>
              <w:t>ОПК-5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6923"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716208" w:rsidRPr="00EC3F7D" w:rsidTr="00D11FC4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736923" w:rsidRDefault="00716208" w:rsidP="00D11FC4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6208" w:rsidRPr="00736923" w:rsidRDefault="00716208" w:rsidP="00D11FC4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Методы и организацию взрывных работ, их воздействие на массив горных пород;</w:t>
            </w:r>
          </w:p>
          <w:p w:rsidR="00716208" w:rsidRPr="00736923" w:rsidRDefault="00716208" w:rsidP="00D11FC4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Методики оценки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6208" w:rsidRPr="00DC404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/>
            </w:tblPr>
            <w:tblGrid>
              <w:gridCol w:w="5508"/>
              <w:gridCol w:w="4063"/>
            </w:tblGrid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1. Шпуром называется горная выработка цилиндрической формы: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 диаметром до 70 мм и глубиной до 5 м.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диаметром до 150 мм и глубиной до 3 м.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диаметром до 90 мм и глубиной до 8 м.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диаметром до 100 мм и глубиной до 10 м.</w: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2. Масса скважинного заряда второго и последующих рядов определяется по формуле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2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2. </w:t>
                  </w:r>
                  <w:r w:rsidRPr="00DC4048">
                    <w:rPr>
                      <w:position w:val="-6"/>
                      <w:sz w:val="20"/>
                      <w:szCs w:val="20"/>
                      <w:lang w:val="en-US"/>
                    </w:rPr>
                    <w:object w:dxaOrig="660" w:dyaOrig="340">
                      <v:shape id="_x0000_i1037" type="#_x0000_t75" style="width:33pt;height:17.25pt" o:ole="">
                        <v:imagedata r:id="rId12" o:title=""/>
                      </v:shape>
                      <o:OLEObject Type="Embed" ProgID="Equation.3" ShapeID="_x0000_i1037" DrawAspect="Content" ObjectID="_1665487268" r:id="rId40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3. </w:t>
                  </w:r>
                  <w:r w:rsidRPr="00DC4048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>
                        <wp:extent cx="771525" cy="257175"/>
                        <wp:effectExtent l="0" t="0" r="0" b="0"/>
                        <wp:docPr id="2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4. 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600" w:dyaOrig="320">
                      <v:shape id="_x0000_i1038" type="#_x0000_t75" style="width:30pt;height:15.75pt" o:ole="">
                        <v:imagedata r:id="rId15" o:title=""/>
                      </v:shape>
                      <o:OLEObject Type="Embed" ProgID="Equation.3" ShapeID="_x0000_i1038" DrawAspect="Content" ObjectID="_1665487269" r:id="rId41"/>
                    </w:objec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3. Величина ЛСПП по условию безопасного бурения скважин первого ряда равна: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39" type="#_x0000_t75" style="width:60pt;height:18.75pt" o:ole="">
                        <v:imagedata r:id="rId17" o:title=""/>
                      </v:shape>
                      <o:OLEObject Type="Embed" ProgID="Equation.3" ShapeID="_x0000_i1039" DrawAspect="Content" ObjectID="_1665487270" r:id="rId42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DC4048">
                    <w:rPr>
                      <w:b/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40" type="#_x0000_t75" style="width:60pt;height:18.75pt" o:ole="">
                        <v:imagedata r:id="rId43" o:title=""/>
                      </v:shape>
                      <o:OLEObject Type="Embed" ProgID="Equation.3" ShapeID="_x0000_i1040" DrawAspect="Content" ObjectID="_1665487271" r:id="rId44"/>
                    </w:objec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DC4048">
                    <w:rPr>
                      <w:sz w:val="20"/>
                      <w:szCs w:val="20"/>
                    </w:rPr>
                    <w:t xml:space="preserve">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position w:val="-14"/>
                      <w:sz w:val="20"/>
                      <w:szCs w:val="20"/>
                    </w:rPr>
                    <w:object w:dxaOrig="1120" w:dyaOrig="380">
                      <v:shape id="_x0000_i1041" type="#_x0000_t75" style="width:56.25pt;height:18.75pt" o:ole="">
                        <v:imagedata r:id="rId45" o:title=""/>
                      </v:shape>
                      <o:OLEObject Type="Embed" ProgID="Equation.3" ShapeID="_x0000_i1041" DrawAspect="Content" ObjectID="_1665487272" r:id="rId46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40" w:dyaOrig="380">
                      <v:shape id="_x0000_i1042" type="#_x0000_t75" style="width:62.25pt;height:18.75pt" o:ole="">
                        <v:imagedata r:id="rId23" o:title=""/>
                      </v:shape>
                      <o:OLEObject Type="Embed" ProgID="Equation.3" ShapeID="_x0000_i1042" DrawAspect="Content" ObjectID="_1665487273" r:id="rId47"/>
                    </w:objec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4. Изменение главных параметров подготовки является группой методов управления энергией взрыва по классификации 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А.С. Ташкинова          </w:t>
                  </w:r>
                  <w:r w:rsidRPr="00DC4048">
                    <w:rPr>
                      <w:sz w:val="20"/>
                      <w:szCs w:val="20"/>
                    </w:rPr>
                    <w:t>2. И.П. Малярова             3. В.И. Машукова          4. Б.Н. Кутузова</w: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5. Линия наименьшего сопротивления это -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Расстояние от центра заряда до свободной поверхности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Расстояние от центра заряда до нижней бровки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Кратчайшее расстояние от центра заряда до ближайшей свободной поверхности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Кратчайшее расстояние от глубины заложения заряда до ближайшей свободной поверхности</w: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6. Максимально допустимый размер куска для конвейерной ленты принимается: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380" w:dyaOrig="340">
                      <v:shape id="_x0000_i1043" type="#_x0000_t75" style="width:69pt;height:17.25pt" o:ole="">
                        <v:imagedata r:id="rId25" o:title=""/>
                      </v:shape>
                      <o:OLEObject Type="Embed" ProgID="Equation.3" ShapeID="_x0000_i1043" DrawAspect="Content" ObjectID="_1665487274" r:id="rId48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2.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960" w:dyaOrig="320">
                      <v:shape id="_x0000_i1044" type="#_x0000_t75" style="width:48pt;height:15.75pt" o:ole="">
                        <v:imagedata r:id="rId27" o:title=""/>
                      </v:shape>
                      <o:OLEObject Type="Embed" ProgID="Equation.3" ShapeID="_x0000_i1044" DrawAspect="Content" ObjectID="_1665487275" r:id="rId49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3.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400" w:dyaOrig="340">
                      <v:shape id="_x0000_i1045" type="#_x0000_t75" style="width:69.75pt;height:17.25pt" o:ole="">
                        <v:imagedata r:id="rId29" o:title=""/>
                      </v:shape>
                      <o:OLEObject Type="Embed" ProgID="Equation.3" ShapeID="_x0000_i1045" DrawAspect="Content" ObjectID="_1665487276" r:id="rId50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4. ≤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999" w:dyaOrig="320">
                      <v:shape id="_x0000_i1046" type="#_x0000_t75" style="width:50.25pt;height:15.75pt" o:ole="">
                        <v:imagedata r:id="rId31" o:title=""/>
                      </v:shape>
                      <o:OLEObject Type="Embed" ProgID="Equation.3" ShapeID="_x0000_i1046" DrawAspect="Content" ObjectID="_1665487277" r:id="rId51"/>
                    </w:objec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7. Величина камерного заряда рыхления рассчитывают по формуле: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</w:t>
                  </w:r>
                  <w:r w:rsidRPr="00DC4048">
                    <w:rPr>
                      <w:b/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09575" cy="238125"/>
                        <wp:effectExtent l="19050" t="0" r="0" b="0"/>
                        <wp:docPr id="27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2.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28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3. </w:t>
                  </w:r>
                  <w:r w:rsidRPr="00DC4048">
                    <w:rPr>
                      <w:position w:val="-12"/>
                      <w:sz w:val="20"/>
                      <w:szCs w:val="20"/>
                    </w:rPr>
                    <w:object w:dxaOrig="1219" w:dyaOrig="400">
                      <v:shape id="_x0000_i1047" type="#_x0000_t75" style="width:60.75pt;height:20.25pt" o:ole="">
                        <v:imagedata r:id="rId34" o:title=""/>
                      </v:shape>
                      <o:OLEObject Type="Embed" ProgID="Equation.3" ShapeID="_x0000_i1047" DrawAspect="Content" ObjectID="_1665487278" r:id="rId52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4. </w:t>
                  </w:r>
                  <w:r w:rsidRPr="00DC4048">
                    <w:rPr>
                      <w:noProof/>
                      <w:position w:val="-14"/>
                      <w:sz w:val="20"/>
                      <w:szCs w:val="20"/>
                    </w:rPr>
                    <w:drawing>
                      <wp:inline distT="0" distB="0" distL="0" distR="0">
                        <wp:extent cx="685800" cy="266700"/>
                        <wp:effectExtent l="0" t="0" r="0" b="0"/>
                        <wp:docPr id="29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8. По питателю зарядная машина МЗ-4: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Пневмодиафрагменная                          2. Вибролотковая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Шнековая</w: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lastRenderedPageBreak/>
                    <w:t>9. По конструкции исполнительного органа зарядчик Вахш-5 относится к: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Барабанным                         2. Эжекторным пистолетного типа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Камерным</w: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10. Причиной образования порогов является: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Увеличенный расход ВВ           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2. Недостаточный перебур скважин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Чрезмерная величина ЛСПП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4. Чрезмерная величина забойки</w: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11. По данным практического опыта для пород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  <w:lang w:val="en-US"/>
                    </w:rPr>
                    <w:t>II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 категории по трещиноватости необходимо принимать диаметр скважины равный: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200-250 мм 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      2. 250-350 мм                                          3. 100-150 мм</w:t>
                  </w:r>
                </w:p>
              </w:tc>
            </w:tr>
            <w:tr w:rsidR="00716208" w:rsidRPr="00DC4048" w:rsidTr="00D11FC4">
              <w:tc>
                <w:tcPr>
                  <w:tcW w:w="5508" w:type="dxa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12.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На рисунке цифрой 1 обозначены</w:t>
                  </w:r>
                  <w:r w:rsidRPr="00DC4048">
                    <w:rPr>
                      <w:sz w:val="20"/>
                      <w:szCs w:val="20"/>
                    </w:rPr>
                    <w:t>:</w:t>
                  </w:r>
                </w:p>
                <w:p w:rsidR="00716208" w:rsidRPr="00DC4048" w:rsidRDefault="00716208" w:rsidP="00D11FC4">
                  <w:pPr>
                    <w:spacing w:line="264" w:lineRule="auto"/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object w:dxaOrig="9646" w:dyaOrig="6314">
                      <v:shape id="_x0000_i1048" type="#_x0000_t75" style="width:93pt;height:60.75pt" o:ole="">
                        <v:imagedata r:id="rId37" o:title=""/>
                      </v:shape>
                      <o:OLEObject Type="Embed" ProgID="PBrush" ShapeID="_x0000_i1048" DrawAspect="Content" ObjectID="_1665487279" r:id="rId53"/>
                    </w:object>
                  </w:r>
                </w:p>
              </w:tc>
              <w:tc>
                <w:tcPr>
                  <w:tcW w:w="4063" w:type="dxa"/>
                  <w:vAlign w:val="center"/>
                </w:tcPr>
                <w:p w:rsidR="00716208" w:rsidRPr="00DC4048" w:rsidRDefault="00716208" w:rsidP="00D11FC4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выводные провода</w:t>
                  </w:r>
                </w:p>
                <w:p w:rsidR="00716208" w:rsidRPr="00DC4048" w:rsidRDefault="00716208" w:rsidP="00D11FC4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концевые провода</w:t>
                  </w:r>
                </w:p>
                <w:p w:rsidR="00716208" w:rsidRPr="00DC4048" w:rsidRDefault="00716208" w:rsidP="00D11FC4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участковые провода</w:t>
                  </w:r>
                </w:p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t>4. скважинные провода</w:t>
                  </w:r>
                </w:p>
              </w:tc>
            </w:tr>
            <w:tr w:rsidR="00716208" w:rsidRPr="00DC4048" w:rsidTr="00D11FC4">
              <w:tc>
                <w:tcPr>
                  <w:tcW w:w="5508" w:type="dxa"/>
                </w:tcPr>
                <w:p w:rsidR="00716208" w:rsidRPr="00DC4048" w:rsidRDefault="00716208" w:rsidP="00D11FC4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13. На рисунке представлена схема соединения:</w:t>
                  </w:r>
                  <w:r w:rsidRPr="00DC4048">
                    <w:rPr>
                      <w:sz w:val="20"/>
                      <w:szCs w:val="20"/>
                    </w:rPr>
                    <w:br/>
                    <w:t xml:space="preserve">                                    </w:t>
                  </w:r>
                  <w:r w:rsidRPr="00DC404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638175"/>
                        <wp:effectExtent l="19050" t="0" r="0" b="0"/>
                        <wp:docPr id="3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3" w:type="dxa"/>
                  <w:vAlign w:val="center"/>
                </w:tcPr>
                <w:p w:rsidR="00716208" w:rsidRPr="00DC4048" w:rsidRDefault="00716208" w:rsidP="00D11FC4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смешанная</w:t>
                  </w:r>
                </w:p>
                <w:p w:rsidR="00716208" w:rsidRPr="00DC4048" w:rsidRDefault="00716208" w:rsidP="00D11FC4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пучковая</w:t>
                  </w:r>
                </w:p>
                <w:p w:rsidR="00716208" w:rsidRPr="00DC4048" w:rsidRDefault="00716208" w:rsidP="00D11FC4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расходящаяся</w:t>
                  </w:r>
                </w:p>
                <w:p w:rsidR="00716208" w:rsidRPr="00DC4048" w:rsidRDefault="00716208" w:rsidP="00D11FC4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сходящаяся</w: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14. Время от момента включения тока до момента взрыва ЭД:</w:t>
                  </w:r>
                </w:p>
                <w:p w:rsidR="00716208" w:rsidRPr="00DC4048" w:rsidRDefault="00716208" w:rsidP="00D11FC4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срабатывания              2.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передачи                   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инициирования      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взрыва</w:t>
                  </w:r>
                </w:p>
              </w:tc>
            </w:tr>
            <w:tr w:rsidR="00716208" w:rsidRPr="00DC4048" w:rsidTr="00D11FC4">
              <w:tc>
                <w:tcPr>
                  <w:tcW w:w="9571" w:type="dxa"/>
                  <w:gridSpan w:val="2"/>
                </w:tcPr>
                <w:p w:rsidR="00716208" w:rsidRPr="00DC4048" w:rsidRDefault="00716208" w:rsidP="00D11FC4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15. Релаксационное светосигнальное устройство подключено к:</w:t>
                  </w:r>
                </w:p>
                <w:p w:rsidR="00716208" w:rsidRPr="00DC4048" w:rsidRDefault="00716208" w:rsidP="00D11FC4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трансформатору            2. схеме удвоения напряжения           3. источнику            4. конденсатору</w:t>
                  </w:r>
                </w:p>
              </w:tc>
            </w:tr>
          </w:tbl>
          <w:p w:rsidR="00716208" w:rsidRPr="00736923" w:rsidRDefault="00716208" w:rsidP="00D11FC4">
            <w:pPr>
              <w:rPr>
                <w:sz w:val="20"/>
                <w:szCs w:val="20"/>
              </w:rPr>
            </w:pPr>
          </w:p>
        </w:tc>
      </w:tr>
      <w:tr w:rsidR="00716208" w:rsidRPr="00EC3F7D" w:rsidTr="00D11FC4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736923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6208" w:rsidRPr="00736923" w:rsidRDefault="00716208" w:rsidP="00D11FC4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Использовать научные законы и методы оценки качества взрывного дробления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6208" w:rsidRDefault="00716208" w:rsidP="00D11FC4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Классификация зарядов ВВ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параметры воронки взрыва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Схема действия взрыва в твердой среде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Методы расчета зарядов ВВ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Условия применения взрыва в зажиме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Отличительные признаки взрыва в зажиме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траншей на карьерах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Взрывание на подпорную стенку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подземных горных выработок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методы дробления негабарита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lastRenderedPageBreak/>
              <w:t>Кондиционный размер куска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Факторы определяющие качество взрывного дробления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Методы оценки кусковатости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Методики расчета удельного расхода ВВ</w:t>
            </w:r>
          </w:p>
          <w:p w:rsidR="00716208" w:rsidRPr="00736923" w:rsidRDefault="00716208" w:rsidP="00D11FC4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Влияние различных факторов на величину удельного расхода ВВ</w:t>
            </w:r>
          </w:p>
        </w:tc>
      </w:tr>
      <w:tr w:rsidR="00716208" w:rsidRPr="00EC3F7D" w:rsidTr="00D11FC4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6208" w:rsidRPr="00736923" w:rsidRDefault="00716208" w:rsidP="00D11FC4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Отраслевыми правилами при проектировании и производстве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1)В каких случаях допускаются к повторной проверке знаний специальной комиссии взрывники, не сдавшие экзаменов и лишенные права производства взрывных работ?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ранее чем через три месяца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2.После переподготовки в соответствии с приказом руководителя организации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3.После 10-дневной стажировки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2) Какова величина запpетной зоны при длительном (более смены) заряжании при массовых взрывах на карьерах?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3) Какое расстояние допускается между полками и столами в помещении для сушки ВВ от гре</w:t>
            </w:r>
            <w:r w:rsidRPr="00F35905">
              <w:rPr>
                <w:rFonts w:ascii="Times New Roman" w:hAnsi="Times New Roman"/>
                <w:b/>
              </w:rPr>
              <w:t>ю</w:t>
            </w:r>
            <w:r w:rsidRPr="00F35905">
              <w:rPr>
                <w:rFonts w:ascii="Times New Roman" w:hAnsi="Times New Roman"/>
                <w:b/>
              </w:rPr>
              <w:t>щихся поверхностей (печей, труб, радиаторов)?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не менее 1 м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менее 1,5 м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не менее 0,5 м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не менее 0,2 м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4) Через какой промежуток времени взрывнику разрешается подход к месту взрыва при взрыв</w:t>
            </w:r>
            <w:r w:rsidRPr="00F35905">
              <w:rPr>
                <w:rFonts w:ascii="Times New Roman" w:hAnsi="Times New Roman"/>
                <w:b/>
              </w:rPr>
              <w:t>а</w:t>
            </w:r>
            <w:r w:rsidRPr="00F35905">
              <w:rPr>
                <w:rFonts w:ascii="Times New Roman" w:hAnsi="Times New Roman"/>
                <w:b/>
              </w:rPr>
              <w:t>нии неэлектрическими системами инициирования, если взрыва не произошло?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15 мин.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регламентируется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30 мин.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5 мин.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 10 мин.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5)Что необходимо делать с неиспользованными боевиками?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1.Использовать при следующем взрыве в порядке, установленном руководителем организации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2.Уничтожить взрыванием в порядке, установленном руководителем организации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3.Аккуратно извлечь детонатор из боевика с дальнейшим использованием ВВ и СИ по прямому назнач</w:t>
            </w:r>
            <w:r w:rsidRPr="00164E77">
              <w:rPr>
                <w:rFonts w:ascii="Times New Roman" w:hAnsi="Times New Roman"/>
              </w:rPr>
              <w:t>е</w:t>
            </w:r>
            <w:r w:rsidRPr="00164E77">
              <w:rPr>
                <w:rFonts w:ascii="Times New Roman" w:hAnsi="Times New Roman"/>
              </w:rPr>
              <w:t>нию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lastRenderedPageBreak/>
              <w:t>6) Как устанавливается число зарядов, взрываемых взрывником, за время, отведенное ему для взрывания?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1.Хронометражными наблюдениями и утверждается руководителем организации, в том числе и для ан</w:t>
            </w:r>
            <w:r w:rsidRPr="00164E77">
              <w:rPr>
                <w:rFonts w:ascii="Times New Roman" w:hAnsi="Times New Roman"/>
              </w:rPr>
              <w:t>а</w:t>
            </w:r>
            <w:r w:rsidRPr="00164E77">
              <w:rPr>
                <w:rFonts w:ascii="Times New Roman" w:hAnsi="Times New Roman"/>
              </w:rPr>
              <w:t>логичных условий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2.В соответствии с Едиными нормами и расценками на буровзрывные работы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 аналогии с учетом опыта работы взрывника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7) Допускается ли изменение числа и массы зарядов по сравнению с данными, предусмотренными паспортом?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допускается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2.Допускается с разрешения руководителя организации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3.Допускается только в сторону уменьшения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8) Когда разрешается новое заряжание шпура или скважины после произведенного прострела?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9) Через какой промежуток времени в каждой организации необходимо проводить анализ причин отказавших зарядов с принятием соответствующих мер по их предупреждению?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реже 1 раза в 3 месяца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реже 1 раза в 6 месяцев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3.Ежегодно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4.В сроки, установленные приказом руководителя организации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F35905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10) Вагоны, оборудуемые под хранение ВМ, должны?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1.Быть исправны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иметь тормозов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3.Иметь тормозные площадки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4.Иметь обогревательные устройства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5.Быть обеспечены средствами пожаротушения</w:t>
            </w:r>
          </w:p>
          <w:p w:rsidR="00716208" w:rsidRPr="00164E77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6.Иметь запорно-предохранительные устройства</w:t>
            </w:r>
          </w:p>
          <w:p w:rsidR="00716208" w:rsidRPr="00736923" w:rsidRDefault="00716208" w:rsidP="00D11FC4">
            <w:pPr>
              <w:rPr>
                <w:sz w:val="20"/>
                <w:szCs w:val="20"/>
              </w:rPr>
            </w:pPr>
          </w:p>
        </w:tc>
      </w:tr>
      <w:tr w:rsidR="00716208" w:rsidRPr="00EC3F7D" w:rsidTr="00D11FC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13432B" w:rsidRDefault="00716208" w:rsidP="00D11FC4">
            <w:pPr>
              <w:rPr>
                <w:b/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ПК-4 </w:t>
            </w:r>
            <w:r w:rsidRPr="0013432B">
              <w:rPr>
                <w:color w:val="000000"/>
                <w:sz w:val="20"/>
                <w:szCs w:val="2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16208" w:rsidRPr="00BC665F" w:rsidTr="00D11FC4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BC665F" w:rsidRDefault="00716208" w:rsidP="00D11FC4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9D67FD" w:rsidRDefault="00716208" w:rsidP="00D11FC4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>- Основные определения и понятия в области взрывных работ и работ с ВМ промышленного назначения;</w:t>
            </w:r>
          </w:p>
          <w:p w:rsidR="00716208" w:rsidRPr="009D67FD" w:rsidRDefault="00716208" w:rsidP="00D11FC4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 xml:space="preserve">- Технику и технологию безопасного ведения </w:t>
            </w:r>
            <w:r w:rsidRPr="009D67FD">
              <w:rPr>
                <w:sz w:val="20"/>
                <w:szCs w:val="20"/>
              </w:rPr>
              <w:lastRenderedPageBreak/>
              <w:t>взрывных работ</w:t>
            </w:r>
            <w:r>
              <w:rPr>
                <w:sz w:val="20"/>
                <w:szCs w:val="20"/>
              </w:rPr>
              <w:t>;</w:t>
            </w:r>
          </w:p>
          <w:p w:rsidR="00716208" w:rsidRDefault="00716208" w:rsidP="00D11FC4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Виды взрывов, методы ведения взрывных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бот, способы взрывания и управления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сами взрывного разрушения;</w:t>
            </w:r>
          </w:p>
          <w:p w:rsidR="00716208" w:rsidRPr="009D67FD" w:rsidRDefault="00716208" w:rsidP="00D11FC4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Физико-химические и взрывчатые свойства промышленных ВВ и средств инициирования.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Pr="009D67FD" w:rsidRDefault="00716208" w:rsidP="00D11FC4">
            <w:pPr>
              <w:pStyle w:val="Style4"/>
              <w:widowControl/>
              <w:jc w:val="both"/>
              <w:rPr>
                <w:b/>
                <w:sz w:val="20"/>
                <w:szCs w:val="20"/>
              </w:rPr>
            </w:pPr>
            <w:r w:rsidRPr="009D67FD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теоретических вопросов</w:t>
            </w:r>
            <w:r>
              <w:rPr>
                <w:rStyle w:val="FontStyle18"/>
                <w:b w:val="0"/>
                <w:sz w:val="20"/>
                <w:szCs w:val="20"/>
              </w:rPr>
              <w:t>:</w:t>
            </w:r>
          </w:p>
          <w:tbl>
            <w:tblPr>
              <w:tblW w:w="8427" w:type="dxa"/>
              <w:tblLayout w:type="fixed"/>
              <w:tblLook w:val="01E0"/>
            </w:tblPr>
            <w:tblGrid>
              <w:gridCol w:w="429"/>
              <w:gridCol w:w="7998"/>
            </w:tblGrid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Аммиачно-селитренные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Взрывание на подпорную стенку из неубранной взорванной горной породы.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Водосодержащие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Воронка выброса при взрыве заряда ВВ. Элементы воронки выброса.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Давление газов при взрыве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Заряд ВВ. Классификация зарядов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(нитросоединения).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(нитроэфиры).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Инициирующие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Источники тока для электровзрывания. Аппаратура для контроля электровзрывных цепей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КЗВ. Физический смысл. Основные гипотезы КЗВ. Средства для осуществления КЗВ.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Кислородный баланс.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Классификации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ВВ по физическому состоянию.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зарядов ВВ по характеру действия на окружающую среду. Показатель действия взрыва.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промышленных ВВ по характеру воздействия на окружающую среду.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Конверсионные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Контрольная и зажигательная трубка их назначение и устройство.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Контурное взрывание.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Мгновенное взрывание зарядов ВВ. Физический смысл. Основные недостатки мгновенн</w:t>
                  </w:r>
                  <w:r w:rsidRPr="009D67FD">
                    <w:rPr>
                      <w:sz w:val="20"/>
                      <w:szCs w:val="20"/>
                    </w:rPr>
                    <w:t>о</w:t>
                  </w:r>
                  <w:r w:rsidRPr="009D67FD">
                    <w:rPr>
                      <w:sz w:val="20"/>
                      <w:szCs w:val="20"/>
                    </w:rPr>
                    <w:t>го взрывания.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камерных зарядов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малокамерных зарядов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наружных (накладных) зарядов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скважинных зарядов ВВ на карьерах.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капсюля детонатора.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огнепроводного шнура.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Начальный импульс. Влияние мощности начального импульса на скорость детонации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Неэлектрические системы инициирования, их разновидности.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Неэлектрических систем инициирования допущенные к применению Ростехнадзором РФ.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Нитропроизводные ароматического ряда.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Нитросоединения и их смеси.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Нитроэфировые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Объем газов при взрыве.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Оксиликвиты.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бризантного действия взрыва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детонационной способности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работоспособности ВВ на баллистическом маятнике.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скорости детонации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состава и объема газообразных продуктов взрыва.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фугасного действия взрыва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тепловому импульсу.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трению.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удару.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Основные компоненты смесевых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Патрон боевик его устройство и назначение.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Понятие о взрыве ВВ. Классификация взрывов по характеру протекания процесса.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Пороха.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Работа взрыва. Баланс энергии взрыва ВВ. КПД взрыва.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Скорость и формы взрывчатого превращения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Смеси аммиачной селитры с невзрывчатыми горючим добавками.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Смеси аммиачной селитры с нитросоединениями.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Средства зажигания ОШ.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Температура взрыва.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Теплота взрыва.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ДШ.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неэлектрических систем инициирования.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Физическая сущность детонации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Хлоратные и перхлоратные ВВ.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Шпуровой метод взрывания на открытых горных работах. КИШ.</w:t>
                  </w:r>
                </w:p>
              </w:tc>
            </w:tr>
            <w:tr w:rsidR="00716208" w:rsidRPr="009D67FD" w:rsidTr="00D11FC4">
              <w:tc>
                <w:tcPr>
                  <w:tcW w:w="429" w:type="dxa"/>
                  <w:vAlign w:val="center"/>
                </w:tcPr>
                <w:p w:rsidR="00716208" w:rsidRPr="009D67FD" w:rsidRDefault="00716208" w:rsidP="00D11FC4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998" w:type="dxa"/>
                  <w:vAlign w:val="bottom"/>
                </w:tcPr>
                <w:p w:rsidR="00716208" w:rsidRPr="009D67FD" w:rsidRDefault="00716208" w:rsidP="00D11FC4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Эмульсионные ВВ.</w:t>
                  </w:r>
                </w:p>
              </w:tc>
            </w:tr>
          </w:tbl>
          <w:p w:rsidR="00716208" w:rsidRPr="009D67FD" w:rsidRDefault="00716208" w:rsidP="00D11FC4">
            <w:pPr>
              <w:pStyle w:val="Style4"/>
              <w:widowControl/>
              <w:jc w:val="both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16208" w:rsidRPr="00BC665F" w:rsidTr="00D11FC4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BC665F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основные характеристики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мышленных ВВ;</w:t>
            </w:r>
          </w:p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расчеты параметров буровзры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работ;</w:t>
            </w:r>
          </w:p>
          <w:p w:rsidR="00716208" w:rsidRPr="00D1264F" w:rsidRDefault="00716208" w:rsidP="00D11FC4">
            <w:pPr>
              <w:rPr>
                <w:sz w:val="20"/>
                <w:szCs w:val="20"/>
              </w:rPr>
            </w:pPr>
            <w:r w:rsidRPr="00D1264F">
              <w:rPr>
                <w:bCs/>
                <w:sz w:val="20"/>
                <w:szCs w:val="20"/>
              </w:rPr>
              <w:t>- Осуществлять техническое руководство взрывными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Default="00716208" w:rsidP="00D11FC4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716208" w:rsidRPr="00175E02" w:rsidRDefault="00716208" w:rsidP="00D11FC4">
            <w:pPr>
              <w:pStyle w:val="Style4"/>
              <w:widowControl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существующие способы взрывания и средства необходимые для их производства.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типы капсюлей детонаторов применяются в горной промышленности?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КД и их назначение.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дульце у КД и для чего оно служит?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Назначение кумулятивной выемки в капсюле-детонаторе?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Объясните устройство огнепроводного шнура?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типы применяемых ОШ и назначение.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является сердцевиной ОШ и какова скорость его горения?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В каких случаях зажигание огнепроводного шнура можно производить с помощью спички?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средства применяются для зажигания ОШ? Опишите их устройство.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головка маркировочная и ее назначение?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Опишите устройство и характеристики электродетонаторов. На какие группы они подраздел</w:t>
            </w:r>
            <w:r w:rsidRPr="00175E02">
              <w:rPr>
                <w:sz w:val="20"/>
                <w:szCs w:val="20"/>
              </w:rPr>
              <w:t>я</w:t>
            </w:r>
            <w:r w:rsidRPr="00175E02">
              <w:rPr>
                <w:sz w:val="20"/>
                <w:szCs w:val="20"/>
              </w:rPr>
              <w:lastRenderedPageBreak/>
              <w:t>ются по условиям применения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Каковы конструктивные особенности предохранительных электродетонаторов для угольных шахт? 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ЭД и их назначение.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электродетонаторов защищенных от посторонних токов, предназначенных для взрывных работ на карьерах и в шахтах, не опасных по газу или пыли?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высоковольтных электродетонаторов и где их примен</w:t>
            </w:r>
            <w:r w:rsidRPr="00175E02">
              <w:rPr>
                <w:sz w:val="20"/>
                <w:szCs w:val="20"/>
              </w:rPr>
              <w:t>я</w:t>
            </w:r>
            <w:r w:rsidRPr="00175E02">
              <w:rPr>
                <w:sz w:val="20"/>
                <w:szCs w:val="20"/>
              </w:rPr>
              <w:t>ют?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существуют конструкции электровоспламенителей их достоинства и недостатки?</w:t>
            </w:r>
            <w:r w:rsidRPr="00175E02">
              <w:rPr>
                <w:rFonts w:cs="Arial"/>
                <w:sz w:val="20"/>
                <w:szCs w:val="20"/>
              </w:rPr>
              <w:t xml:space="preserve"> 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Какие номиналы замедлений у применяемых ЭД и способы их маркировки?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Назовите требования предъявляемые к ЭД.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Перечислите технологические операции при электрическом инициировании зарядов ВВ.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 xml:space="preserve">Каков порядок изготовления патронов-боевиков при электрическом взрывании и </w:t>
            </w:r>
            <w:r w:rsidRPr="00175E02">
              <w:rPr>
                <w:sz w:val="20"/>
                <w:szCs w:val="20"/>
              </w:rPr>
              <w:t>изоляция с</w:t>
            </w:r>
            <w:r w:rsidRPr="00175E02">
              <w:rPr>
                <w:sz w:val="20"/>
                <w:szCs w:val="20"/>
              </w:rPr>
              <w:t>о</w:t>
            </w:r>
            <w:r w:rsidRPr="00175E02">
              <w:rPr>
                <w:sz w:val="20"/>
                <w:szCs w:val="20"/>
              </w:rPr>
              <w:t>единений электровзрывной сети с помощью зажимов-контактов?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марки детонирующих шнуров выпускает промышленность, их устройство и чем они различаются между собой?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ВВ используют в сердцевине ДШ, и в каких количествах на 1 м шнура?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С какой скоростью детонирует ДШ?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Какова водостойкость разных марок ДШ, и при каких температурах их допускается применять на взрывных работах?</w:t>
            </w:r>
          </w:p>
          <w:p w:rsidR="00716208" w:rsidRPr="00175E02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есть реле замедления детонации ДШ во взрывной сети, их устройство?</w:t>
            </w:r>
          </w:p>
          <w:p w:rsidR="00716208" w:rsidRPr="0099111E" w:rsidRDefault="00716208" w:rsidP="00D11FC4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  <w:szCs w:val="20"/>
              </w:rPr>
              <w:t>Назовите интервалы замедления реле РП-8.</w:t>
            </w:r>
          </w:p>
          <w:p w:rsidR="00716208" w:rsidRDefault="00716208" w:rsidP="00D11FC4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Какие неэлектрические системы инициирования допущены Госгортехнадзором России к п</w:t>
            </w:r>
            <w:r w:rsidRPr="0099111E">
              <w:rPr>
                <w:sz w:val="20"/>
              </w:rPr>
              <w:t>о</w:t>
            </w:r>
            <w:r w:rsidRPr="0099111E">
              <w:rPr>
                <w:sz w:val="20"/>
              </w:rPr>
              <w:t>стоянному применению;</w:t>
            </w:r>
          </w:p>
          <w:p w:rsidR="00716208" w:rsidRDefault="00716208" w:rsidP="00D11FC4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С какой скоростью детонируют волноводы;</w:t>
            </w:r>
          </w:p>
          <w:p w:rsidR="00716208" w:rsidRDefault="00716208" w:rsidP="00D11FC4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осуществляется инициирование волноводов;</w:t>
            </w:r>
          </w:p>
          <w:p w:rsidR="00716208" w:rsidRDefault="00716208" w:rsidP="00D11FC4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Назовите интервалы замедлений НСИ;</w:t>
            </w:r>
          </w:p>
          <w:p w:rsidR="00716208" w:rsidRPr="0099111E" w:rsidRDefault="00716208" w:rsidP="00D11FC4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классифицируются волноводы по условиям применения;</w:t>
            </w:r>
          </w:p>
          <w:p w:rsidR="00716208" w:rsidRDefault="00716208" w:rsidP="00D11FC4">
            <w:pPr>
              <w:numPr>
                <w:ilvl w:val="0"/>
                <w:numId w:val="36"/>
              </w:numPr>
              <w:jc w:val="both"/>
            </w:pPr>
            <w:r>
              <w:t>Назовите основные параметры электродетонаторов.</w:t>
            </w:r>
          </w:p>
          <w:p w:rsidR="00716208" w:rsidRPr="0099111E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Какие электроизмерительные приборы используют для контроля ЭД и электровзрывных с</w:t>
            </w:r>
            <w:r w:rsidRPr="0099111E">
              <w:rPr>
                <w:sz w:val="20"/>
                <w:szCs w:val="20"/>
              </w:rPr>
              <w:t>е</w:t>
            </w:r>
            <w:r w:rsidRPr="0099111E">
              <w:rPr>
                <w:sz w:val="20"/>
                <w:szCs w:val="20"/>
              </w:rPr>
              <w:t>тей?</w:t>
            </w:r>
          </w:p>
          <w:p w:rsidR="00716208" w:rsidRPr="0099111E" w:rsidRDefault="00716208" w:rsidP="00D11FC4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Назовите основные виды соединения ЭД в электровзрывную сеть.</w:t>
            </w:r>
          </w:p>
          <w:p w:rsidR="00716208" w:rsidRPr="009D67FD" w:rsidRDefault="00716208" w:rsidP="00D11FC4">
            <w:pPr>
              <w:numPr>
                <w:ilvl w:val="0"/>
                <w:numId w:val="36"/>
              </w:numPr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Классификация средств механизации взрывных работ</w:t>
            </w:r>
          </w:p>
        </w:tc>
      </w:tr>
      <w:tr w:rsidR="00716208" w:rsidRPr="00BC665F" w:rsidTr="00D11FC4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D1264F" w:rsidRDefault="00716208" w:rsidP="00D11FC4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Требованиями установленного порядка при обращении с ВМ промышленного назначения;</w:t>
            </w:r>
          </w:p>
          <w:p w:rsidR="00716208" w:rsidRPr="00D1264F" w:rsidRDefault="00716208" w:rsidP="00D11FC4">
            <w:pPr>
              <w:rPr>
                <w:sz w:val="20"/>
                <w:szCs w:val="20"/>
              </w:rPr>
            </w:pPr>
            <w:r w:rsidRPr="00D1264F">
              <w:rPr>
                <w:sz w:val="20"/>
                <w:szCs w:val="20"/>
              </w:rPr>
              <w:t xml:space="preserve">- Навыками безопасного </w:t>
            </w:r>
            <w:r>
              <w:rPr>
                <w:sz w:val="20"/>
                <w:szCs w:val="20"/>
              </w:rPr>
              <w:t>руководства</w:t>
            </w:r>
            <w:r w:rsidRPr="00D1264F">
              <w:rPr>
                <w:sz w:val="20"/>
                <w:szCs w:val="20"/>
              </w:rPr>
              <w:t xml:space="preserve"> взрывных </w:t>
            </w:r>
            <w:r w:rsidRPr="00D1264F">
              <w:rPr>
                <w:sz w:val="20"/>
                <w:szCs w:val="20"/>
              </w:rPr>
              <w:lastRenderedPageBreak/>
              <w:t>работ;</w:t>
            </w:r>
          </w:p>
          <w:p w:rsidR="00716208" w:rsidRPr="00D1264F" w:rsidRDefault="00716208" w:rsidP="00D11FC4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Основными требованиями правил безопасн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сти при непосредственном управлении взры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Pr="00D1264F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/>
            </w:tblPr>
            <w:tblGrid>
              <w:gridCol w:w="9571"/>
            </w:tblGrid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Способность взрывчатых веществ при хранении выделять жидкие нитроэфиры это: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старение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экссудация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летучесть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расслаивание</w:t>
                  </w:r>
                </w:p>
              </w:tc>
            </w:tr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Какой газ выделяется при отрицательном кислородном балансе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СО</w:t>
                  </w:r>
                  <w:r w:rsidRPr="00D1264F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  <w:r w:rsidRPr="00D1264F">
                    <w:rPr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  <w:lang w:val="en-US"/>
                    </w:rPr>
                    <w:t xml:space="preserve">4. </w:t>
                  </w:r>
                  <w:r w:rsidRPr="00D1264F">
                    <w:rPr>
                      <w:sz w:val="20"/>
                      <w:szCs w:val="20"/>
                    </w:rPr>
                    <w:t>СО</w:t>
                  </w:r>
                </w:p>
              </w:tc>
            </w:tr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Вещества, вводимые в состав ВВ для повышения его чувствительности к начальному импульсу и перед</w:t>
                  </w:r>
                  <w:r w:rsidRPr="00D1264F">
                    <w:rPr>
                      <w:sz w:val="20"/>
                      <w:szCs w:val="20"/>
                    </w:rPr>
                    <w:t>а</w:t>
                  </w:r>
                  <w:r w:rsidRPr="00D1264F">
                    <w:rPr>
                      <w:sz w:val="20"/>
                      <w:szCs w:val="20"/>
                    </w:rPr>
                    <w:t>че детонации это: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стабилизаторы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флегматизаторы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сенсибилизаторы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сшивки</w:t>
                  </w:r>
                </w:p>
              </w:tc>
            </w:tr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Какое взрывчатое вещество не является нитросоединением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тен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тринитротолулол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тетрил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октоген</w:t>
                  </w:r>
                </w:p>
              </w:tc>
            </w:tr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5. Какое ВВ не является смесью аммиачной селитры с нитросоединениями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граммонит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аммонал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аммонит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гранулит</w:t>
                  </w:r>
                </w:p>
              </w:tc>
            </w:tr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6. Какой цвет оболочки имеют  непредохранительные ВВ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D1264F">
                    <w:rPr>
                      <w:sz w:val="20"/>
                      <w:szCs w:val="20"/>
                    </w:rPr>
                    <w:t xml:space="preserve"> класса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белый 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красный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синий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желтый</w:t>
                  </w:r>
                </w:p>
              </w:tc>
            </w:tr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7. У каких ВВ скорость детонации более 4500 м/с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бризантных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низкобризантных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высокобризантных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метательных</w:t>
                  </w:r>
                </w:p>
              </w:tc>
            </w:tr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8. Какое взрывчатое вещество относится к порошкообразным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игданит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граммонит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гранипор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аммонит</w:t>
                  </w:r>
                </w:p>
              </w:tc>
            </w:tr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9. В бомбе Трауцля определяют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работоспособность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теплоту взрыва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объем газов при взрыве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скорость детонации</w:t>
                  </w:r>
                </w:p>
              </w:tc>
            </w:tr>
            <w:tr w:rsidR="00716208" w:rsidRPr="00D1264F" w:rsidTr="00D11FC4">
              <w:tc>
                <w:tcPr>
                  <w:tcW w:w="9571" w:type="dxa"/>
                </w:tcPr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10. Время сгорания 3 метров огнепроводного шнура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3 мин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5 мин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2 мин</w:t>
                  </w:r>
                </w:p>
                <w:p w:rsidR="00716208" w:rsidRPr="00D1264F" w:rsidRDefault="00716208" w:rsidP="00D11FC4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10 мин</w:t>
                  </w:r>
                </w:p>
              </w:tc>
            </w:tr>
          </w:tbl>
          <w:p w:rsidR="00716208" w:rsidRPr="009D67FD" w:rsidRDefault="00716208" w:rsidP="00D11FC4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</w:tc>
      </w:tr>
      <w:tr w:rsidR="00716208" w:rsidRPr="00BC665F" w:rsidTr="00D11FC4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13432B" w:rsidRDefault="00716208" w:rsidP="00D11FC4">
            <w:pPr>
              <w:rPr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ПК-11 </w:t>
            </w:r>
            <w:r w:rsidRPr="0013432B"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</w:t>
            </w:r>
            <w:r w:rsidRPr="0013432B">
              <w:rPr>
                <w:sz w:val="20"/>
                <w:szCs w:val="20"/>
              </w:rPr>
              <w:t>в</w:t>
            </w:r>
            <w:r w:rsidRPr="0013432B">
              <w:rPr>
                <w:sz w:val="20"/>
                <w:szCs w:val="20"/>
              </w:rPr>
              <w:t>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16208" w:rsidRPr="00BC665F" w:rsidTr="00D11FC4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виды отчетной документации;</w:t>
            </w:r>
          </w:p>
          <w:p w:rsidR="00716208" w:rsidRPr="00D1264F" w:rsidRDefault="00716208" w:rsidP="00D11F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Default="00716208" w:rsidP="00D11FC4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к экзамену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Виды и порядок испытания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Для каких складов разрабатываются декларации безопасности?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Единая книжка взрывника.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за запретной зоной склада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на территории склада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 и их причин при производстве взрывных работ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складов ВМ.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выдачи и возврата ВМ. Порядок ее заполнения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прихода и расхода ВМ. Порядок ее заполнения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Кто допускается к обучению профессии взрывника (мастера-взрывника)?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накладная. Порядок оформления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путевка на производство взрывных работ. Порядок оформления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Общие виды взрывных работ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Опасная и запретная зона при взрывных работах, ее границы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Основное содержание проекта массового взрыва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Основные требования правил безопасности к складам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Отказавший заряд. Действия взрывника при обнаружении отказавшего заряда.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Отказы и методы их ликвидации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Периодичность проверки знаний требований безопасности для взрывников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lastRenderedPageBreak/>
              <w:t>Персонал для взрывных работ и работ с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Порядок допуска людей в карьер после производства массового взрыва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Порядок ликвидации отказов ВВ с использованием при взрывных работах неэлектр</w:t>
            </w:r>
            <w:r w:rsidRPr="00E7333C">
              <w:rPr>
                <w:rFonts w:ascii="Times New Roman" w:eastAsia="MS Mincho" w:hAnsi="Times New Roman"/>
              </w:rPr>
              <w:t>и</w:t>
            </w:r>
            <w:r w:rsidRPr="00E7333C">
              <w:rPr>
                <w:rFonts w:ascii="Times New Roman" w:eastAsia="MS Mincho" w:hAnsi="Times New Roman"/>
              </w:rPr>
              <w:t>ческих систем инициирования.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Причины и порядок уничтожения ВМ.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Сигналы при производстве взрывных работ их значение, способы и порядок подачи.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Система информации об опасности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Специальности рабочих угольных и сланцевых шахт, направляемых на обучение пр</w:t>
            </w:r>
            <w:r w:rsidRPr="00E7333C">
              <w:rPr>
                <w:rFonts w:ascii="Times New Roman" w:eastAsia="MS Mincho" w:hAnsi="Times New Roman"/>
              </w:rPr>
              <w:t>о</w:t>
            </w:r>
            <w:r w:rsidRPr="00E7333C">
              <w:rPr>
                <w:rFonts w:ascii="Times New Roman" w:eastAsia="MS Mincho" w:hAnsi="Times New Roman"/>
              </w:rPr>
              <w:t>фессии взрывника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Специальные виды взрывных работ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скважинных зарядов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шпуровых зарядов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Требование к маршруту перевозки и порядок его оформления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безопасности при изготовлении боевиков и зажигательных трубок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безопасности при электровзрывании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автомобилю перевозящему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водителю автотранспорта при перевозке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Т</w:t>
            </w:r>
            <w:r w:rsidRPr="00E7333C">
              <w:rPr>
                <w:rFonts w:ascii="Times New Roman" w:eastAsia="MS Mincho" w:hAnsi="Times New Roman"/>
              </w:rPr>
              <w:t>ребования к механизмам для выполнения погрузочно-разгрузочных работ на складе ВМ и в хранилищах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нежилым строениям при кратковременном хранении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паспорту буровзрывных работ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передвижным складам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поверхностным и полууглубленным складам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разгрузочно-погрузочной площадке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типовому проекту буровзрывных работ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к электровзрывным сетям 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предъявляются к хранилищам складов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Требования, предъявляемые к предприятиям для получения права работы с ВМ пр</w:t>
            </w:r>
            <w:r w:rsidRPr="00E7333C">
              <w:rPr>
                <w:rFonts w:ascii="Times New Roman" w:eastAsia="MS Mincho" w:hAnsi="Times New Roman"/>
              </w:rPr>
              <w:t>о</w:t>
            </w:r>
            <w:r w:rsidRPr="00E7333C">
              <w:rPr>
                <w:rFonts w:ascii="Times New Roman" w:eastAsia="MS Mincho" w:hAnsi="Times New Roman"/>
              </w:rPr>
              <w:t>мышленного назначения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Формы учета взрывчатых материалов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аммиачной селитры на складах ВМ</w:t>
            </w:r>
          </w:p>
          <w:p w:rsidR="00716208" w:rsidRPr="00E7333C" w:rsidRDefault="00716208" w:rsidP="00D11FC4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ВМ в вагонах</w:t>
            </w:r>
          </w:p>
          <w:p w:rsidR="00716208" w:rsidRDefault="00716208" w:rsidP="00D11FC4">
            <w:pPr>
              <w:rPr>
                <w:sz w:val="20"/>
                <w:szCs w:val="20"/>
              </w:rPr>
            </w:pPr>
          </w:p>
        </w:tc>
      </w:tr>
      <w:tr w:rsidR="00716208" w:rsidRPr="00BC665F" w:rsidTr="00D11FC4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Заполнять необходимые отчетные документы в соответствии с установленной формой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Default="00716208" w:rsidP="00D11FC4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на защиту лабораторных работ: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Содержание единой книжки взрывника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Виды взрывных работ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Паспорт склада ВМ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эксплуатацию склада ВМ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прихода и расхода ВМ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выдачи и возврата ВМ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Наряд-накладная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Наряд-путевка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о допуске транспортного средства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Маршрут перевозки ВМ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Удостоверение на право перевозки ВМ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транспортное средство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Система информации об опасности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Аварийная карточка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Информационная таблица</w:t>
            </w:r>
          </w:p>
          <w:p w:rsidR="00716208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ликвидации отказов</w:t>
            </w:r>
          </w:p>
          <w:p w:rsidR="00716208" w:rsidRPr="0099111E" w:rsidRDefault="00716208" w:rsidP="00D11FC4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учета испытаний ВМ</w:t>
            </w:r>
          </w:p>
          <w:p w:rsidR="00716208" w:rsidRDefault="00716208" w:rsidP="00D11FC4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</w:p>
        </w:tc>
      </w:tr>
      <w:tr w:rsidR="00716208" w:rsidRPr="00BC665F" w:rsidTr="00D11FC4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контроля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Default="00716208" w:rsidP="00D11FC4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Перечень заданий на лабораторные работы</w:t>
            </w:r>
          </w:p>
          <w:p w:rsidR="00716208" w:rsidRDefault="00716208" w:rsidP="00D11FC4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сопротивления ЭВС</w:t>
            </w:r>
          </w:p>
          <w:p w:rsidR="00716208" w:rsidRPr="00F01ACD" w:rsidRDefault="00716208" w:rsidP="00D11FC4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безопасные расстояния по передачи детонации</w:t>
            </w:r>
          </w:p>
          <w:p w:rsidR="00716208" w:rsidRPr="00F01ACD" w:rsidRDefault="00716208" w:rsidP="00D11FC4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Расположение хранилищ на складе ВМ</w:t>
            </w:r>
          </w:p>
          <w:p w:rsidR="00716208" w:rsidRDefault="00716208" w:rsidP="00D11FC4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мероприятия по ликвидации отказов</w:t>
            </w:r>
          </w:p>
          <w:p w:rsidR="00716208" w:rsidRDefault="00716208" w:rsidP="00D11FC4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СИО</w:t>
            </w:r>
          </w:p>
          <w:p w:rsidR="00716208" w:rsidRDefault="00716208" w:rsidP="00D11FC4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Определение качества взрывной подготовки</w:t>
            </w:r>
          </w:p>
        </w:tc>
      </w:tr>
      <w:tr w:rsidR="00716208" w:rsidRPr="00BC665F" w:rsidTr="00D11FC4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C6418A" w:rsidRDefault="00716208" w:rsidP="00D11FC4">
            <w:pPr>
              <w:pStyle w:val="af4"/>
              <w:jc w:val="both"/>
              <w:rPr>
                <w:rFonts w:ascii="Times New Roman" w:eastAsia="MS Mincho" w:hAnsi="Times New Roman"/>
              </w:rPr>
            </w:pPr>
            <w:r w:rsidRPr="00C6418A">
              <w:rPr>
                <w:rFonts w:ascii="Times New Roman" w:hAnsi="Times New Roman"/>
                <w:b/>
              </w:rPr>
              <w:t>ПК-21</w:t>
            </w:r>
            <w:r w:rsidRPr="00C6418A">
              <w:rPr>
                <w:rFonts w:ascii="Times New Roman" w:hAnsi="Times New Roman"/>
              </w:rPr>
              <w:t xml:space="preserve"> 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16208" w:rsidRPr="00BC665F" w:rsidTr="00D11FC4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A62602" w:rsidRDefault="00716208" w:rsidP="00D11F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Нормативную документацию на проектир</w:t>
            </w: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вание взрывных работ;</w:t>
            </w:r>
          </w:p>
          <w:p w:rsidR="00716208" w:rsidRPr="00A62602" w:rsidRDefault="00716208" w:rsidP="00D11F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Default="00716208" w:rsidP="00D11FC4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Теоретические вопросы: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предприятия имеют право проводить работы, связанные с изготовлением, применением, хранением и учетом взрывчатых материалов промышленного назначения? Назовите основные требования к их организационному и техническому обеспечению.</w:t>
            </w:r>
          </w:p>
          <w:p w:rsidR="00716208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предприятиям, ведущим взрывные работы, разрешается изготавливать взры</w:t>
            </w:r>
            <w:r w:rsidRPr="00FA7647">
              <w:rPr>
                <w:rFonts w:ascii="Times New Roman" w:eastAsia="MS Mincho" w:hAnsi="Times New Roman"/>
              </w:rPr>
              <w:t>в</w:t>
            </w:r>
            <w:r w:rsidRPr="00FA7647">
              <w:rPr>
                <w:rFonts w:ascii="Times New Roman" w:eastAsia="MS Mincho" w:hAnsi="Times New Roman"/>
              </w:rPr>
              <w:t>чатые вещества? Назовите основные нормативные документы, требованиями которых необх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>димо руководствоваться при изготовлении ВВ?</w:t>
            </w:r>
          </w:p>
          <w:p w:rsidR="00716208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общие мероприятия по безопасности следует проводить при производстве взрывных р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бот? Кем они утверждаются?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Кто может выполнять взрывные работы? Допускается ли проведение взрывных работ без в</w:t>
            </w:r>
            <w:r w:rsidRPr="00FA7647">
              <w:rPr>
                <w:rFonts w:ascii="Times New Roman" w:eastAsia="MS Mincho" w:hAnsi="Times New Roman"/>
              </w:rPr>
              <w:t>ы</w:t>
            </w:r>
            <w:r w:rsidRPr="00FA7647">
              <w:rPr>
                <w:rFonts w:ascii="Times New Roman" w:eastAsia="MS Mincho" w:hAnsi="Times New Roman"/>
              </w:rPr>
              <w:t>дачи письменного наряда и при отсутствии лица технического надзору?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lastRenderedPageBreak/>
              <w:t>В каких случаях при взрывных работах назначается старший взрывник, и каковы его обязанн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>сти?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Назовите основные требования по экипировке взрывника.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По какой технической документации должны выполняться взрывные работы? Кто и каким о</w:t>
            </w:r>
            <w:r w:rsidRPr="00FA7647">
              <w:rPr>
                <w:rFonts w:ascii="Times New Roman" w:eastAsia="MS Mincho" w:hAnsi="Times New Roman"/>
              </w:rPr>
              <w:t>б</w:t>
            </w:r>
            <w:r w:rsidRPr="00FA7647">
              <w:rPr>
                <w:rFonts w:ascii="Times New Roman" w:eastAsia="MS Mincho" w:hAnsi="Times New Roman"/>
              </w:rPr>
              <w:t>разом должен быть с ней ознакомлен?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выполняются по проектам?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взрывные работы разрешается проводить по паспортам?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типовой проект взрывных работ и в каких случаях организация должна его разраб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тывать? Кем утверждается типовой проект буровзрывных работ при выполнении работ по</w:t>
            </w:r>
            <w:r w:rsidRPr="00FA7647">
              <w:rPr>
                <w:rFonts w:ascii="Times New Roman" w:eastAsia="MS Mincho" w:hAnsi="Times New Roman"/>
              </w:rPr>
              <w:t>д</w:t>
            </w:r>
            <w:r w:rsidRPr="00FA7647">
              <w:rPr>
                <w:rFonts w:ascii="Times New Roman" w:eastAsia="MS Mincho" w:hAnsi="Times New Roman"/>
              </w:rPr>
              <w:t>рядным способом.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 основании каких нормативных документов разрабатываются проекты и паспорта бур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>взрывных работ для конкретных условий в организациях, ведущих взрывные работы, в том числе с применением массовых взрывов?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массовым взрывом на земной поверхности и в подземных выработках?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основные решения должен содержать проект буровзрывных работ?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составления и содержании паспорта буровзрывных работ.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Разрешается ли уменьшать массу и число зарядов, предусмотренных паспортом и в каких сл</w:t>
            </w:r>
            <w:r w:rsidRPr="00FA7647">
              <w:rPr>
                <w:rFonts w:ascii="Times New Roman" w:eastAsia="MS Mincho" w:hAnsi="Times New Roman"/>
              </w:rPr>
              <w:t>у</w:t>
            </w:r>
            <w:r w:rsidRPr="00FA7647">
              <w:rPr>
                <w:rFonts w:ascii="Times New Roman" w:eastAsia="MS Mincho" w:hAnsi="Times New Roman"/>
              </w:rPr>
              <w:t>чаях?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разрешается проводить по схемам? Расскажите о содерж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нии схемы, порядке ее составления и утверждения.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опасная зона при взрывных работах? Как определяются ее границы?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охраны опасной зоны при взрывных работах на земной поверхности и в подземных выработках.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Кому и при каких условиях разрешается проход в опасную зону?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разрешается замена постов охраны опасной зоны предупредительными а</w:t>
            </w:r>
            <w:r w:rsidRPr="00FA7647">
              <w:rPr>
                <w:rFonts w:ascii="Times New Roman" w:eastAsia="MS Mincho" w:hAnsi="Times New Roman"/>
              </w:rPr>
              <w:t>н</w:t>
            </w:r>
            <w:r w:rsidRPr="00FA7647">
              <w:rPr>
                <w:rFonts w:ascii="Times New Roman" w:eastAsia="MS Mincho" w:hAnsi="Times New Roman"/>
              </w:rPr>
              <w:t>шлагами?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запретной зоной при взрывных работах, и в каких случаях она устанавл</w:t>
            </w:r>
            <w:r w:rsidRPr="00FA7647">
              <w:rPr>
                <w:rFonts w:ascii="Times New Roman" w:eastAsia="MS Mincho" w:hAnsi="Times New Roman"/>
              </w:rPr>
              <w:t>и</w:t>
            </w:r>
            <w:r w:rsidRPr="00FA7647">
              <w:rPr>
                <w:rFonts w:ascii="Times New Roman" w:eastAsia="MS Mincho" w:hAnsi="Times New Roman"/>
              </w:rPr>
              <w:t>вается? Назовите минимально допустимые размеры запретных зон при производстве массовых взрывов на открытых горных работах и в подземных горных выработках.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при производстве массовых взрывов вводится запретная зона и когда опасная?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сигналы подаются при производстве взрывных работ? Расскажите о значениях этих си</w:t>
            </w:r>
            <w:r w:rsidRPr="00FA7647">
              <w:rPr>
                <w:rFonts w:ascii="Times New Roman" w:eastAsia="MS Mincho" w:hAnsi="Times New Roman"/>
              </w:rPr>
              <w:t>г</w:t>
            </w:r>
            <w:r w:rsidRPr="00FA7647">
              <w:rPr>
                <w:rFonts w:ascii="Times New Roman" w:eastAsia="MS Mincho" w:hAnsi="Times New Roman"/>
              </w:rPr>
              <w:t>налов, способах и порядке подачи.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и кто допускает людей к месту взрыва после его проведения?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Какое число зарядов может взорвать взрывник в течение отведенного ему для этого времени и как устанавливается это число?</w:t>
            </w:r>
          </w:p>
          <w:p w:rsidR="00716208" w:rsidRPr="00FA7647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Для чего нужен забойник и из каких материалов он изготавливается?</w:t>
            </w:r>
          </w:p>
          <w:p w:rsidR="00716208" w:rsidRPr="00D743F1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lastRenderedPageBreak/>
              <w:t>Где должны быть расположены места укрытия мастеров-взрывников при взрывных работах в выработках угольных шахт, опасных по газу и пыли?</w:t>
            </w:r>
          </w:p>
          <w:p w:rsidR="00716208" w:rsidRPr="00D743F1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Какими документами определяются место расположения укрытия мастеров- взрывников при взрывных работах в угольных шахтах? Назовите предельно допустимое расстояние мест ра</w:t>
            </w:r>
            <w:r w:rsidRPr="00D743F1">
              <w:rPr>
                <w:rFonts w:ascii="Times New Roman" w:eastAsia="MS Mincho" w:hAnsi="Times New Roman"/>
              </w:rPr>
              <w:t>с</w:t>
            </w:r>
            <w:r w:rsidRPr="00D743F1">
              <w:rPr>
                <w:rFonts w:ascii="Times New Roman" w:eastAsia="MS Mincho" w:hAnsi="Times New Roman"/>
              </w:rPr>
              <w:t>положения постов охраны опасной зоны и остальных людей от укрытия мастера-взрывника.</w:t>
            </w:r>
          </w:p>
          <w:p w:rsidR="00716208" w:rsidRPr="00D743F1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Допускается ли совместные перевозка и хранение ВМ различных групп совместимости? Какие требования при этом должны выполняться?</w:t>
            </w:r>
          </w:p>
          <w:p w:rsidR="00716208" w:rsidRPr="00D743F1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такое утрата взрывчатых материалов? Каким документом определяется порядок расслед</w:t>
            </w:r>
            <w:r w:rsidRPr="00D743F1">
              <w:rPr>
                <w:rFonts w:ascii="Times New Roman" w:eastAsia="MS Mincho" w:hAnsi="Times New Roman"/>
              </w:rPr>
              <w:t>о</w:t>
            </w:r>
            <w:r w:rsidRPr="00D743F1">
              <w:rPr>
                <w:rFonts w:ascii="Times New Roman" w:eastAsia="MS Mincho" w:hAnsi="Times New Roman"/>
              </w:rPr>
              <w:t xml:space="preserve">вания случаев утрат ВВ. </w:t>
            </w:r>
          </w:p>
          <w:p w:rsidR="00716208" w:rsidRPr="00D743F1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причинах и порядке уничтожение ВМ.</w:t>
            </w:r>
          </w:p>
          <w:p w:rsidR="00716208" w:rsidRPr="00D743F1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Какие требования предъявляются к одежде персонала, непосредственно обращающегося с электродетонаторами.</w:t>
            </w:r>
          </w:p>
          <w:p w:rsidR="00716208" w:rsidRPr="00D743F1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доставки и размещения ВМ при подготовке и проведении массовых взрывов.</w:t>
            </w:r>
          </w:p>
          <w:p w:rsidR="00716208" w:rsidRPr="00D743F1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понимается под отказавшим зарядом? Расскажите о действиях взрывника в случае обн</w:t>
            </w:r>
            <w:r w:rsidRPr="00D743F1">
              <w:rPr>
                <w:rFonts w:ascii="Times New Roman" w:eastAsia="MS Mincho" w:hAnsi="Times New Roman"/>
              </w:rPr>
              <w:t>а</w:t>
            </w:r>
            <w:r w:rsidRPr="00D743F1">
              <w:rPr>
                <w:rFonts w:ascii="Times New Roman" w:eastAsia="MS Mincho" w:hAnsi="Times New Roman"/>
              </w:rPr>
              <w:t>ружения отказавшего заряда.</w:t>
            </w:r>
          </w:p>
          <w:p w:rsidR="00716208" w:rsidRPr="00D743F1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выполнения работ по ликвидации отказавших зарядов.</w:t>
            </w:r>
          </w:p>
          <w:p w:rsidR="00716208" w:rsidRDefault="00716208" w:rsidP="00D11FC4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 образом оформляется наряд-путевка в случаях, когда ликвидация отказавших зарядов не может быть закончена в данной смене? Кто при этом осуществляет допуск рабочих к месту работ после ликвидации отказа?</w:t>
            </w:r>
          </w:p>
        </w:tc>
      </w:tr>
      <w:tr w:rsidR="00716208" w:rsidRPr="00BC665F" w:rsidTr="00D11FC4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Pr="00A62602" w:rsidRDefault="00716208" w:rsidP="00D11FC4">
            <w:pPr>
              <w:rPr>
                <w:sz w:val="20"/>
                <w:szCs w:val="20"/>
              </w:rPr>
            </w:pPr>
            <w:r w:rsidRPr="00A62602">
              <w:rPr>
                <w:sz w:val="20"/>
                <w:szCs w:val="20"/>
              </w:rPr>
              <w:t>- Демонстрировать навыки разработки норм</w:t>
            </w:r>
            <w:r w:rsidRPr="00A62602">
              <w:rPr>
                <w:sz w:val="20"/>
                <w:szCs w:val="20"/>
              </w:rPr>
              <w:t>а</w:t>
            </w:r>
            <w:r w:rsidRPr="00A62602">
              <w:rPr>
                <w:sz w:val="20"/>
                <w:szCs w:val="20"/>
              </w:rPr>
              <w:t>тивной документацией по безопасному прои</w:t>
            </w:r>
            <w:r w:rsidRPr="00A62602">
              <w:rPr>
                <w:sz w:val="20"/>
                <w:szCs w:val="20"/>
              </w:rPr>
              <w:t>з</w:t>
            </w:r>
            <w:r w:rsidRPr="00A62602">
              <w:rPr>
                <w:sz w:val="20"/>
                <w:szCs w:val="20"/>
              </w:rPr>
              <w:t>водству взрывных работ;</w:t>
            </w:r>
          </w:p>
          <w:p w:rsidR="00716208" w:rsidRDefault="00716208" w:rsidP="00D11F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Использовать нормативную документацию при проектировании 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Default="00716208" w:rsidP="00D11FC4">
            <w:pPr>
              <w:rPr>
                <w:sz w:val="20"/>
                <w:szCs w:val="20"/>
              </w:rPr>
            </w:pPr>
            <w:r w:rsidRPr="00D743F1">
              <w:rPr>
                <w:sz w:val="20"/>
                <w:szCs w:val="20"/>
              </w:rPr>
              <w:t>Пример теста</w:t>
            </w:r>
          </w:p>
          <w:p w:rsidR="00716208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1.При поступлении на склад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(входной контроль)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процессе хранения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(периодически)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процессе хранения при возникновении сомнений 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доброкачественности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4.Перед истечением гарантийного срока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5.По истечении 2-3 месяцев гарантийного срока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2) Кто подписывает наряд-накладную?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1.Начальник участка взрывных работ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2.Руководитель организации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3.Заведующий складом ВМ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 xml:space="preserve">4.Главный бухгалтер организации 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lastRenderedPageBreak/>
              <w:t>3) В каких количествах должны изготавливаться патроны на местах производства работ или в других местах, установленных руководителем предприятия?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1 суток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рабочей смены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за один прием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4.Правильного ответа нет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5) Кем утверждается типовой проект при ведении взрывных работ подрядным способом?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1.Организацией-заказчиком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2.Организацией-подрядчиком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3.Организацией-подрядчиком и организацией-заказчиком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6)При какой глубине скважин обязательно дублирование внутрискважинной взрывной сети?</w:t>
            </w:r>
          </w:p>
          <w:p w:rsidR="00716208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7) Какие способы запрещены при ликвидации отказавших камерных зарядов?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1.Разборка забойки с последующим вводом нового боевика, забойки и взрывания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2.Разборка забойки с последующим извлечением заряда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3.С проведением дополнительных выработок по проекту, утвержденному руководителем предприятия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4.Разборка породы ковшом экскаватора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8) При каком условии может быть восстановлен Талон предупреждения взрывнику, соверши</w:t>
            </w:r>
            <w:r w:rsidRPr="005054F2">
              <w:rPr>
                <w:rFonts w:ascii="Times New Roman" w:hAnsi="Times New Roman"/>
                <w:b/>
              </w:rPr>
              <w:t>в</w:t>
            </w:r>
            <w:r w:rsidRPr="005054F2">
              <w:rPr>
                <w:rFonts w:ascii="Times New Roman" w:hAnsi="Times New Roman"/>
                <w:b/>
              </w:rPr>
              <w:t xml:space="preserve">шему повторное нарушение требований установленного порядка хранения, транспортирования, использования или учета взрывчатых материалов? 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1.После сдачи экзамена специальной комиссии организации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2.После месячной стажировки и</w:t>
            </w:r>
            <w:r w:rsidRPr="005714C0">
              <w:rPr>
                <w:rFonts w:ascii="Times New Roman" w:hAnsi="Times New Roman"/>
              </w:rPr>
              <w:t xml:space="preserve"> сдачи экзамена комиссии организации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3.После сдачи экзамена по профессии взрывника квалификационной комиссии под председательством представителя территориального органа Ростехнадзора России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4.После лишения права производства взрывных работ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на срок до трех месяцев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9) Охрана склада ВМ устанавливается с целью?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1.Обеспечение пропускного режима, контроля ввоза и вывоза ВМ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2.Принятие мер при нарушении правил хранения ВМ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3.Предотвращение и пресечение попыток проникновения на склад, хищения ВМ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lastRenderedPageBreak/>
              <w:t>4.Принятие мер при стихийных бедствиях на складе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</w:p>
          <w:p w:rsidR="00716208" w:rsidRPr="005054F2" w:rsidRDefault="00716208" w:rsidP="00D11FC4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10) Что включается в проект БВР?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1.Основные параметры БВР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2.Конструкции зарядов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3.Значение звуковых сигналов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4.Опасная зона и охрана этой зоны с учетом объектов, находящихся в ее пределах</w:t>
            </w:r>
          </w:p>
          <w:p w:rsidR="00716208" w:rsidRPr="005714C0" w:rsidRDefault="00716208" w:rsidP="00D11FC4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5.Мероприятия по безопасности, дополняющие требования Правил</w:t>
            </w:r>
          </w:p>
          <w:p w:rsidR="00716208" w:rsidRDefault="00716208" w:rsidP="00D11FC4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 w:rsidRPr="005714C0">
              <w:rPr>
                <w:rFonts w:ascii="Times New Roman" w:hAnsi="Times New Roman"/>
              </w:rPr>
              <w:t>6.Ожидаемые результаты взрыв</w:t>
            </w:r>
          </w:p>
        </w:tc>
      </w:tr>
      <w:tr w:rsidR="00716208" w:rsidRPr="00BC665F" w:rsidTr="00D11FC4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208" w:rsidRDefault="00716208" w:rsidP="00D11F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Отраслевыми правилами безопасности при проектировании взрывных работ;</w:t>
            </w:r>
          </w:p>
          <w:p w:rsidR="00716208" w:rsidRDefault="00716208" w:rsidP="00D11F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6208" w:rsidRDefault="00716208" w:rsidP="00D11FC4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Задания на лабораторную работу</w:t>
            </w:r>
          </w:p>
          <w:p w:rsidR="00716208" w:rsidRDefault="00716208" w:rsidP="00D11FC4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разлету кусков</w:t>
            </w:r>
          </w:p>
          <w:p w:rsidR="00716208" w:rsidRDefault="00716208" w:rsidP="00D11FC4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сейсмике</w:t>
            </w:r>
          </w:p>
          <w:p w:rsidR="00716208" w:rsidRPr="00F01ACD" w:rsidRDefault="00716208" w:rsidP="00D11FC4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УВВ</w:t>
            </w:r>
          </w:p>
          <w:p w:rsidR="00716208" w:rsidRPr="00F01ACD" w:rsidRDefault="00716208" w:rsidP="00D11FC4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газовому фактору</w:t>
            </w:r>
          </w:p>
        </w:tc>
      </w:tr>
    </w:tbl>
    <w:p w:rsidR="00716208" w:rsidRDefault="00716208" w:rsidP="00716208">
      <w:pPr>
        <w:pStyle w:val="Style4"/>
        <w:widowControl/>
        <w:ind w:firstLine="567"/>
        <w:jc w:val="both"/>
        <w:rPr>
          <w:rStyle w:val="FontStyle20"/>
        </w:rPr>
      </w:pPr>
    </w:p>
    <w:p w:rsidR="00716208" w:rsidRDefault="00716208" w:rsidP="0071620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716208" w:rsidRDefault="00716208" w:rsidP="00716208">
      <w:pPr>
        <w:rPr>
          <w:rStyle w:val="FontStyle20"/>
          <w:rFonts w:ascii="Times New Roman" w:hAnsi="Times New Roman"/>
          <w:sz w:val="24"/>
          <w:szCs w:val="24"/>
        </w:rPr>
        <w:sectPr w:rsidR="00716208" w:rsidSect="009D67F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16208" w:rsidRPr="00CA3644" w:rsidRDefault="00716208" w:rsidP="00716208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1326F7" w:rsidRPr="00CA3644" w:rsidRDefault="001326F7" w:rsidP="001326F7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и безопасность взрывных р</w:t>
      </w:r>
      <w:r>
        <w:t>а</w:t>
      </w:r>
      <w:r>
        <w:t>бот</w:t>
      </w:r>
      <w:r w:rsidRPr="00CA3644">
        <w:t>» включает теоретические вопросы, позволяющие оценить уровень усвоения обучающ</w:t>
      </w:r>
      <w:r w:rsidRPr="00CA3644">
        <w:t>и</w:t>
      </w:r>
      <w:r w:rsidRPr="00CA3644">
        <w:t>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1326F7" w:rsidRDefault="001326F7" w:rsidP="001326F7">
      <w:pPr>
        <w:ind w:firstLine="567"/>
      </w:pPr>
      <w:r>
        <w:t>Зачет</w:t>
      </w:r>
      <w:r w:rsidRPr="00CA3644">
        <w:t xml:space="preserve"> по данной дисциплине проводится в </w:t>
      </w:r>
      <w:r>
        <w:t>виде тестирования, тест состоит из 20 теор</w:t>
      </w:r>
      <w:r>
        <w:t>е</w:t>
      </w:r>
      <w:r>
        <w:t>тических вопросов.</w:t>
      </w:r>
    </w:p>
    <w:p w:rsidR="001326F7" w:rsidRDefault="001326F7" w:rsidP="001326F7">
      <w:pPr>
        <w:ind w:firstLine="567"/>
      </w:pPr>
      <w:r>
        <w:t>60-100% - зачтено;</w:t>
      </w:r>
    </w:p>
    <w:p w:rsidR="001326F7" w:rsidRPr="00CA3644" w:rsidRDefault="001326F7" w:rsidP="001326F7">
      <w:pPr>
        <w:ind w:firstLine="567"/>
      </w:pPr>
      <w:r>
        <w:t>менее 60% - не зачтено.</w:t>
      </w:r>
    </w:p>
    <w:p w:rsidR="001326F7" w:rsidRDefault="001326F7" w:rsidP="00716208">
      <w:pPr>
        <w:ind w:firstLine="709"/>
        <w:jc w:val="both"/>
      </w:pPr>
    </w:p>
    <w:p w:rsidR="00716208" w:rsidRPr="00CA3644" w:rsidRDefault="00716208" w:rsidP="00716208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и безопасность взрывных р</w:t>
      </w:r>
      <w:r>
        <w:t>а</w:t>
      </w:r>
      <w:r>
        <w:t>бот</w:t>
      </w:r>
      <w:r w:rsidRPr="00CA3644">
        <w:t>» включает теоретические вопросы, позволяющие оценить уровень усвоения обучающ</w:t>
      </w:r>
      <w:r w:rsidRPr="00CA3644">
        <w:t>и</w:t>
      </w:r>
      <w:r w:rsidRPr="00CA3644">
        <w:t>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716208" w:rsidRPr="00CA3644" w:rsidRDefault="00716208" w:rsidP="00716208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716208" w:rsidRPr="00CA3644" w:rsidRDefault="00716208" w:rsidP="00716208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716208" w:rsidRPr="00CA3644" w:rsidRDefault="00716208" w:rsidP="00716208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</w:t>
      </w:r>
      <w:r w:rsidRPr="00CA3644">
        <w:t>и</w:t>
      </w:r>
      <w:r w:rsidRPr="00CA3644">
        <w:t>рованности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16208" w:rsidRPr="00CA3644" w:rsidRDefault="00716208" w:rsidP="00716208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</w:t>
      </w:r>
      <w:r w:rsidRPr="00CA3644">
        <w:t>о</w:t>
      </w:r>
      <w:r w:rsidRPr="00CA3644">
        <w:t>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16208" w:rsidRPr="00CA3644" w:rsidRDefault="00716208" w:rsidP="00716208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>вень сформированности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716208" w:rsidRPr="00CA3644" w:rsidRDefault="00716208" w:rsidP="00716208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716208" w:rsidRPr="00CA3644" w:rsidRDefault="00716208" w:rsidP="00716208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16208" w:rsidRDefault="00716208" w:rsidP="0071620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16208" w:rsidRDefault="00716208" w:rsidP="0071620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16208" w:rsidRPr="00323558" w:rsidRDefault="00716208" w:rsidP="00716208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716208" w:rsidRPr="00323558" w:rsidRDefault="00716208" w:rsidP="00716208">
      <w:pPr>
        <w:ind w:left="709" w:hanging="142"/>
        <w:rPr>
          <w:b/>
          <w:bCs/>
        </w:rPr>
      </w:pPr>
    </w:p>
    <w:p w:rsidR="0074706B" w:rsidRPr="0003426A" w:rsidRDefault="0074706B" w:rsidP="0074706B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74706B" w:rsidRDefault="0074706B" w:rsidP="0074706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>
        <w:rPr>
          <w:color w:val="111111"/>
          <w:shd w:val="clear" w:color="auto" w:fill="FFFFFF"/>
        </w:rPr>
        <w:t>Катанов, И.Б. Технология и безопасность взрывных работ [Электронный ресурс] : учебное пособие / И.Б. Катанов. — Электрон. дан. — Кемерово : КузГТУ имени Т.Ф. Горб</w:t>
      </w:r>
      <w:r>
        <w:rPr>
          <w:color w:val="111111"/>
          <w:shd w:val="clear" w:color="auto" w:fill="FFFFFF"/>
        </w:rPr>
        <w:t>а</w:t>
      </w:r>
      <w:r>
        <w:rPr>
          <w:color w:val="111111"/>
          <w:shd w:val="clear" w:color="auto" w:fill="FFFFFF"/>
        </w:rPr>
        <w:t xml:space="preserve">чева, 2012. — 112 с. — Режим доступа: </w:t>
      </w:r>
      <w:hyperlink r:id="rId54" w:history="1">
        <w:r w:rsidRPr="00E63D1A">
          <w:rPr>
            <w:rStyle w:val="af"/>
            <w:shd w:val="clear" w:color="auto" w:fill="FFFFFF"/>
          </w:rPr>
          <w:t>https://e.lanbook.com/book/69448</w:t>
        </w:r>
      </w:hyperlink>
      <w:r>
        <w:rPr>
          <w:color w:val="111111"/>
          <w:shd w:val="clear" w:color="auto" w:fill="FFFFFF"/>
        </w:rPr>
        <w:t>. — Загл. с экрана.</w:t>
      </w:r>
    </w:p>
    <w:p w:rsidR="0074706B" w:rsidRDefault="0074706B" w:rsidP="0074706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E63D1A">
        <w:rPr>
          <w:snapToGrid w:val="0"/>
        </w:rPr>
        <w:t>Белин, В.А. Технология и безопасность взрывных работ : учебное пособие / В.А. Б</w:t>
      </w:r>
      <w:r w:rsidRPr="00E63D1A">
        <w:rPr>
          <w:snapToGrid w:val="0"/>
        </w:rPr>
        <w:t>е</w:t>
      </w:r>
      <w:r w:rsidRPr="00E63D1A">
        <w:rPr>
          <w:snapToGrid w:val="0"/>
        </w:rPr>
        <w:t xml:space="preserve">лин, М.Г. Горбонос, Р.Л. Коротков. — Москва : МИСИС, 2019. — 74 с. — ISBN 978-5-907061-08-8. — Текст : электронный // Электронно-библиотечная система «Лань» : [сайт]. — URL: </w:t>
      </w:r>
      <w:hyperlink r:id="rId55" w:history="1">
        <w:r w:rsidRPr="00E63D1A">
          <w:rPr>
            <w:rStyle w:val="af"/>
            <w:snapToGrid w:val="0"/>
          </w:rPr>
          <w:t>https://e.lanbook.com/book/116909</w:t>
        </w:r>
      </w:hyperlink>
      <w:r w:rsidRPr="00E63D1A">
        <w:rPr>
          <w:snapToGrid w:val="0"/>
        </w:rPr>
        <w:t xml:space="preserve"> (дата обращения: 30.10.2019). — Режим доступа: для авториз. пользователей.</w:t>
      </w:r>
    </w:p>
    <w:p w:rsidR="0074706B" w:rsidRDefault="0074706B" w:rsidP="0074706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E54F80">
        <w:rPr>
          <w:snapToGrid w:val="0"/>
        </w:rPr>
        <w:t>Кутузов, Б.Н. Проектирование и организация взрывных работ : учебник / Б.Н. Кут</w:t>
      </w:r>
      <w:r w:rsidRPr="00E54F80">
        <w:rPr>
          <w:snapToGrid w:val="0"/>
        </w:rPr>
        <w:t>у</w:t>
      </w:r>
      <w:r w:rsidRPr="00E54F80">
        <w:rPr>
          <w:snapToGrid w:val="0"/>
        </w:rPr>
        <w:t xml:space="preserve">зов, В.А. Белин. — Москва : Горная книга, 2012. — 416 с. — ISBN 978-5-98672-283-2. — </w:t>
      </w:r>
      <w:r w:rsidRPr="00E54F80">
        <w:rPr>
          <w:snapToGrid w:val="0"/>
        </w:rPr>
        <w:lastRenderedPageBreak/>
        <w:t xml:space="preserve">Текст : электронный // Лань : электронно-библиотечная система. — URL: </w:t>
      </w:r>
      <w:hyperlink r:id="rId56" w:history="1">
        <w:r w:rsidRPr="00E54F80">
          <w:rPr>
            <w:rStyle w:val="af"/>
            <w:snapToGrid w:val="0"/>
          </w:rPr>
          <w:t>https://e.lanbook.com/book/66436</w:t>
        </w:r>
      </w:hyperlink>
      <w:r w:rsidRPr="00E54F80">
        <w:rPr>
          <w:snapToGrid w:val="0"/>
        </w:rPr>
        <w:t xml:space="preserve"> (дата обращения: 05.02.2020). — Режим доступа: для авт</w:t>
      </w:r>
      <w:r w:rsidRPr="00E54F80">
        <w:rPr>
          <w:snapToGrid w:val="0"/>
        </w:rPr>
        <w:t>о</w:t>
      </w:r>
      <w:r w:rsidRPr="00E54F80">
        <w:rPr>
          <w:snapToGrid w:val="0"/>
        </w:rPr>
        <w:t>риз. пользователей.</w:t>
      </w:r>
    </w:p>
    <w:p w:rsidR="0074706B" w:rsidRPr="00577B79" w:rsidRDefault="0074706B" w:rsidP="0074706B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</w:p>
    <w:p w:rsidR="0074706B" w:rsidRPr="00323558" w:rsidRDefault="0074706B" w:rsidP="0074706B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74706B" w:rsidRDefault="0074706B" w:rsidP="0074706B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E1F7C">
        <w:rPr>
          <w:sz w:val="24"/>
          <w:szCs w:val="24"/>
        </w:rPr>
        <w:t>Взрывное разрушение горных пород. Расчет параметров буровзрывных работ на о</w:t>
      </w:r>
      <w:r w:rsidRPr="00AE1F7C">
        <w:rPr>
          <w:sz w:val="24"/>
          <w:szCs w:val="24"/>
        </w:rPr>
        <w:t>т</w:t>
      </w:r>
      <w:r w:rsidRPr="00AE1F7C">
        <w:rPr>
          <w:sz w:val="24"/>
          <w:szCs w:val="24"/>
        </w:rPr>
        <w:t>крытых горных разработках : учебное пособие / В.А. Белин, М.Г. Горбонос, Р.Л. Коротков, И.Т. Ким. — Москва : МИСИС, 2019. — 97 с. — ISBN 978-5-907061-09-5. — Текст : эле</w:t>
      </w:r>
      <w:r w:rsidRPr="00AE1F7C">
        <w:rPr>
          <w:sz w:val="24"/>
          <w:szCs w:val="24"/>
        </w:rPr>
        <w:t>к</w:t>
      </w:r>
      <w:r w:rsidRPr="00AE1F7C">
        <w:rPr>
          <w:sz w:val="24"/>
          <w:szCs w:val="24"/>
        </w:rPr>
        <w:t xml:space="preserve">тронный // Лань : электронно-библиотечная система. — URL: </w:t>
      </w:r>
      <w:hyperlink r:id="rId57" w:history="1">
        <w:r w:rsidRPr="00AE1F7C">
          <w:rPr>
            <w:rStyle w:val="af"/>
            <w:sz w:val="24"/>
            <w:szCs w:val="24"/>
          </w:rPr>
          <w:t>https://e.lanbook.com/book/116910</w:t>
        </w:r>
      </w:hyperlink>
      <w:r w:rsidRPr="00AE1F7C">
        <w:rPr>
          <w:sz w:val="24"/>
          <w:szCs w:val="24"/>
        </w:rPr>
        <w:t xml:space="preserve"> (дата обращения: 05.02.2020). — Режим доступа: для авт</w:t>
      </w:r>
      <w:r w:rsidRPr="00AE1F7C">
        <w:rPr>
          <w:sz w:val="24"/>
          <w:szCs w:val="24"/>
        </w:rPr>
        <w:t>о</w:t>
      </w:r>
      <w:r w:rsidRPr="00AE1F7C">
        <w:rPr>
          <w:sz w:val="24"/>
          <w:szCs w:val="24"/>
        </w:rPr>
        <w:t>риз. пользователей.</w:t>
      </w:r>
    </w:p>
    <w:p w:rsidR="0074706B" w:rsidRPr="00F61DD3" w:rsidRDefault="0074706B" w:rsidP="0074706B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1DD3">
        <w:rPr>
          <w:sz w:val="24"/>
          <w:szCs w:val="24"/>
        </w:rPr>
        <w:t xml:space="preserve"> Эткин М.Б., Азаркович А.Е. Взрывные работы в энергетическом и промышленном строительстве: Научно-практическое руководство.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 xml:space="preserve">М.: </w:t>
      </w:r>
      <w:r>
        <w:rPr>
          <w:sz w:val="24"/>
          <w:szCs w:val="24"/>
        </w:rPr>
        <w:t>МГГУ</w:t>
      </w:r>
      <w:r w:rsidRPr="00F61DD3">
        <w:rPr>
          <w:sz w:val="24"/>
          <w:szCs w:val="24"/>
        </w:rPr>
        <w:t>, 2004.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-3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17с.</w:t>
      </w:r>
    </w:p>
    <w:p w:rsidR="0074706B" w:rsidRDefault="0074706B" w:rsidP="0074706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t xml:space="preserve">3. </w:t>
      </w:r>
      <w:r w:rsidRPr="00F61DD3">
        <w:t>Матвейчук В.В., Чурсалов В.П. Взрывные работы: Учебное пособие.</w:t>
      </w:r>
      <w:r>
        <w:t xml:space="preserve"> </w:t>
      </w:r>
      <w:r w:rsidRPr="00F61DD3">
        <w:t>-</w:t>
      </w:r>
      <w:r>
        <w:t xml:space="preserve"> </w:t>
      </w:r>
      <w:r w:rsidRPr="00F61DD3">
        <w:t>М.: Академ</w:t>
      </w:r>
      <w:r w:rsidRPr="00F61DD3">
        <w:t>и</w:t>
      </w:r>
      <w:r w:rsidRPr="00F61DD3">
        <w:t>ческий Проект, 2002.-384с.</w:t>
      </w:r>
    </w:p>
    <w:p w:rsidR="0074706B" w:rsidRDefault="0074706B" w:rsidP="0074706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4. Кутузов Б.Н. Методы ведения взрывных работ. Ч 1. Разрушение горных пород взр</w:t>
      </w:r>
      <w:r>
        <w:rPr>
          <w:snapToGrid w:val="0"/>
        </w:rPr>
        <w:t>ы</w:t>
      </w:r>
      <w:r>
        <w:rPr>
          <w:snapToGrid w:val="0"/>
        </w:rPr>
        <w:t>вом: Учебник для вузов.- М.: Изд-во МГГУ, 2009. -472 с.</w:t>
      </w:r>
    </w:p>
    <w:p w:rsidR="0074706B" w:rsidRDefault="0074706B" w:rsidP="0074706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5. Федеральные нормы и правила в области промышленной безопасности «П</w:t>
      </w:r>
      <w:r w:rsidRPr="00744A4D">
        <w:rPr>
          <w:snapToGrid w:val="0"/>
        </w:rPr>
        <w:t>равила безопасности при вз</w:t>
      </w:r>
      <w:r>
        <w:rPr>
          <w:snapToGrid w:val="0"/>
        </w:rPr>
        <w:t>рывных работах». М.: Недра, 2019.</w:t>
      </w:r>
    </w:p>
    <w:p w:rsidR="0074706B" w:rsidRPr="00577B79" w:rsidRDefault="0074706B" w:rsidP="0074706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6. </w:t>
      </w:r>
      <w:r w:rsidRPr="00577B79">
        <w:rPr>
          <w:shd w:val="clear" w:color="auto" w:fill="F2F2F2"/>
        </w:rPr>
        <w:t>Эмульсионные ВВ, гранэмиты и ANFO: структура, инициирование, физико-технические основы создания : учебное пособие / С.А. Горинов, Б.Н. Кутузов, Е.П. Собина, И.Ю. Маслов. — Москва : Горная книга, 2011. — 64 с. — ISBN 0236-1493. — Текст : эле</w:t>
      </w:r>
      <w:r w:rsidRPr="00577B79">
        <w:rPr>
          <w:shd w:val="clear" w:color="auto" w:fill="F2F2F2"/>
        </w:rPr>
        <w:t>к</w:t>
      </w:r>
      <w:r w:rsidRPr="00577B79">
        <w:rPr>
          <w:shd w:val="clear" w:color="auto" w:fill="F2F2F2"/>
        </w:rPr>
        <w:t xml:space="preserve">тронный // Лань : электронно-библиотечная система. — URL: </w:t>
      </w:r>
      <w:hyperlink r:id="rId58" w:history="1">
        <w:r w:rsidRPr="00E54F80">
          <w:rPr>
            <w:rStyle w:val="af"/>
            <w:shd w:val="clear" w:color="auto" w:fill="F2F2F2"/>
          </w:rPr>
          <w:t>https://e.lanbook.com/book/49678</w:t>
        </w:r>
      </w:hyperlink>
      <w:r w:rsidRPr="00577B79">
        <w:rPr>
          <w:shd w:val="clear" w:color="auto" w:fill="F2F2F2"/>
        </w:rPr>
        <w:t xml:space="preserve"> (дата обращения: 05.02.2020). — Режим доступа: для авт</w:t>
      </w:r>
      <w:r w:rsidRPr="00577B79">
        <w:rPr>
          <w:shd w:val="clear" w:color="auto" w:fill="F2F2F2"/>
        </w:rPr>
        <w:t>о</w:t>
      </w:r>
      <w:r w:rsidRPr="00577B79">
        <w:rPr>
          <w:shd w:val="clear" w:color="auto" w:fill="F2F2F2"/>
        </w:rPr>
        <w:t>риз. пользователей.</w:t>
      </w:r>
    </w:p>
    <w:p w:rsidR="0074706B" w:rsidRDefault="0074706B" w:rsidP="0074706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</w:p>
    <w:p w:rsidR="0074706B" w:rsidRPr="00F61DD3" w:rsidRDefault="0074706B" w:rsidP="0074706B">
      <w:pPr>
        <w:pStyle w:val="31"/>
        <w:spacing w:after="0"/>
        <w:ind w:left="0" w:firstLine="539"/>
        <w:jc w:val="both"/>
        <w:rPr>
          <w:sz w:val="24"/>
          <w:szCs w:val="24"/>
        </w:rPr>
      </w:pPr>
    </w:p>
    <w:p w:rsidR="0074706B" w:rsidRPr="00323558" w:rsidRDefault="0074706B" w:rsidP="0074706B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74706B" w:rsidRPr="00744A4D" w:rsidRDefault="0074706B" w:rsidP="0074706B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1 Угольников В.К., Симонов П.С., Денисов С.Е. Способы и средства взрывных работ. Часть 1. Огневое взрывание. - Магнитогорск: МГТУ, 2001. - 18 с.</w:t>
      </w:r>
    </w:p>
    <w:p w:rsidR="0074706B" w:rsidRPr="00744A4D" w:rsidRDefault="0074706B" w:rsidP="0074706B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2 Угольников В.К., Симонов П.С. Способы и средства взрывных работ. Часть 2. Эле</w:t>
      </w:r>
      <w:r w:rsidRPr="00744A4D">
        <w:t>к</w:t>
      </w:r>
      <w:r>
        <w:t>трическое взрывание.</w:t>
      </w:r>
      <w:r w:rsidRPr="00744A4D">
        <w:t xml:space="preserve"> Магнитогорск: МГТУ, 2001. - 18 с.</w:t>
      </w:r>
    </w:p>
    <w:p w:rsidR="0074706B" w:rsidRPr="00744A4D" w:rsidRDefault="0074706B" w:rsidP="0074706B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3 Угольников В.К., Симонов П.С. Техн</w:t>
      </w:r>
      <w:r>
        <w:t>ология взрывания с помощью ДШ.</w:t>
      </w:r>
      <w:r w:rsidRPr="00744A4D">
        <w:t xml:space="preserve"> Магнит</w:t>
      </w:r>
      <w:r w:rsidRPr="00744A4D">
        <w:t>о</w:t>
      </w:r>
      <w:r w:rsidRPr="00744A4D">
        <w:t>горск: МГТУ, 2001. - 18 с.</w:t>
      </w:r>
    </w:p>
    <w:p w:rsidR="0074706B" w:rsidRDefault="0074706B" w:rsidP="0074706B">
      <w:pPr>
        <w:tabs>
          <w:tab w:val="left" w:pos="1440"/>
          <w:tab w:val="left" w:pos="9648"/>
        </w:tabs>
        <w:ind w:firstLine="539"/>
        <w:jc w:val="both"/>
      </w:pPr>
      <w:r w:rsidRPr="00744A4D">
        <w:rPr>
          <w:snapToGrid w:val="0"/>
        </w:rPr>
        <w:t>4 Средства и технология взрывания с помощью неэлектрических систем иницииров</w:t>
      </w:r>
      <w:r w:rsidRPr="00744A4D">
        <w:rPr>
          <w:snapToGrid w:val="0"/>
        </w:rPr>
        <w:t>а</w:t>
      </w:r>
      <w:r w:rsidRPr="00744A4D">
        <w:rPr>
          <w:snapToGrid w:val="0"/>
        </w:rPr>
        <w:t>ния.</w:t>
      </w:r>
      <w:r>
        <w:t xml:space="preserve"> </w:t>
      </w:r>
      <w:r w:rsidRPr="00744A4D">
        <w:t>Магнитогорск: МГТУ, 2004. - 34 с.</w:t>
      </w:r>
    </w:p>
    <w:p w:rsidR="0074706B" w:rsidRPr="00744A4D" w:rsidRDefault="0074706B" w:rsidP="0074706B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t>5. Угольников В.К., Угольников Н.В. Основная документация при производстве взры</w:t>
      </w:r>
      <w:r>
        <w:t>в</w:t>
      </w:r>
      <w:r>
        <w:t>ных работ: методические указания к практическим работам по дисциплине «Технология и безопасность взрывных работ». Магнитогорск: Изд-во Магнитогорск. гос. техн. ун-та им. Г.И. Носова, 2011. 41 с.</w:t>
      </w:r>
    </w:p>
    <w:p w:rsidR="0074706B" w:rsidRDefault="0074706B" w:rsidP="0074706B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39"/>
        <w:jc w:val="both"/>
        <w:rPr>
          <w:snapToGrid w:val="0"/>
        </w:rPr>
      </w:pPr>
      <w:r w:rsidRPr="00666C73">
        <w:rPr>
          <w:rStyle w:val="FontStyle22"/>
        </w:rPr>
        <w:t>6</w:t>
      </w:r>
      <w:r w:rsidRPr="007F7556">
        <w:rPr>
          <w:snapToGrid w:val="0"/>
        </w:rPr>
        <w:t xml:space="preserve">. </w:t>
      </w:r>
      <w:r>
        <w:rPr>
          <w:snapToGrid w:val="0"/>
        </w:rPr>
        <w:t>Угольников В.К., Угольников Н.В. Действие взрыва в массиве горных пород: лабор</w:t>
      </w:r>
      <w:r>
        <w:rPr>
          <w:snapToGrid w:val="0"/>
        </w:rPr>
        <w:t>а</w:t>
      </w:r>
      <w:r>
        <w:rPr>
          <w:snapToGrid w:val="0"/>
        </w:rPr>
        <w:t>торный практикум по дисциплинам «Разрушение горных пород при ОГР», «Технология и безопасность взрывных работ» для студентов специальностей 130403, 130402, 130405. Ма</w:t>
      </w:r>
      <w:r>
        <w:rPr>
          <w:snapToGrid w:val="0"/>
        </w:rPr>
        <w:t>г</w:t>
      </w:r>
      <w:r>
        <w:rPr>
          <w:snapToGrid w:val="0"/>
        </w:rPr>
        <w:t>нитогорск: ГОУ ВПО «МГТУ», 2010. – 21 с.</w:t>
      </w:r>
    </w:p>
    <w:p w:rsidR="0074706B" w:rsidRDefault="0074706B" w:rsidP="0074706B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  <w:r>
        <w:rPr>
          <w:snapToGrid w:val="0"/>
        </w:rPr>
        <w:t>7.</w:t>
      </w:r>
      <w:r w:rsidRPr="007F7556">
        <w:rPr>
          <w:snapToGrid w:val="0"/>
        </w:rPr>
        <w:t xml:space="preserve"> </w:t>
      </w:r>
      <w:r w:rsidRPr="00DA1BD4">
        <w:rPr>
          <w:snapToGrid w:val="0"/>
        </w:rPr>
        <w:t>Угольников В.К.,</w:t>
      </w:r>
      <w:r>
        <w:rPr>
          <w:snapToGrid w:val="0"/>
        </w:rPr>
        <w:t xml:space="preserve"> Угольников Н.В.</w:t>
      </w:r>
      <w:r w:rsidRPr="00DA1BD4">
        <w:rPr>
          <w:snapToGrid w:val="0"/>
        </w:rPr>
        <w:t xml:space="preserve"> </w:t>
      </w:r>
      <w:r>
        <w:rPr>
          <w:snapToGrid w:val="0"/>
        </w:rPr>
        <w:t>Методы ведения взрывных работ</w:t>
      </w:r>
      <w:r w:rsidRPr="00DA1BD4">
        <w:rPr>
          <w:snapToGrid w:val="0"/>
        </w:rPr>
        <w:t xml:space="preserve">: </w:t>
      </w:r>
      <w:r>
        <w:rPr>
          <w:snapToGrid w:val="0"/>
        </w:rPr>
        <w:t>Лабораторный практикум</w:t>
      </w:r>
      <w:r w:rsidRPr="00DA1BD4">
        <w:rPr>
          <w:snapToGrid w:val="0"/>
        </w:rPr>
        <w:t xml:space="preserve"> – Магнито</w:t>
      </w:r>
      <w:r>
        <w:rPr>
          <w:snapToGrid w:val="0"/>
        </w:rPr>
        <w:t>горск: ГОУ ВПО «МГТУ», 2010 – 31</w:t>
      </w:r>
      <w:r w:rsidRPr="00DA1BD4">
        <w:rPr>
          <w:snapToGrid w:val="0"/>
        </w:rPr>
        <w:t xml:space="preserve"> с.</w:t>
      </w:r>
    </w:p>
    <w:p w:rsidR="0074706B" w:rsidRPr="00744A4D" w:rsidRDefault="0074706B" w:rsidP="0074706B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rPr>
          <w:snapToGrid w:val="0"/>
        </w:rPr>
        <w:t xml:space="preserve">8. В.К. </w:t>
      </w:r>
      <w:r>
        <w:t>Угольников В.К., Угольников Н.В. Определение безопасных расстояний при производстве взрывных работ на карьерах: методические указания по выполнению практ</w:t>
      </w:r>
      <w:r>
        <w:t>и</w:t>
      </w:r>
      <w:r>
        <w:t>ческих работ для студентов специальностей 130403, 130408. Магнитогорск: Изд-во Магнит</w:t>
      </w:r>
      <w:r>
        <w:t>о</w:t>
      </w:r>
      <w:r>
        <w:t>горск. гос. техн. ун-та им. Г.И. Носова, 2012. 29 с.</w:t>
      </w:r>
    </w:p>
    <w:p w:rsidR="0074706B" w:rsidRPr="00DA1BD4" w:rsidRDefault="0074706B" w:rsidP="0074706B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</w:p>
    <w:p w:rsidR="0074706B" w:rsidRPr="0003426A" w:rsidRDefault="0074706B" w:rsidP="0074706B">
      <w:pPr>
        <w:pStyle w:val="Style8"/>
        <w:widowControl/>
        <w:ind w:firstLine="720"/>
        <w:rPr>
          <w:rStyle w:val="FontStyle21"/>
        </w:rPr>
      </w:pPr>
    </w:p>
    <w:p w:rsidR="0074706B" w:rsidRDefault="0074706B" w:rsidP="0074706B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74706B" w:rsidRDefault="0074706B" w:rsidP="0074706B">
      <w:pPr>
        <w:spacing w:before="120"/>
        <w:contextualSpacing/>
        <w:rPr>
          <w:b/>
        </w:rPr>
      </w:pPr>
      <w:r w:rsidRPr="00EC5A28">
        <w:rPr>
          <w:b/>
        </w:rPr>
        <w:lastRenderedPageBreak/>
        <w:t>Программное обеспечение</w:t>
      </w:r>
    </w:p>
    <w:p w:rsidR="0074706B" w:rsidRDefault="0074706B" w:rsidP="0074706B">
      <w:pPr>
        <w:spacing w:before="120"/>
        <w:contextualSpacing/>
        <w:rPr>
          <w:b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74706B" w:rsidRPr="00E87FAC" w:rsidTr="007639FB">
        <w:tc>
          <w:tcPr>
            <w:tcW w:w="3190" w:type="dxa"/>
          </w:tcPr>
          <w:p w:rsidR="0074706B" w:rsidRPr="00E87FAC" w:rsidRDefault="0074706B" w:rsidP="007639FB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74706B" w:rsidRPr="00E87FAC" w:rsidRDefault="0074706B" w:rsidP="007639FB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74706B" w:rsidRPr="00E87FAC" w:rsidRDefault="0074706B" w:rsidP="007639FB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74706B" w:rsidRPr="00E87FAC" w:rsidTr="007639FB">
        <w:tc>
          <w:tcPr>
            <w:tcW w:w="3190" w:type="dxa"/>
          </w:tcPr>
          <w:p w:rsidR="0074706B" w:rsidRPr="00E87FAC" w:rsidRDefault="0074706B" w:rsidP="007639FB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74706B" w:rsidRPr="008A7E06" w:rsidRDefault="0074706B" w:rsidP="007639FB">
            <w:pPr>
              <w:spacing w:before="120"/>
              <w:contextualSpacing/>
            </w:pPr>
            <w:r w:rsidRPr="008A7E06">
              <w:t>Д-1227 от 08.10.2018</w:t>
            </w:r>
          </w:p>
          <w:p w:rsidR="0074706B" w:rsidRPr="008A7E06" w:rsidRDefault="0074706B" w:rsidP="007639FB">
            <w:pPr>
              <w:spacing w:before="120"/>
              <w:contextualSpacing/>
            </w:pPr>
            <w:r w:rsidRPr="008A7E06">
              <w:t>Д-757-17 от 27.06.2017</w:t>
            </w:r>
          </w:p>
          <w:p w:rsidR="0074706B" w:rsidRPr="008A7E06" w:rsidRDefault="0074706B" w:rsidP="007639FB">
            <w:pPr>
              <w:spacing w:before="120"/>
              <w:contextualSpacing/>
            </w:pPr>
            <w:r w:rsidRPr="008A7E06">
              <w:t>Д-593-16 от 20.05.2016</w:t>
            </w:r>
          </w:p>
          <w:p w:rsidR="0074706B" w:rsidRPr="008A7E06" w:rsidRDefault="0074706B" w:rsidP="007639FB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74706B" w:rsidRPr="008A7E06" w:rsidRDefault="0074706B" w:rsidP="007639FB">
            <w:pPr>
              <w:spacing w:before="120"/>
              <w:contextualSpacing/>
            </w:pPr>
            <w:r w:rsidRPr="008A7E06">
              <w:t>11.10.2021</w:t>
            </w:r>
          </w:p>
          <w:p w:rsidR="0074706B" w:rsidRPr="008A7E06" w:rsidRDefault="0074706B" w:rsidP="007639FB">
            <w:pPr>
              <w:spacing w:before="120"/>
              <w:contextualSpacing/>
            </w:pPr>
            <w:r w:rsidRPr="008A7E06">
              <w:t>27.07.2018</w:t>
            </w:r>
          </w:p>
          <w:p w:rsidR="0074706B" w:rsidRPr="008A7E06" w:rsidRDefault="0074706B" w:rsidP="007639FB">
            <w:pPr>
              <w:spacing w:before="120"/>
              <w:contextualSpacing/>
            </w:pPr>
            <w:r w:rsidRPr="008A7E06">
              <w:t>20.05.2017</w:t>
            </w:r>
          </w:p>
          <w:p w:rsidR="0074706B" w:rsidRPr="008A7E06" w:rsidRDefault="0074706B" w:rsidP="007639FB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74706B" w:rsidRPr="00E87FAC" w:rsidTr="007639FB">
        <w:tc>
          <w:tcPr>
            <w:tcW w:w="3190" w:type="dxa"/>
          </w:tcPr>
          <w:p w:rsidR="0074706B" w:rsidRPr="00E87FAC" w:rsidRDefault="0074706B" w:rsidP="007639FB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74706B" w:rsidRPr="00E87FAC" w:rsidRDefault="0074706B" w:rsidP="007639FB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74706B" w:rsidRPr="00E87FAC" w:rsidRDefault="0074706B" w:rsidP="007639FB">
            <w:pPr>
              <w:spacing w:before="120"/>
              <w:contextualSpacing/>
            </w:pPr>
            <w:r>
              <w:t>бессрочно</w:t>
            </w:r>
          </w:p>
        </w:tc>
      </w:tr>
      <w:tr w:rsidR="0074706B" w:rsidRPr="00E87FAC" w:rsidTr="007639FB">
        <w:tc>
          <w:tcPr>
            <w:tcW w:w="3190" w:type="dxa"/>
          </w:tcPr>
          <w:p w:rsidR="0074706B" w:rsidRPr="00E87FAC" w:rsidRDefault="0074706B" w:rsidP="007639FB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74706B" w:rsidRDefault="0074706B" w:rsidP="007639FB">
            <w:pPr>
              <w:spacing w:before="120"/>
              <w:contextualSpacing/>
            </w:pPr>
            <w:r>
              <w:t>Д-300-18 от 21.03.2018</w:t>
            </w:r>
          </w:p>
          <w:p w:rsidR="0074706B" w:rsidRDefault="0074706B" w:rsidP="007639FB">
            <w:pPr>
              <w:spacing w:before="120"/>
              <w:contextualSpacing/>
            </w:pPr>
            <w:r>
              <w:t>Д-1347-17 от 20.12.2017</w:t>
            </w:r>
          </w:p>
          <w:p w:rsidR="0074706B" w:rsidRDefault="0074706B" w:rsidP="007639FB">
            <w:pPr>
              <w:spacing w:before="120"/>
              <w:contextualSpacing/>
            </w:pPr>
            <w:r>
              <w:t>Д-1481-16 от 25.11.2016</w:t>
            </w:r>
          </w:p>
          <w:p w:rsidR="0074706B" w:rsidRPr="00E319E8" w:rsidRDefault="0074706B" w:rsidP="007639FB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74706B" w:rsidRDefault="0074706B" w:rsidP="007639FB">
            <w:pPr>
              <w:spacing w:before="120"/>
              <w:contextualSpacing/>
            </w:pPr>
            <w:r>
              <w:t>28.01.2020</w:t>
            </w:r>
          </w:p>
          <w:p w:rsidR="0074706B" w:rsidRDefault="0074706B" w:rsidP="007639FB">
            <w:pPr>
              <w:spacing w:before="120"/>
              <w:contextualSpacing/>
            </w:pPr>
            <w:r>
              <w:t>21.03.2018</w:t>
            </w:r>
          </w:p>
          <w:p w:rsidR="0074706B" w:rsidRDefault="0074706B" w:rsidP="007639FB">
            <w:pPr>
              <w:spacing w:before="120"/>
              <w:contextualSpacing/>
            </w:pPr>
            <w:r>
              <w:t>25.12.2017</w:t>
            </w:r>
          </w:p>
          <w:p w:rsidR="0074706B" w:rsidRPr="00E319E8" w:rsidRDefault="0074706B" w:rsidP="007639FB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74706B" w:rsidRPr="00E87FAC" w:rsidTr="007639FB">
        <w:tc>
          <w:tcPr>
            <w:tcW w:w="3190" w:type="dxa"/>
          </w:tcPr>
          <w:p w:rsidR="0074706B" w:rsidRPr="00E87FAC" w:rsidRDefault="0074706B" w:rsidP="007639FB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74706B" w:rsidRPr="00E87FAC" w:rsidRDefault="0074706B" w:rsidP="007639FB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74706B" w:rsidRPr="00E87FAC" w:rsidRDefault="0074706B" w:rsidP="007639FB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74706B" w:rsidRDefault="0074706B" w:rsidP="0074706B">
      <w:pPr>
        <w:spacing w:before="120"/>
        <w:contextualSpacing/>
        <w:rPr>
          <w:b/>
        </w:rPr>
      </w:pPr>
    </w:p>
    <w:p w:rsidR="0074706B" w:rsidRDefault="0074706B" w:rsidP="0074706B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74706B" w:rsidRDefault="0074706B" w:rsidP="0074706B">
      <w:pPr>
        <w:spacing w:before="120"/>
        <w:contextualSpacing/>
        <w:rPr>
          <w:b/>
        </w:rPr>
      </w:pPr>
    </w:p>
    <w:p w:rsidR="0074706B" w:rsidRPr="00CB627B" w:rsidRDefault="0074706B" w:rsidP="0074706B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>отрасль «Образование, на</w:t>
      </w:r>
      <w:r>
        <w:t>у</w:t>
      </w:r>
      <w:r>
        <w:t xml:space="preserve">ка». – </w:t>
      </w:r>
      <w:r>
        <w:rPr>
          <w:lang w:val="en-US"/>
        </w:rPr>
        <w:t>URL</w:t>
      </w:r>
      <w:r w:rsidRPr="004E6A07">
        <w:t xml:space="preserve">: </w:t>
      </w:r>
      <w:hyperlink r:id="rId59" w:history="1">
        <w:r w:rsidRPr="00DF478B">
          <w:rPr>
            <w:rStyle w:val="af"/>
            <w:lang w:val="en-US"/>
          </w:rPr>
          <w:t>http</w:t>
        </w:r>
        <w:r w:rsidRPr="00DF478B">
          <w:rPr>
            <w:rStyle w:val="af"/>
          </w:rPr>
          <w:t>://</w:t>
        </w:r>
        <w:r w:rsidRPr="00DF478B">
          <w:rPr>
            <w:rStyle w:val="af"/>
            <w:lang w:val="en-US"/>
          </w:rPr>
          <w:t>edication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polpred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com</w:t>
        </w:r>
        <w:r w:rsidRPr="00DF478B">
          <w:rPr>
            <w:rStyle w:val="af"/>
          </w:rPr>
          <w:t>/</w:t>
        </w:r>
      </w:hyperlink>
      <w:r w:rsidRPr="004E6A07">
        <w:t xml:space="preserve">. </w:t>
      </w:r>
    </w:p>
    <w:p w:rsidR="0074706B" w:rsidRPr="00E319E8" w:rsidRDefault="0074706B" w:rsidP="0074706B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60" w:history="1">
        <w:r w:rsidRPr="00DF478B">
          <w:rPr>
            <w:rStyle w:val="af"/>
            <w:lang w:val="en-US"/>
          </w:rPr>
          <w:t>https</w:t>
        </w:r>
        <w:r w:rsidRPr="004B40DC">
          <w:rPr>
            <w:rStyle w:val="af"/>
          </w:rPr>
          <w:t>://</w:t>
        </w:r>
        <w:r w:rsidRPr="00DF478B">
          <w:rPr>
            <w:rStyle w:val="af"/>
            <w:lang w:val="en-US"/>
          </w:rPr>
          <w:t>elibrary</w:t>
        </w:r>
        <w:r w:rsidRPr="004B40DC">
          <w:rPr>
            <w:rStyle w:val="af"/>
          </w:rPr>
          <w:t>.</w:t>
        </w:r>
        <w:r w:rsidRPr="00DF478B">
          <w:rPr>
            <w:rStyle w:val="af"/>
            <w:lang w:val="en-US"/>
          </w:rPr>
          <w:t>ru</w:t>
        </w:r>
        <w:r w:rsidRPr="004B40DC">
          <w:rPr>
            <w:rStyle w:val="af"/>
          </w:rPr>
          <w:t>/</w:t>
        </w:r>
        <w:r w:rsidRPr="00DF478B">
          <w:rPr>
            <w:rStyle w:val="af"/>
            <w:lang w:val="en-US"/>
          </w:rPr>
          <w:t>projest</w:t>
        </w:r>
        <w:r w:rsidRPr="004B40DC">
          <w:rPr>
            <w:rStyle w:val="af"/>
          </w:rPr>
          <w:t>_</w:t>
        </w:r>
        <w:r w:rsidRPr="00DF478B">
          <w:rPr>
            <w:rStyle w:val="af"/>
            <w:lang w:val="en-US"/>
          </w:rPr>
          <w:t>risc</w:t>
        </w:r>
        <w:r w:rsidRPr="004B40DC">
          <w:rPr>
            <w:rStyle w:val="af"/>
          </w:rPr>
          <w:t>.</w:t>
        </w:r>
        <w:r w:rsidRPr="00DF478B">
          <w:rPr>
            <w:rStyle w:val="af"/>
            <w:lang w:val="en-US"/>
          </w:rPr>
          <w:t>asp</w:t>
        </w:r>
      </w:hyperlink>
      <w:r w:rsidRPr="004B40DC">
        <w:t xml:space="preserve">. </w:t>
      </w:r>
    </w:p>
    <w:p w:rsidR="0074706B" w:rsidRPr="00E319E8" w:rsidRDefault="0074706B" w:rsidP="0074706B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61" w:history="1">
        <w:r w:rsidRPr="00DF478B">
          <w:rPr>
            <w:rStyle w:val="af"/>
            <w:lang w:val="en-US"/>
          </w:rPr>
          <w:t>https</w:t>
        </w:r>
        <w:r w:rsidRPr="00CA0330">
          <w:rPr>
            <w:rStyle w:val="af"/>
          </w:rPr>
          <w:t>://</w:t>
        </w:r>
        <w:r w:rsidRPr="00DF478B">
          <w:rPr>
            <w:rStyle w:val="af"/>
            <w:lang w:val="en-US"/>
          </w:rPr>
          <w:t>scholar</w:t>
        </w:r>
        <w:r w:rsidRPr="00CA0330">
          <w:rPr>
            <w:rStyle w:val="af"/>
          </w:rPr>
          <w:t>.</w:t>
        </w:r>
        <w:r w:rsidRPr="00DF478B">
          <w:rPr>
            <w:rStyle w:val="af"/>
            <w:lang w:val="en-US"/>
          </w:rPr>
          <w:t>google</w:t>
        </w:r>
        <w:r w:rsidRPr="00CA0330">
          <w:rPr>
            <w:rStyle w:val="af"/>
          </w:rPr>
          <w:t>.</w:t>
        </w:r>
        <w:r w:rsidRPr="00DF478B">
          <w:rPr>
            <w:rStyle w:val="af"/>
            <w:lang w:val="en-US"/>
          </w:rPr>
          <w:t>ru</w:t>
        </w:r>
        <w:r w:rsidRPr="00CA0330">
          <w:rPr>
            <w:rStyle w:val="af"/>
          </w:rPr>
          <w:t>/</w:t>
        </w:r>
      </w:hyperlink>
      <w:r w:rsidRPr="00CA0330">
        <w:t xml:space="preserve">. </w:t>
      </w:r>
    </w:p>
    <w:p w:rsidR="0074706B" w:rsidRPr="00CA0330" w:rsidRDefault="0074706B" w:rsidP="0074706B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62" w:history="1">
        <w:r w:rsidRPr="00DF478B">
          <w:rPr>
            <w:rStyle w:val="af"/>
          </w:rPr>
          <w:t>http://</w:t>
        </w:r>
        <w:r w:rsidRPr="00DF478B">
          <w:rPr>
            <w:rStyle w:val="af"/>
            <w:lang w:val="en-US"/>
          </w:rPr>
          <w:t>window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edu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ru</w:t>
        </w:r>
        <w:r w:rsidRPr="00DF478B">
          <w:rPr>
            <w:rStyle w:val="af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74706B" w:rsidRDefault="0074706B" w:rsidP="0074706B">
      <w:pPr>
        <w:pStyle w:val="21"/>
        <w:spacing w:after="0" w:line="240" w:lineRule="auto"/>
        <w:ind w:left="0" w:firstLine="540"/>
        <w:jc w:val="both"/>
      </w:pPr>
    </w:p>
    <w:p w:rsidR="0074706B" w:rsidRPr="0008476D" w:rsidRDefault="0074706B" w:rsidP="0074706B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74706B" w:rsidRPr="00346EBF" w:rsidRDefault="0074706B" w:rsidP="0074706B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74706B" w:rsidRPr="00346EBF" w:rsidTr="007639FB">
        <w:trPr>
          <w:tblHeader/>
        </w:trPr>
        <w:tc>
          <w:tcPr>
            <w:tcW w:w="1890" w:type="pct"/>
            <w:vAlign w:val="center"/>
          </w:tcPr>
          <w:p w:rsidR="0074706B" w:rsidRPr="00346EBF" w:rsidRDefault="0074706B" w:rsidP="007639FB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74706B" w:rsidRPr="00346EBF" w:rsidRDefault="0074706B" w:rsidP="007639FB">
            <w:pPr>
              <w:jc w:val="center"/>
            </w:pPr>
            <w:r w:rsidRPr="00346EBF">
              <w:t>Оснащение аудитории</w:t>
            </w:r>
          </w:p>
        </w:tc>
      </w:tr>
      <w:tr w:rsidR="0074706B" w:rsidRPr="00346EBF" w:rsidTr="007639FB">
        <w:tc>
          <w:tcPr>
            <w:tcW w:w="1890" w:type="pct"/>
          </w:tcPr>
          <w:p w:rsidR="0074706B" w:rsidRPr="00626A5B" w:rsidRDefault="0074706B" w:rsidP="007639FB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74706B" w:rsidRPr="00E20930" w:rsidRDefault="0074706B" w:rsidP="007639FB">
            <w:r w:rsidRPr="00626A5B">
              <w:rPr>
                <w:color w:val="000000"/>
              </w:rPr>
              <w:t>Мультимедийные средства хранения, передачи  и пре</w:t>
            </w:r>
            <w:r w:rsidRPr="00626A5B">
              <w:rPr>
                <w:color w:val="000000"/>
              </w:rPr>
              <w:t>д</w:t>
            </w:r>
            <w:r w:rsidRPr="00626A5B">
              <w:rPr>
                <w:color w:val="000000"/>
              </w:rPr>
              <w:t>ставления информации.</w:t>
            </w:r>
          </w:p>
        </w:tc>
      </w:tr>
      <w:tr w:rsidR="0074706B" w:rsidRPr="00346EBF" w:rsidTr="007639FB">
        <w:tc>
          <w:tcPr>
            <w:tcW w:w="1890" w:type="pct"/>
          </w:tcPr>
          <w:p w:rsidR="0074706B" w:rsidRPr="00626A5B" w:rsidRDefault="0074706B" w:rsidP="007639FB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</w:t>
            </w:r>
            <w:r w:rsidRPr="00626A5B">
              <w:t xml:space="preserve">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74706B" w:rsidRDefault="0074706B" w:rsidP="007639FB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74706B" w:rsidRPr="00F4122C" w:rsidRDefault="0074706B" w:rsidP="007639FB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Электроимпульсная станция</w:t>
            </w:r>
            <w:r w:rsidRPr="00F4122C">
              <w:rPr>
                <w:rFonts w:eastAsia="Calibri"/>
                <w:iCs/>
                <w:color w:val="000000"/>
              </w:rPr>
              <w:t xml:space="preserve"> </w:t>
            </w:r>
          </w:p>
          <w:p w:rsidR="0074706B" w:rsidRPr="00F4122C" w:rsidRDefault="0074706B" w:rsidP="007639FB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Испытательные копры, сита, объемомеры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74706B" w:rsidRPr="00F4122C" w:rsidRDefault="0074706B" w:rsidP="007639FB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74706B" w:rsidRDefault="0074706B" w:rsidP="007639FB">
            <w:pPr>
              <w:ind w:firstLine="567"/>
              <w:rPr>
                <w:rFonts w:eastAsia="Calibri"/>
                <w:iCs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  <w:p w:rsidR="0074706B" w:rsidRPr="00E20930" w:rsidRDefault="0074706B" w:rsidP="007639FB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Лабораторные стенды.</w:t>
            </w:r>
          </w:p>
        </w:tc>
      </w:tr>
      <w:tr w:rsidR="0074706B" w:rsidRPr="00346EBF" w:rsidTr="007639FB">
        <w:tc>
          <w:tcPr>
            <w:tcW w:w="1890" w:type="pct"/>
          </w:tcPr>
          <w:p w:rsidR="0074706B" w:rsidRPr="00626A5B" w:rsidRDefault="0074706B" w:rsidP="007639FB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110" w:type="pct"/>
          </w:tcPr>
          <w:p w:rsidR="0074706B" w:rsidRDefault="0074706B" w:rsidP="007639FB">
            <w:r w:rsidRPr="00626A5B">
              <w:rPr>
                <w:color w:val="000000"/>
              </w:rPr>
              <w:t>Персональные компьютеры  с пакетом MS Office, вых</w:t>
            </w:r>
            <w:r w:rsidRPr="00626A5B">
              <w:rPr>
                <w:color w:val="000000"/>
              </w:rPr>
              <w:t>о</w:t>
            </w:r>
            <w:r w:rsidRPr="00626A5B">
              <w:rPr>
                <w:color w:val="000000"/>
              </w:rPr>
              <w:t>дом в Интернет и с доступом в электронную информ</w:t>
            </w:r>
            <w:r w:rsidRPr="00626A5B">
              <w:rPr>
                <w:color w:val="000000"/>
              </w:rPr>
              <w:t>а</w:t>
            </w:r>
            <w:r w:rsidRPr="00626A5B">
              <w:rPr>
                <w:color w:val="000000"/>
              </w:rPr>
              <w:t>ционно-образовательную среду университета</w:t>
            </w:r>
          </w:p>
        </w:tc>
      </w:tr>
      <w:tr w:rsidR="0074706B" w:rsidRPr="00626A5B" w:rsidTr="007639F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6B" w:rsidRPr="00626A5B" w:rsidRDefault="0074706B" w:rsidP="007639FB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6B" w:rsidRPr="00626A5B" w:rsidRDefault="0074706B" w:rsidP="007639FB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4706B" w:rsidRDefault="0074706B" w:rsidP="0074706B">
      <w:pPr>
        <w:pStyle w:val="21"/>
        <w:spacing w:after="0" w:line="240" w:lineRule="auto"/>
        <w:ind w:left="0" w:firstLine="540"/>
        <w:jc w:val="both"/>
      </w:pPr>
    </w:p>
    <w:p w:rsidR="0074706B" w:rsidRDefault="0074706B" w:rsidP="0074706B">
      <w:pPr>
        <w:pStyle w:val="21"/>
        <w:spacing w:after="0" w:line="240" w:lineRule="auto"/>
        <w:ind w:left="0" w:firstLine="540"/>
        <w:jc w:val="both"/>
      </w:pPr>
    </w:p>
    <w:p w:rsidR="0074706B" w:rsidRDefault="0074706B" w:rsidP="0074706B">
      <w:pPr>
        <w:pStyle w:val="21"/>
        <w:spacing w:after="0" w:line="240" w:lineRule="auto"/>
        <w:ind w:left="0" w:firstLine="540"/>
        <w:jc w:val="both"/>
      </w:pPr>
    </w:p>
    <w:p w:rsidR="0074706B" w:rsidRDefault="0074706B" w:rsidP="0074706B">
      <w:pPr>
        <w:ind w:firstLine="567"/>
      </w:pPr>
    </w:p>
    <w:p w:rsidR="0074706B" w:rsidRDefault="0074706B" w:rsidP="0074706B">
      <w:pPr>
        <w:pStyle w:val="Style10"/>
        <w:widowControl/>
        <w:ind w:firstLine="720"/>
      </w:pPr>
    </w:p>
    <w:p w:rsidR="001326F7" w:rsidRDefault="001326F7" w:rsidP="0074706B">
      <w:pPr>
        <w:pStyle w:val="Style10"/>
        <w:widowControl/>
        <w:ind w:firstLine="720"/>
      </w:pPr>
    </w:p>
    <w:sectPr w:rsidR="001326F7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83" w:rsidRDefault="00CF1383">
      <w:r>
        <w:separator/>
      </w:r>
    </w:p>
  </w:endnote>
  <w:endnote w:type="continuationSeparator" w:id="0">
    <w:p w:rsidR="00CF1383" w:rsidRDefault="00CF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83" w:rsidRDefault="00CF1383">
      <w:r>
        <w:separator/>
      </w:r>
    </w:p>
  </w:footnote>
  <w:footnote w:type="continuationSeparator" w:id="0">
    <w:p w:rsidR="00CF1383" w:rsidRDefault="00CF1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4B5CD6"/>
    <w:multiLevelType w:val="hybridMultilevel"/>
    <w:tmpl w:val="3D2ADF0E"/>
    <w:lvl w:ilvl="0" w:tplc="D9D4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E23F9"/>
    <w:multiLevelType w:val="hybridMultilevel"/>
    <w:tmpl w:val="32DEDD86"/>
    <w:lvl w:ilvl="0" w:tplc="89283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801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C90BF6"/>
    <w:multiLevelType w:val="hybridMultilevel"/>
    <w:tmpl w:val="02C6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207A59"/>
    <w:multiLevelType w:val="hybridMultilevel"/>
    <w:tmpl w:val="8CFC1964"/>
    <w:lvl w:ilvl="0" w:tplc="80BE7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3478E2"/>
    <w:multiLevelType w:val="hybridMultilevel"/>
    <w:tmpl w:val="51685C5C"/>
    <w:lvl w:ilvl="0" w:tplc="16703C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4520626"/>
    <w:multiLevelType w:val="hybridMultilevel"/>
    <w:tmpl w:val="00147B80"/>
    <w:lvl w:ilvl="0" w:tplc="57E6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0F77F1"/>
    <w:multiLevelType w:val="hybridMultilevel"/>
    <w:tmpl w:val="E55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>
    <w:nsid w:val="5D123EBA"/>
    <w:multiLevelType w:val="hybridMultilevel"/>
    <w:tmpl w:val="51C0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0285D"/>
    <w:multiLevelType w:val="hybridMultilevel"/>
    <w:tmpl w:val="32A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3"/>
  </w:num>
  <w:num w:numId="5">
    <w:abstractNumId w:val="2"/>
  </w:num>
  <w:num w:numId="6">
    <w:abstractNumId w:val="31"/>
  </w:num>
  <w:num w:numId="7">
    <w:abstractNumId w:val="32"/>
  </w:num>
  <w:num w:numId="8">
    <w:abstractNumId w:val="14"/>
  </w:num>
  <w:num w:numId="9">
    <w:abstractNumId w:val="12"/>
  </w:num>
  <w:num w:numId="10">
    <w:abstractNumId w:val="11"/>
  </w:num>
  <w:num w:numId="11">
    <w:abstractNumId w:val="29"/>
  </w:num>
  <w:num w:numId="12">
    <w:abstractNumId w:val="18"/>
  </w:num>
  <w:num w:numId="13">
    <w:abstractNumId w:val="13"/>
  </w:num>
  <w:num w:numId="14">
    <w:abstractNumId w:val="3"/>
  </w:num>
  <w:num w:numId="15">
    <w:abstractNumId w:val="8"/>
  </w:num>
  <w:num w:numId="16">
    <w:abstractNumId w:val="34"/>
  </w:num>
  <w:num w:numId="17">
    <w:abstractNumId w:val="35"/>
  </w:num>
  <w:num w:numId="18">
    <w:abstractNumId w:val="7"/>
  </w:num>
  <w:num w:numId="19">
    <w:abstractNumId w:val="10"/>
  </w:num>
  <w:num w:numId="20">
    <w:abstractNumId w:val="17"/>
  </w:num>
  <w:num w:numId="21">
    <w:abstractNumId w:val="9"/>
  </w:num>
  <w:num w:numId="22">
    <w:abstractNumId w:val="30"/>
  </w:num>
  <w:num w:numId="23">
    <w:abstractNumId w:val="15"/>
  </w:num>
  <w:num w:numId="24">
    <w:abstractNumId w:val="26"/>
  </w:num>
  <w:num w:numId="25">
    <w:abstractNumId w:val="16"/>
  </w:num>
  <w:num w:numId="26">
    <w:abstractNumId w:val="27"/>
  </w:num>
  <w:num w:numId="27">
    <w:abstractNumId w:val="4"/>
  </w:num>
  <w:num w:numId="28">
    <w:abstractNumId w:val="5"/>
  </w:num>
  <w:num w:numId="29">
    <w:abstractNumId w:val="33"/>
  </w:num>
  <w:num w:numId="30">
    <w:abstractNumId w:val="28"/>
  </w:num>
  <w:num w:numId="31">
    <w:abstractNumId w:val="22"/>
  </w:num>
  <w:num w:numId="32">
    <w:abstractNumId w:val="6"/>
  </w:num>
  <w:num w:numId="33">
    <w:abstractNumId w:val="24"/>
  </w:num>
  <w:num w:numId="34">
    <w:abstractNumId w:val="21"/>
  </w:num>
  <w:num w:numId="35">
    <w:abstractNumId w:val="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BCB"/>
    <w:rsid w:val="00000C02"/>
    <w:rsid w:val="00003162"/>
    <w:rsid w:val="00004141"/>
    <w:rsid w:val="000104CA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49F"/>
    <w:rsid w:val="000347AF"/>
    <w:rsid w:val="00036D11"/>
    <w:rsid w:val="00036EF4"/>
    <w:rsid w:val="00037682"/>
    <w:rsid w:val="00041305"/>
    <w:rsid w:val="00043ADD"/>
    <w:rsid w:val="00044A22"/>
    <w:rsid w:val="00053C5F"/>
    <w:rsid w:val="00054A98"/>
    <w:rsid w:val="00056523"/>
    <w:rsid w:val="0006041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4C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C7D80"/>
    <w:rsid w:val="000D5928"/>
    <w:rsid w:val="000D65C8"/>
    <w:rsid w:val="000D6F5C"/>
    <w:rsid w:val="000D7019"/>
    <w:rsid w:val="000E3610"/>
    <w:rsid w:val="000E5304"/>
    <w:rsid w:val="000E7BD1"/>
    <w:rsid w:val="000F0B09"/>
    <w:rsid w:val="000F3125"/>
    <w:rsid w:val="000F517A"/>
    <w:rsid w:val="0010226E"/>
    <w:rsid w:val="00106B04"/>
    <w:rsid w:val="00111B9F"/>
    <w:rsid w:val="00113190"/>
    <w:rsid w:val="00113BF7"/>
    <w:rsid w:val="00113D20"/>
    <w:rsid w:val="001229C9"/>
    <w:rsid w:val="00126C8E"/>
    <w:rsid w:val="00130968"/>
    <w:rsid w:val="00130A8B"/>
    <w:rsid w:val="001326F7"/>
    <w:rsid w:val="001336E1"/>
    <w:rsid w:val="0013432B"/>
    <w:rsid w:val="0013497B"/>
    <w:rsid w:val="001376BD"/>
    <w:rsid w:val="0014471E"/>
    <w:rsid w:val="001464EC"/>
    <w:rsid w:val="001472BD"/>
    <w:rsid w:val="00151034"/>
    <w:rsid w:val="001518CB"/>
    <w:rsid w:val="001526DF"/>
    <w:rsid w:val="00152B21"/>
    <w:rsid w:val="00154BA2"/>
    <w:rsid w:val="001578AC"/>
    <w:rsid w:val="001628AF"/>
    <w:rsid w:val="00165A60"/>
    <w:rsid w:val="00166716"/>
    <w:rsid w:val="001674D9"/>
    <w:rsid w:val="001736D8"/>
    <w:rsid w:val="00175062"/>
    <w:rsid w:val="00175839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149"/>
    <w:rsid w:val="00197E56"/>
    <w:rsid w:val="001A0240"/>
    <w:rsid w:val="001A0794"/>
    <w:rsid w:val="001A1031"/>
    <w:rsid w:val="001A103E"/>
    <w:rsid w:val="001A2D24"/>
    <w:rsid w:val="001A4A96"/>
    <w:rsid w:val="001A6F2C"/>
    <w:rsid w:val="001A71E0"/>
    <w:rsid w:val="001A7553"/>
    <w:rsid w:val="001B0ABA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06363"/>
    <w:rsid w:val="00210551"/>
    <w:rsid w:val="00211FC5"/>
    <w:rsid w:val="00214690"/>
    <w:rsid w:val="00217500"/>
    <w:rsid w:val="0022108A"/>
    <w:rsid w:val="00222C15"/>
    <w:rsid w:val="00225DB5"/>
    <w:rsid w:val="002313BD"/>
    <w:rsid w:val="00235F22"/>
    <w:rsid w:val="0023783C"/>
    <w:rsid w:val="0023784C"/>
    <w:rsid w:val="00246105"/>
    <w:rsid w:val="00252B05"/>
    <w:rsid w:val="0025508F"/>
    <w:rsid w:val="0025562C"/>
    <w:rsid w:val="0026109D"/>
    <w:rsid w:val="002647BA"/>
    <w:rsid w:val="00266B39"/>
    <w:rsid w:val="00272407"/>
    <w:rsid w:val="00276101"/>
    <w:rsid w:val="00280230"/>
    <w:rsid w:val="002828D0"/>
    <w:rsid w:val="00290462"/>
    <w:rsid w:val="00291583"/>
    <w:rsid w:val="00292023"/>
    <w:rsid w:val="002927E7"/>
    <w:rsid w:val="00292F0E"/>
    <w:rsid w:val="002947F5"/>
    <w:rsid w:val="002A01B3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0F3F"/>
    <w:rsid w:val="00332B9E"/>
    <w:rsid w:val="00335EDC"/>
    <w:rsid w:val="00336BCC"/>
    <w:rsid w:val="003410D1"/>
    <w:rsid w:val="00346096"/>
    <w:rsid w:val="00346392"/>
    <w:rsid w:val="00347B5B"/>
    <w:rsid w:val="00353430"/>
    <w:rsid w:val="00356B3F"/>
    <w:rsid w:val="00357289"/>
    <w:rsid w:val="00361C55"/>
    <w:rsid w:val="0036389F"/>
    <w:rsid w:val="0036430F"/>
    <w:rsid w:val="0036451D"/>
    <w:rsid w:val="003671A0"/>
    <w:rsid w:val="00367EEC"/>
    <w:rsid w:val="003701E9"/>
    <w:rsid w:val="00372EB4"/>
    <w:rsid w:val="00374C4C"/>
    <w:rsid w:val="00375FC5"/>
    <w:rsid w:val="003769D1"/>
    <w:rsid w:val="0038293B"/>
    <w:rsid w:val="00384BAD"/>
    <w:rsid w:val="0038601E"/>
    <w:rsid w:val="0039178C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CA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57CA"/>
    <w:rsid w:val="00453332"/>
    <w:rsid w:val="00456F8E"/>
    <w:rsid w:val="004600E9"/>
    <w:rsid w:val="00461AB6"/>
    <w:rsid w:val="0046516C"/>
    <w:rsid w:val="00466175"/>
    <w:rsid w:val="004677D2"/>
    <w:rsid w:val="00470839"/>
    <w:rsid w:val="0047128D"/>
    <w:rsid w:val="00476C87"/>
    <w:rsid w:val="00484AE6"/>
    <w:rsid w:val="00484DE2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2B41"/>
    <w:rsid w:val="004F462E"/>
    <w:rsid w:val="00507789"/>
    <w:rsid w:val="00512E1A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4FBA"/>
    <w:rsid w:val="0055573C"/>
    <w:rsid w:val="00564911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5341"/>
    <w:rsid w:val="005B5581"/>
    <w:rsid w:val="005B726E"/>
    <w:rsid w:val="005C5F92"/>
    <w:rsid w:val="005D4CD1"/>
    <w:rsid w:val="005D724F"/>
    <w:rsid w:val="005D740F"/>
    <w:rsid w:val="005F2804"/>
    <w:rsid w:val="005F2D0D"/>
    <w:rsid w:val="005F30C2"/>
    <w:rsid w:val="005F59C8"/>
    <w:rsid w:val="00604266"/>
    <w:rsid w:val="0060505F"/>
    <w:rsid w:val="00607E28"/>
    <w:rsid w:val="006116D8"/>
    <w:rsid w:val="00612517"/>
    <w:rsid w:val="00617818"/>
    <w:rsid w:val="0062088B"/>
    <w:rsid w:val="00624577"/>
    <w:rsid w:val="00630890"/>
    <w:rsid w:val="0063155B"/>
    <w:rsid w:val="006324BD"/>
    <w:rsid w:val="00634953"/>
    <w:rsid w:val="00634A62"/>
    <w:rsid w:val="00635226"/>
    <w:rsid w:val="00637F87"/>
    <w:rsid w:val="00643E9E"/>
    <w:rsid w:val="00650269"/>
    <w:rsid w:val="00650308"/>
    <w:rsid w:val="00651007"/>
    <w:rsid w:val="00653F14"/>
    <w:rsid w:val="006565C1"/>
    <w:rsid w:val="00656954"/>
    <w:rsid w:val="00656B91"/>
    <w:rsid w:val="00657A7E"/>
    <w:rsid w:val="00663D34"/>
    <w:rsid w:val="0066725D"/>
    <w:rsid w:val="00671423"/>
    <w:rsid w:val="006746F4"/>
    <w:rsid w:val="00674A86"/>
    <w:rsid w:val="006807D3"/>
    <w:rsid w:val="00682FE3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D0174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03CF"/>
    <w:rsid w:val="00716208"/>
    <w:rsid w:val="0071712E"/>
    <w:rsid w:val="00717BFA"/>
    <w:rsid w:val="00720628"/>
    <w:rsid w:val="00721984"/>
    <w:rsid w:val="00722CFA"/>
    <w:rsid w:val="007325E3"/>
    <w:rsid w:val="00732C44"/>
    <w:rsid w:val="00733474"/>
    <w:rsid w:val="00740E06"/>
    <w:rsid w:val="007433C4"/>
    <w:rsid w:val="00743852"/>
    <w:rsid w:val="00743979"/>
    <w:rsid w:val="007462A8"/>
    <w:rsid w:val="00746508"/>
    <w:rsid w:val="0074706B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6B91"/>
    <w:rsid w:val="00777D88"/>
    <w:rsid w:val="00783B22"/>
    <w:rsid w:val="0078698D"/>
    <w:rsid w:val="00791E8A"/>
    <w:rsid w:val="00794A5B"/>
    <w:rsid w:val="0079551D"/>
    <w:rsid w:val="00795C0F"/>
    <w:rsid w:val="0079640C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3593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1521"/>
    <w:rsid w:val="0081364F"/>
    <w:rsid w:val="008139BF"/>
    <w:rsid w:val="0082330F"/>
    <w:rsid w:val="00824829"/>
    <w:rsid w:val="00824C9E"/>
    <w:rsid w:val="00827B7F"/>
    <w:rsid w:val="00830211"/>
    <w:rsid w:val="00832E56"/>
    <w:rsid w:val="0083352F"/>
    <w:rsid w:val="00837FAC"/>
    <w:rsid w:val="00841C28"/>
    <w:rsid w:val="00842673"/>
    <w:rsid w:val="008440ED"/>
    <w:rsid w:val="0084422C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77D"/>
    <w:rsid w:val="00897C9C"/>
    <w:rsid w:val="008A4A44"/>
    <w:rsid w:val="008A52B6"/>
    <w:rsid w:val="008B12BD"/>
    <w:rsid w:val="008B4E15"/>
    <w:rsid w:val="008C0C6C"/>
    <w:rsid w:val="008C170A"/>
    <w:rsid w:val="008C23BD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56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551C"/>
    <w:rsid w:val="009161B6"/>
    <w:rsid w:val="00921514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142D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7FD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E82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2602"/>
    <w:rsid w:val="00A6449F"/>
    <w:rsid w:val="00A66763"/>
    <w:rsid w:val="00A67E88"/>
    <w:rsid w:val="00A714BB"/>
    <w:rsid w:val="00A756AE"/>
    <w:rsid w:val="00A7587A"/>
    <w:rsid w:val="00A80086"/>
    <w:rsid w:val="00A800B2"/>
    <w:rsid w:val="00A807A3"/>
    <w:rsid w:val="00A83724"/>
    <w:rsid w:val="00A859C5"/>
    <w:rsid w:val="00A87A6F"/>
    <w:rsid w:val="00A9068E"/>
    <w:rsid w:val="00A91637"/>
    <w:rsid w:val="00AA2799"/>
    <w:rsid w:val="00AA321C"/>
    <w:rsid w:val="00AA675A"/>
    <w:rsid w:val="00AA71D2"/>
    <w:rsid w:val="00AB0EB6"/>
    <w:rsid w:val="00AB2742"/>
    <w:rsid w:val="00AB4F44"/>
    <w:rsid w:val="00AB6DE4"/>
    <w:rsid w:val="00AB778E"/>
    <w:rsid w:val="00AB7B1E"/>
    <w:rsid w:val="00AB7CF9"/>
    <w:rsid w:val="00AC623F"/>
    <w:rsid w:val="00AC631D"/>
    <w:rsid w:val="00AD173D"/>
    <w:rsid w:val="00AD2939"/>
    <w:rsid w:val="00AD531F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5475"/>
    <w:rsid w:val="00B36DFB"/>
    <w:rsid w:val="00B427DB"/>
    <w:rsid w:val="00B4362E"/>
    <w:rsid w:val="00B45F46"/>
    <w:rsid w:val="00B46065"/>
    <w:rsid w:val="00B528DA"/>
    <w:rsid w:val="00B55846"/>
    <w:rsid w:val="00B568E8"/>
    <w:rsid w:val="00B5772B"/>
    <w:rsid w:val="00B60D0F"/>
    <w:rsid w:val="00B67C5E"/>
    <w:rsid w:val="00B67E24"/>
    <w:rsid w:val="00B727B1"/>
    <w:rsid w:val="00B77680"/>
    <w:rsid w:val="00B77741"/>
    <w:rsid w:val="00B82E92"/>
    <w:rsid w:val="00B844ED"/>
    <w:rsid w:val="00B84B2A"/>
    <w:rsid w:val="00B87142"/>
    <w:rsid w:val="00B8799F"/>
    <w:rsid w:val="00B93E7A"/>
    <w:rsid w:val="00B94FBE"/>
    <w:rsid w:val="00B960C8"/>
    <w:rsid w:val="00BA6140"/>
    <w:rsid w:val="00BA6F69"/>
    <w:rsid w:val="00BB36CC"/>
    <w:rsid w:val="00BC476D"/>
    <w:rsid w:val="00BD00E2"/>
    <w:rsid w:val="00BD2702"/>
    <w:rsid w:val="00BD3954"/>
    <w:rsid w:val="00BD4C9D"/>
    <w:rsid w:val="00BD53C6"/>
    <w:rsid w:val="00BD6872"/>
    <w:rsid w:val="00BE2F47"/>
    <w:rsid w:val="00BE4E58"/>
    <w:rsid w:val="00BE744E"/>
    <w:rsid w:val="00BE7943"/>
    <w:rsid w:val="00BF0EAC"/>
    <w:rsid w:val="00BF0F09"/>
    <w:rsid w:val="00BF173F"/>
    <w:rsid w:val="00BF440F"/>
    <w:rsid w:val="00C032DC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913"/>
    <w:rsid w:val="00C47BE4"/>
    <w:rsid w:val="00C55DB0"/>
    <w:rsid w:val="00C56002"/>
    <w:rsid w:val="00C60366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1383"/>
    <w:rsid w:val="00CF308C"/>
    <w:rsid w:val="00CF78E1"/>
    <w:rsid w:val="00D02E08"/>
    <w:rsid w:val="00D04979"/>
    <w:rsid w:val="00D1025C"/>
    <w:rsid w:val="00D104FB"/>
    <w:rsid w:val="00D10BD5"/>
    <w:rsid w:val="00D10FDD"/>
    <w:rsid w:val="00D12377"/>
    <w:rsid w:val="00D1264F"/>
    <w:rsid w:val="00D12B66"/>
    <w:rsid w:val="00D158C8"/>
    <w:rsid w:val="00D20B79"/>
    <w:rsid w:val="00D21119"/>
    <w:rsid w:val="00D23118"/>
    <w:rsid w:val="00D25074"/>
    <w:rsid w:val="00D27E42"/>
    <w:rsid w:val="00D31436"/>
    <w:rsid w:val="00D333D6"/>
    <w:rsid w:val="00D33F51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5041"/>
    <w:rsid w:val="00DE384D"/>
    <w:rsid w:val="00DE7ED8"/>
    <w:rsid w:val="00DF0EE0"/>
    <w:rsid w:val="00DF4F7A"/>
    <w:rsid w:val="00DF5376"/>
    <w:rsid w:val="00DF5F7A"/>
    <w:rsid w:val="00DF67CF"/>
    <w:rsid w:val="00E0187C"/>
    <w:rsid w:val="00E0203E"/>
    <w:rsid w:val="00E02722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0BCC"/>
    <w:rsid w:val="00E31374"/>
    <w:rsid w:val="00E362B1"/>
    <w:rsid w:val="00E362E8"/>
    <w:rsid w:val="00E3797F"/>
    <w:rsid w:val="00E40B81"/>
    <w:rsid w:val="00E43B6C"/>
    <w:rsid w:val="00E47E8D"/>
    <w:rsid w:val="00E51812"/>
    <w:rsid w:val="00E553BF"/>
    <w:rsid w:val="00E5581C"/>
    <w:rsid w:val="00E55BBA"/>
    <w:rsid w:val="00E5758D"/>
    <w:rsid w:val="00E63B9B"/>
    <w:rsid w:val="00E66538"/>
    <w:rsid w:val="00E7062F"/>
    <w:rsid w:val="00E726F4"/>
    <w:rsid w:val="00E72704"/>
    <w:rsid w:val="00E752C0"/>
    <w:rsid w:val="00E75971"/>
    <w:rsid w:val="00E7690E"/>
    <w:rsid w:val="00E7720D"/>
    <w:rsid w:val="00E80023"/>
    <w:rsid w:val="00E81881"/>
    <w:rsid w:val="00E844D8"/>
    <w:rsid w:val="00E908A5"/>
    <w:rsid w:val="00E90A03"/>
    <w:rsid w:val="00E9216A"/>
    <w:rsid w:val="00E92D54"/>
    <w:rsid w:val="00EA046A"/>
    <w:rsid w:val="00EA08BC"/>
    <w:rsid w:val="00EA1C51"/>
    <w:rsid w:val="00EA2B1E"/>
    <w:rsid w:val="00EA2C36"/>
    <w:rsid w:val="00EA42E3"/>
    <w:rsid w:val="00EA57E0"/>
    <w:rsid w:val="00EA6C47"/>
    <w:rsid w:val="00EB1E44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E7FB5"/>
    <w:rsid w:val="00EF243D"/>
    <w:rsid w:val="00EF26A6"/>
    <w:rsid w:val="00EF2764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6E6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4274"/>
    <w:rsid w:val="00F65FC2"/>
    <w:rsid w:val="00F72F5F"/>
    <w:rsid w:val="00F73E05"/>
    <w:rsid w:val="00F7461D"/>
    <w:rsid w:val="00F753F5"/>
    <w:rsid w:val="00F80C5B"/>
    <w:rsid w:val="00F82033"/>
    <w:rsid w:val="00F828B0"/>
    <w:rsid w:val="00F82BFE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D78A3"/>
    <w:rsid w:val="00FE188B"/>
    <w:rsid w:val="00FE344D"/>
    <w:rsid w:val="00FE4908"/>
    <w:rsid w:val="00FE4EAD"/>
    <w:rsid w:val="00FE7463"/>
    <w:rsid w:val="00FE748C"/>
    <w:rsid w:val="00FF0FA5"/>
    <w:rsid w:val="00FF3150"/>
    <w:rsid w:val="00FF37D3"/>
    <w:rsid w:val="00FF3DFB"/>
    <w:rsid w:val="00FF4A14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A0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png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1.bin"/><Relationship Id="rId55" Type="http://schemas.openxmlformats.org/officeDocument/2006/relationships/hyperlink" Target="https://e.lanbook.com/book/116909" TargetMode="External"/><Relationship Id="rId63" Type="http://schemas.openxmlformats.org/officeDocument/2006/relationships/fontTable" Target="fontTable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4.bin"/><Relationship Id="rId54" Type="http://schemas.openxmlformats.org/officeDocument/2006/relationships/hyperlink" Target="https://e.lanbook.com/book/69448" TargetMode="External"/><Relationship Id="rId62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3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hyperlink" Target="https://e.lanbook.com/book/4967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hyperlink" Target="https://e.lanbook.com/book/116910" TargetMode="External"/><Relationship Id="rId61" Type="http://schemas.openxmlformats.org/officeDocument/2006/relationships/hyperlink" Target="https://scholar.google.ru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3.bin"/><Relationship Id="rId60" Type="http://schemas.openxmlformats.org/officeDocument/2006/relationships/hyperlink" Target="https://elibrary.ru/projes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image" Target="NULL" TargetMode="External"/><Relationship Id="rId48" Type="http://schemas.openxmlformats.org/officeDocument/2006/relationships/oleObject" Target="embeddings/oleObject19.bin"/><Relationship Id="rId56" Type="http://schemas.openxmlformats.org/officeDocument/2006/relationships/hyperlink" Target="https://e.lanbook.com/book/66436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7.bin"/><Relationship Id="rId59" Type="http://schemas.openxmlformats.org/officeDocument/2006/relationships/hyperlink" Target="http://edi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1288-8DC8-4BD3-AB61-35452550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8114</Words>
  <Characters>46251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54257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d.simakov</cp:lastModifiedBy>
  <cp:revision>2</cp:revision>
  <cp:lastPrinted>2018-11-06T05:48:00Z</cp:lastPrinted>
  <dcterms:created xsi:type="dcterms:W3CDTF">2020-10-29T08:34:00Z</dcterms:created>
  <dcterms:modified xsi:type="dcterms:W3CDTF">2020-10-29T08:34:00Z</dcterms:modified>
</cp:coreProperties>
</file>