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800E7" w14:textId="77777777" w:rsidR="00221D3A" w:rsidRDefault="001A1A49">
      <w:pPr>
        <w:rPr>
          <w:sz w:val="0"/>
          <w:szCs w:val="0"/>
        </w:rPr>
      </w:pPr>
      <w:r>
        <w:pict w14:anchorId="1DCCB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9.75pt">
            <v:imagedata r:id="rId5" o:title="ввапу"/>
          </v:shape>
        </w:pict>
      </w:r>
      <w:r w:rsidR="00910846">
        <w:br w:type="page"/>
      </w:r>
    </w:p>
    <w:p w14:paraId="0FE76614" w14:textId="77777777" w:rsidR="00221D3A" w:rsidRPr="00910846" w:rsidRDefault="001A1A49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 w14:anchorId="510373C2">
          <v:shape id="_x0000_i1026" type="#_x0000_t75" style="width:467.25pt;height:669.75pt">
            <v:imagedata r:id="rId6" o:title="фкйцй"/>
          </v:shape>
        </w:pict>
      </w:r>
      <w:r w:rsidR="00910846" w:rsidRPr="00910846">
        <w:rPr>
          <w:lang w:val="ru-RU"/>
        </w:rPr>
        <w:br w:type="page"/>
      </w:r>
    </w:p>
    <w:p w14:paraId="3B43BDAB" w14:textId="77777777" w:rsidR="00221D3A" w:rsidRPr="00910846" w:rsidRDefault="001A1A49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 w14:anchorId="0C7CB737">
          <v:shape id="_x0000_i1027" type="#_x0000_t75" style="width:467.25pt;height:382.5pt">
            <v:imagedata r:id="rId7" o:title="ТИТУЛ_2019_третий лист"/>
          </v:shape>
        </w:pict>
      </w:r>
      <w:r w:rsidR="00910846" w:rsidRPr="009108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21D3A" w14:paraId="3DCE328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D03000" w14:textId="77777777" w:rsidR="00221D3A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21D3A" w:rsidRPr="001A1A49" w14:paraId="7C2E9DA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759700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6679CD03" w14:textId="77777777">
        <w:trPr>
          <w:trHeight w:hRule="exact" w:val="138"/>
        </w:trPr>
        <w:tc>
          <w:tcPr>
            <w:tcW w:w="1986" w:type="dxa"/>
          </w:tcPr>
          <w:p w14:paraId="236435BE" w14:textId="77777777" w:rsidR="00221D3A" w:rsidRPr="00910846" w:rsidRDefault="00221D3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66E748B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:rsidRPr="001A1A49" w14:paraId="4266D229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BAE818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6AB2484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9948E1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10846">
              <w:rPr>
                <w:lang w:val="ru-RU"/>
              </w:rPr>
              <w:t xml:space="preserve"> </w:t>
            </w:r>
          </w:p>
          <w:p w14:paraId="7C8DE5B5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7980E2C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8B27C0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0E05B33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894AC1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35929B0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839EB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1443CA4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5321C8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72C3463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B2D5DD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3B91EAB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A92E3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0757BB9E" w14:textId="77777777">
        <w:trPr>
          <w:trHeight w:hRule="exact" w:val="138"/>
        </w:trPr>
        <w:tc>
          <w:tcPr>
            <w:tcW w:w="1986" w:type="dxa"/>
          </w:tcPr>
          <w:p w14:paraId="67E5C5DE" w14:textId="77777777" w:rsidR="00221D3A" w:rsidRPr="00910846" w:rsidRDefault="00221D3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4E4C49D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:rsidRPr="001A1A49" w14:paraId="44F01CC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C5442F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10846">
              <w:rPr>
                <w:lang w:val="ru-RU"/>
              </w:rPr>
              <w:t xml:space="preserve"> </w:t>
            </w:r>
          </w:p>
          <w:p w14:paraId="69D5AA38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418A670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8DEB58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:rsidRPr="001A1A49" w14:paraId="07387ADB" w14:textId="77777777">
        <w:trPr>
          <w:trHeight w:hRule="exact" w:val="277"/>
        </w:trPr>
        <w:tc>
          <w:tcPr>
            <w:tcW w:w="1986" w:type="dxa"/>
          </w:tcPr>
          <w:p w14:paraId="759EA1F9" w14:textId="77777777" w:rsidR="00221D3A" w:rsidRPr="00910846" w:rsidRDefault="00221D3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1B8BD06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14:paraId="6F2D0E5D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DD7B6" w14:textId="77777777" w:rsidR="00221D3A" w:rsidRDefault="00910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FD924C8" w14:textId="77777777" w:rsidR="00221D3A" w:rsidRDefault="00910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864C0F4" w14:textId="77777777" w:rsidR="00221D3A" w:rsidRDefault="00910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B4899" w14:textId="77777777" w:rsidR="00221D3A" w:rsidRDefault="00910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21D3A" w:rsidRPr="001A1A49" w14:paraId="720C199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CFE7F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21D3A" w:rsidRPr="001A1A49" w14:paraId="3FCB01D2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E8C52" w14:textId="77777777" w:rsidR="00221D3A" w:rsidRDefault="009108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A174E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14:paraId="417CEC4B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14:paraId="7081D4BB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  <w:tr w:rsidR="00221D3A" w:rsidRPr="001A1A49" w14:paraId="6A3908CA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1A0BD" w14:textId="77777777" w:rsidR="00221D3A" w:rsidRDefault="009108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06F7E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14:paraId="45D1FFC7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14:paraId="244E4851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</w:tbl>
    <w:p w14:paraId="29132485" w14:textId="77777777" w:rsidR="00221D3A" w:rsidRPr="00910846" w:rsidRDefault="00910846">
      <w:pPr>
        <w:rPr>
          <w:sz w:val="0"/>
          <w:szCs w:val="0"/>
          <w:lang w:val="ru-RU"/>
        </w:rPr>
      </w:pPr>
      <w:r w:rsidRPr="009108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21D3A" w:rsidRPr="001A1A49" w14:paraId="5335B131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CD4D0" w14:textId="77777777" w:rsidR="00221D3A" w:rsidRDefault="009108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D08E1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14:paraId="2ABA66FF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14:paraId="4C0E1483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221D3A" w:rsidRPr="001A1A49" w14:paraId="7A2B790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B8934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способностью использовать приемы первой помощи, методы защиты в условиях чрезвычайных ситуаций</w:t>
            </w:r>
          </w:p>
        </w:tc>
      </w:tr>
      <w:tr w:rsidR="00221D3A" w:rsidRPr="001A1A49" w14:paraId="773669F4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E6238" w14:textId="77777777" w:rsidR="00221D3A" w:rsidRDefault="009108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B018B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14:paraId="2D970D6F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14:paraId="16EB304C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14:paraId="57A88656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221D3A" w14:paraId="48D3D92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BB83D" w14:textId="77777777" w:rsidR="00221D3A" w:rsidRDefault="009108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7ED13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14:paraId="3ABEE7EA" w14:textId="77777777" w:rsidR="00221D3A" w:rsidRDefault="009108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221D3A" w:rsidRPr="001A1A49" w14:paraId="405AB9C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E31D1" w14:textId="77777777" w:rsidR="00221D3A" w:rsidRDefault="009108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9DC72" w14:textId="77777777" w:rsidR="00221D3A" w:rsidRPr="00910846" w:rsidRDefault="009108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14:paraId="73954F18" w14:textId="77777777" w:rsidR="00221D3A" w:rsidRPr="00910846" w:rsidRDefault="00910846">
      <w:pPr>
        <w:rPr>
          <w:sz w:val="0"/>
          <w:szCs w:val="0"/>
          <w:lang w:val="ru-RU"/>
        </w:rPr>
      </w:pPr>
      <w:r w:rsidRPr="009108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691"/>
        <w:gridCol w:w="376"/>
        <w:gridCol w:w="559"/>
        <w:gridCol w:w="528"/>
        <w:gridCol w:w="634"/>
        <w:gridCol w:w="531"/>
        <w:gridCol w:w="1501"/>
        <w:gridCol w:w="1508"/>
        <w:gridCol w:w="1199"/>
      </w:tblGrid>
      <w:tr w:rsidR="00221D3A" w:rsidRPr="001A1A49" w14:paraId="3B0775F2" w14:textId="77777777">
        <w:trPr>
          <w:trHeight w:hRule="exact" w:val="285"/>
        </w:trPr>
        <w:tc>
          <w:tcPr>
            <w:tcW w:w="710" w:type="dxa"/>
          </w:tcPr>
          <w:p w14:paraId="42084314" w14:textId="77777777" w:rsidR="00221D3A" w:rsidRPr="00910846" w:rsidRDefault="00221D3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023DBE" w14:textId="77777777" w:rsidR="00221D3A" w:rsidRPr="00910846" w:rsidRDefault="009108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10846">
              <w:rPr>
                <w:lang w:val="ru-RU"/>
              </w:rPr>
              <w:t xml:space="preserve"> </w:t>
            </w:r>
          </w:p>
        </w:tc>
      </w:tr>
      <w:tr w:rsidR="00221D3A" w14:paraId="2B4BA1AF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844892D" w14:textId="77777777" w:rsidR="00221D3A" w:rsidRPr="00910846" w:rsidRDefault="009108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10846">
              <w:rPr>
                <w:lang w:val="ru-RU"/>
              </w:rPr>
              <w:t xml:space="preserve"> </w:t>
            </w:r>
          </w:p>
          <w:p w14:paraId="684F4907" w14:textId="77777777" w:rsidR="00221D3A" w:rsidRPr="00910846" w:rsidRDefault="009108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10846">
              <w:rPr>
                <w:lang w:val="ru-RU"/>
              </w:rPr>
              <w:t xml:space="preserve"> </w:t>
            </w:r>
          </w:p>
          <w:p w14:paraId="44B18EE6" w14:textId="77777777" w:rsidR="00221D3A" w:rsidRPr="00910846" w:rsidRDefault="009108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10846">
              <w:rPr>
                <w:lang w:val="ru-RU"/>
              </w:rPr>
              <w:t xml:space="preserve"> </w:t>
            </w:r>
          </w:p>
          <w:p w14:paraId="6AC3E2F8" w14:textId="77777777" w:rsidR="00221D3A" w:rsidRPr="00910846" w:rsidRDefault="009108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10846">
              <w:rPr>
                <w:lang w:val="ru-RU"/>
              </w:rPr>
              <w:t xml:space="preserve"> </w:t>
            </w:r>
          </w:p>
          <w:p w14:paraId="77E746FE" w14:textId="77777777" w:rsidR="00221D3A" w:rsidRPr="00910846" w:rsidRDefault="009108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10846">
              <w:rPr>
                <w:lang w:val="ru-RU"/>
              </w:rPr>
              <w:t xml:space="preserve"> </w:t>
            </w:r>
          </w:p>
          <w:p w14:paraId="7E9B649F" w14:textId="77777777" w:rsidR="00221D3A" w:rsidRPr="00910846" w:rsidRDefault="00221D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A702CC3" w14:textId="77777777" w:rsidR="00221D3A" w:rsidRPr="00910846" w:rsidRDefault="00221D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C71F834" w14:textId="77777777" w:rsidR="00221D3A" w:rsidRDefault="009108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221D3A" w14:paraId="6F896FC9" w14:textId="77777777">
        <w:trPr>
          <w:trHeight w:hRule="exact" w:val="138"/>
        </w:trPr>
        <w:tc>
          <w:tcPr>
            <w:tcW w:w="710" w:type="dxa"/>
          </w:tcPr>
          <w:p w14:paraId="0F86724C" w14:textId="77777777" w:rsidR="00221D3A" w:rsidRDefault="00221D3A"/>
        </w:tc>
        <w:tc>
          <w:tcPr>
            <w:tcW w:w="1702" w:type="dxa"/>
          </w:tcPr>
          <w:p w14:paraId="33DB782B" w14:textId="77777777" w:rsidR="00221D3A" w:rsidRDefault="00221D3A"/>
        </w:tc>
        <w:tc>
          <w:tcPr>
            <w:tcW w:w="426" w:type="dxa"/>
          </w:tcPr>
          <w:p w14:paraId="059DEA0F" w14:textId="77777777" w:rsidR="00221D3A" w:rsidRDefault="00221D3A"/>
        </w:tc>
        <w:tc>
          <w:tcPr>
            <w:tcW w:w="568" w:type="dxa"/>
          </w:tcPr>
          <w:p w14:paraId="1628EC29" w14:textId="77777777" w:rsidR="00221D3A" w:rsidRDefault="00221D3A"/>
        </w:tc>
        <w:tc>
          <w:tcPr>
            <w:tcW w:w="710" w:type="dxa"/>
          </w:tcPr>
          <w:p w14:paraId="3AF8A8E7" w14:textId="77777777" w:rsidR="00221D3A" w:rsidRDefault="00221D3A"/>
        </w:tc>
        <w:tc>
          <w:tcPr>
            <w:tcW w:w="710" w:type="dxa"/>
          </w:tcPr>
          <w:p w14:paraId="70746EBF" w14:textId="77777777" w:rsidR="00221D3A" w:rsidRDefault="00221D3A"/>
        </w:tc>
        <w:tc>
          <w:tcPr>
            <w:tcW w:w="568" w:type="dxa"/>
          </w:tcPr>
          <w:p w14:paraId="3DC98481" w14:textId="77777777" w:rsidR="00221D3A" w:rsidRDefault="00221D3A"/>
        </w:tc>
        <w:tc>
          <w:tcPr>
            <w:tcW w:w="1560" w:type="dxa"/>
          </w:tcPr>
          <w:p w14:paraId="76ED3116" w14:textId="77777777" w:rsidR="00221D3A" w:rsidRDefault="00221D3A"/>
        </w:tc>
        <w:tc>
          <w:tcPr>
            <w:tcW w:w="1702" w:type="dxa"/>
          </w:tcPr>
          <w:p w14:paraId="04810C3C" w14:textId="77777777" w:rsidR="00221D3A" w:rsidRDefault="00221D3A"/>
        </w:tc>
        <w:tc>
          <w:tcPr>
            <w:tcW w:w="1277" w:type="dxa"/>
          </w:tcPr>
          <w:p w14:paraId="65BF1B5B" w14:textId="77777777" w:rsidR="00221D3A" w:rsidRDefault="00221D3A"/>
        </w:tc>
      </w:tr>
      <w:tr w:rsidR="00221D3A" w14:paraId="0C1D9E97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26A49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A04142A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865816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E331C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10846">
              <w:rPr>
                <w:lang w:val="ru-RU"/>
              </w:rPr>
              <w:t xml:space="preserve"> </w:t>
            </w:r>
          </w:p>
          <w:p w14:paraId="6A2BA152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10846">
              <w:rPr>
                <w:lang w:val="ru-RU"/>
              </w:rPr>
              <w:t xml:space="preserve"> </w:t>
            </w:r>
          </w:p>
          <w:p w14:paraId="26D8B310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5A3258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A4963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1EE389F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F2DE9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</w:p>
          <w:p w14:paraId="0A91311E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60DD5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21D3A" w14:paraId="5D3E2014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9C438" w14:textId="77777777" w:rsidR="00221D3A" w:rsidRDefault="00221D3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C98F7A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2342E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8A21A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29F8DAB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CB3C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F23AF37" w14:textId="77777777" w:rsidR="00221D3A" w:rsidRDefault="00221D3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5928C" w14:textId="77777777" w:rsidR="00221D3A" w:rsidRDefault="00221D3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3B5DC" w14:textId="77777777" w:rsidR="00221D3A" w:rsidRDefault="00221D3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4B130" w14:textId="77777777" w:rsidR="00221D3A" w:rsidRDefault="00221D3A"/>
        </w:tc>
      </w:tr>
      <w:tr w:rsidR="00221D3A" w:rsidRPr="001A1A49" w14:paraId="4A4E74E9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18E76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30D9F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14:paraId="27B33169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7FAEB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1CEE7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B6356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EB7E7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1F4B5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58AC8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A225B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4EC4AEBC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04C8B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56010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21D3A" w14:paraId="66493DE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B5CB1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FBA15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291EC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4B97E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CD770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1B42A" w14:textId="77777777" w:rsidR="00221D3A" w:rsidRDefault="00221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965E1" w14:textId="77777777" w:rsidR="00221D3A" w:rsidRDefault="00221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65289" w14:textId="77777777" w:rsidR="00221D3A" w:rsidRDefault="00221D3A"/>
        </w:tc>
      </w:tr>
      <w:tr w:rsidR="00221D3A" w:rsidRPr="001A1A49" w14:paraId="65FD671F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831CA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AE3AE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14:paraId="6F78152E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9F318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FA99A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302A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B671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1D834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23DA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C1753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21377650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67C2A683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AEC6C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CB63D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21D3A" w14:paraId="29244A7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16970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6E4E6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82518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3E5E2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6D29E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A9DC2" w14:textId="77777777" w:rsidR="00221D3A" w:rsidRDefault="00221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31BAE" w14:textId="77777777" w:rsidR="00221D3A" w:rsidRDefault="00221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9BF7F" w14:textId="77777777" w:rsidR="00221D3A" w:rsidRDefault="00221D3A"/>
        </w:tc>
      </w:tr>
      <w:tr w:rsidR="00221D3A" w:rsidRPr="001A1A49" w14:paraId="7C96C36E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8D30C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5792F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14:paraId="66298AEF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45E7A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91084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9508C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41015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CDF8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F82DA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C448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5C4E4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1FAF244A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1D0FECF9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2C7E1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AB7CA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21D3A" w14:paraId="33AD60E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3E8C2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556F0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4DD58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C86F5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246F0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8282C" w14:textId="77777777" w:rsidR="00221D3A" w:rsidRDefault="00221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A08A8" w14:textId="77777777" w:rsidR="00221D3A" w:rsidRDefault="00221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B0BB7" w14:textId="77777777" w:rsidR="00221D3A" w:rsidRDefault="00221D3A"/>
        </w:tc>
      </w:tr>
      <w:tr w:rsidR="00221D3A" w:rsidRPr="001A1A49" w14:paraId="6F00F0D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AFCDF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BC06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14:paraId="738755CF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37C70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91084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98790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285F7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A28E0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EF28A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B77D0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0650A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653121D9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28EC6D5B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C08A3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4211E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21D3A" w14:paraId="72E5E35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3E534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CD13D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3C05D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79A43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5B416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A8F3B" w14:textId="77777777" w:rsidR="00221D3A" w:rsidRDefault="00221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578BD" w14:textId="77777777" w:rsidR="00221D3A" w:rsidRDefault="00221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5CE3E" w14:textId="77777777" w:rsidR="00221D3A" w:rsidRDefault="00221D3A"/>
        </w:tc>
      </w:tr>
      <w:tr w:rsidR="00221D3A" w:rsidRPr="001A1A49" w14:paraId="0269791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01B28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ECC89" w14:textId="77777777" w:rsidR="00221D3A" w:rsidRPr="00910846" w:rsidRDefault="00221D3A">
            <w:pPr>
              <w:rPr>
                <w:lang w:val="ru-RU"/>
              </w:rPr>
            </w:pPr>
          </w:p>
        </w:tc>
      </w:tr>
      <w:tr w:rsidR="00221D3A" w14:paraId="17AF7F18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8231B" w14:textId="77777777" w:rsidR="00221D3A" w:rsidRPr="00910846" w:rsidRDefault="0091084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9108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786ED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FDA7C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D9D37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51C79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23176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05E19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2076C3F2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0747CCBF" w14:textId="77777777" w:rsidR="00221D3A" w:rsidRPr="00910846" w:rsidRDefault="0091084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66D8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453CC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21D3A" w14:paraId="0143B35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B8838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B7A4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2EC9E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C1B4D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031C3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1E90C" w14:textId="77777777" w:rsidR="00221D3A" w:rsidRDefault="00221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637B8" w14:textId="77777777" w:rsidR="00221D3A" w:rsidRDefault="00221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456D3" w14:textId="77777777" w:rsidR="00221D3A" w:rsidRDefault="00221D3A"/>
        </w:tc>
      </w:tr>
      <w:tr w:rsidR="00221D3A" w14:paraId="0B21CA7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416E1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7C65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1F0D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EE42E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483DE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3963E" w14:textId="77777777" w:rsidR="00221D3A" w:rsidRDefault="00221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A403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BD89C" w14:textId="77777777" w:rsidR="00221D3A" w:rsidRDefault="00221D3A"/>
        </w:tc>
      </w:tr>
      <w:tr w:rsidR="00221D3A" w14:paraId="46DA14C6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1F3F4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8A99E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FBAF0" w14:textId="77777777" w:rsidR="00221D3A" w:rsidRDefault="00221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346ED" w14:textId="77777777" w:rsidR="00221D3A" w:rsidRDefault="00221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4E5B7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D5B72" w14:textId="77777777" w:rsidR="00221D3A" w:rsidRDefault="00221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A0692" w14:textId="77777777" w:rsidR="00221D3A" w:rsidRDefault="009108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AE6ED" w14:textId="77777777" w:rsidR="00221D3A" w:rsidRDefault="0091084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ОК-7,ОК-8</w:t>
            </w:r>
          </w:p>
        </w:tc>
      </w:tr>
    </w:tbl>
    <w:p w14:paraId="375BC161" w14:textId="77777777" w:rsidR="00221D3A" w:rsidRDefault="0091084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221D3A" w14:paraId="350915CC" w14:textId="77777777" w:rsidTr="00910846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166AB9" w14:textId="77777777" w:rsidR="00221D3A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21D3A" w14:paraId="6D341233" w14:textId="77777777" w:rsidTr="00910846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14:paraId="3895FDBD" w14:textId="77777777" w:rsidR="00221D3A" w:rsidRDefault="00221D3A"/>
        </w:tc>
      </w:tr>
      <w:tr w:rsidR="00221D3A" w:rsidRPr="001A1A49" w14:paraId="57FE7F4F" w14:textId="77777777" w:rsidTr="00910846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AB26DE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10846">
              <w:rPr>
                <w:lang w:val="ru-RU"/>
              </w:rPr>
              <w:t xml:space="preserve"> </w:t>
            </w:r>
            <w:proofErr w:type="spellStart"/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910846">
              <w:rPr>
                <w:lang w:val="ru-RU"/>
              </w:rPr>
              <w:t xml:space="preserve"> </w:t>
            </w:r>
          </w:p>
          <w:p w14:paraId="1DFEBB56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910846">
              <w:rPr>
                <w:lang w:val="ru-RU"/>
              </w:rPr>
              <w:t xml:space="preserve"> </w:t>
            </w:r>
          </w:p>
          <w:p w14:paraId="50659DEC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910846">
              <w:rPr>
                <w:lang w:val="ru-RU"/>
              </w:rPr>
              <w:t xml:space="preserve"> </w:t>
            </w:r>
          </w:p>
          <w:p w14:paraId="656842BF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910846">
              <w:rPr>
                <w:lang w:val="ru-RU"/>
              </w:rPr>
              <w:t xml:space="preserve"> </w:t>
            </w:r>
          </w:p>
          <w:p w14:paraId="6BD57552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910846">
              <w:rPr>
                <w:lang w:val="ru-RU"/>
              </w:rPr>
              <w:t xml:space="preserve"> </w:t>
            </w:r>
          </w:p>
          <w:p w14:paraId="7702C61E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910846">
              <w:rPr>
                <w:lang w:val="ru-RU"/>
              </w:rPr>
              <w:t xml:space="preserve"> </w:t>
            </w:r>
          </w:p>
          <w:p w14:paraId="40776C80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10846">
              <w:rPr>
                <w:lang w:val="ru-RU"/>
              </w:rPr>
              <w:t xml:space="preserve"> </w:t>
            </w:r>
          </w:p>
          <w:p w14:paraId="408A513A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910846">
              <w:rPr>
                <w:lang w:val="ru-RU"/>
              </w:rPr>
              <w:t xml:space="preserve"> </w:t>
            </w:r>
          </w:p>
          <w:p w14:paraId="155AF909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910846">
              <w:rPr>
                <w:lang w:val="ru-RU"/>
              </w:rPr>
              <w:t xml:space="preserve"> </w:t>
            </w:r>
          </w:p>
          <w:p w14:paraId="5E109560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910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10846">
              <w:rPr>
                <w:lang w:val="ru-RU"/>
              </w:rPr>
              <w:t xml:space="preserve"> </w:t>
            </w:r>
          </w:p>
          <w:p w14:paraId="3D3F6C2D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10846">
              <w:rPr>
                <w:lang w:val="ru-RU"/>
              </w:rPr>
              <w:t xml:space="preserve"> </w:t>
            </w:r>
          </w:p>
          <w:p w14:paraId="4525CE31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846">
              <w:rPr>
                <w:lang w:val="ru-RU"/>
              </w:rPr>
              <w:t xml:space="preserve"> </w:t>
            </w:r>
            <w:r w:rsidRPr="0091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910846">
              <w:rPr>
                <w:lang w:val="ru-RU"/>
              </w:rPr>
              <w:t xml:space="preserve"> </w:t>
            </w:r>
          </w:p>
          <w:p w14:paraId="56641174" w14:textId="77777777" w:rsidR="00221D3A" w:rsidRPr="00910846" w:rsidRDefault="009108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10846">
              <w:rPr>
                <w:lang w:val="ru-RU"/>
              </w:rPr>
              <w:t xml:space="preserve"> </w:t>
            </w:r>
          </w:p>
        </w:tc>
      </w:tr>
      <w:tr w:rsidR="00E40DB1" w:rsidRPr="001A1A49" w14:paraId="58528C5D" w14:textId="77777777" w:rsidTr="00E40DB1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14:paraId="5966D05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DB1" w:rsidRPr="001A1A49" w14:paraId="2F5FB494" w14:textId="77777777" w:rsidTr="00E40DB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DFBCED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445705" w14:paraId="4D88C6A8" w14:textId="77777777" w:rsidTr="00E40DB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9F5B93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DB1" w:rsidRPr="00445705" w14:paraId="3151623D" w14:textId="77777777" w:rsidTr="00E40DB1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14:paraId="1339F3F9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1A1A49" w14:paraId="1DD67986" w14:textId="77777777" w:rsidTr="00E40DB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327C47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445705" w14:paraId="639E4893" w14:textId="77777777" w:rsidTr="00E40DB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00D954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DB1" w:rsidRPr="00445705" w14:paraId="7205F99E" w14:textId="77777777" w:rsidTr="00E40DB1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14:paraId="4A53202B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2056B7EF" w14:textId="77777777" w:rsidTr="00E40DB1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14:paraId="6A462718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1A1A49" w14:paraId="25AB6EAB" w14:textId="77777777" w:rsidTr="00E40DB1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DB1B19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445705" w14:paraId="5EF79B54" w14:textId="77777777" w:rsidTr="00E40DB1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C14EC4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DB1" w:rsidRPr="00445705" w14:paraId="401FD194" w14:textId="77777777" w:rsidTr="00E40DB1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0ED57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80012" w14:textId="77777777" w:rsidR="00E40DB1" w:rsidRPr="00445705" w:rsidRDefault="00E40DB1" w:rsidP="00E40D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304"/>
        <w:gridCol w:w="2611"/>
        <w:gridCol w:w="3090"/>
        <w:gridCol w:w="62"/>
        <w:gridCol w:w="2956"/>
        <w:gridCol w:w="153"/>
        <w:gridCol w:w="50"/>
      </w:tblGrid>
      <w:tr w:rsidR="00E40DB1" w:rsidRPr="001A1A49" w14:paraId="043B09CE" w14:textId="77777777" w:rsidTr="001A1A49">
        <w:trPr>
          <w:trHeight w:hRule="exact" w:val="311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0E77C31" w14:textId="77777777" w:rsidR="00E40DB1" w:rsidRPr="00445705" w:rsidRDefault="00E40DB1" w:rsidP="00E40DB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вузах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978-5-534-10524-7.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14:paraId="7B9452D7" w14:textId="77777777" w:rsidR="00E40DB1" w:rsidRPr="00445705" w:rsidRDefault="00E40DB1" w:rsidP="00E40DB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9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1A1A49" w:rsidRPr="001A1A49" w14:paraId="0B02C451" w14:textId="77777777" w:rsidTr="001A1A49">
        <w:trPr>
          <w:trHeight w:hRule="exact" w:val="138"/>
        </w:trPr>
        <w:tc>
          <w:tcPr>
            <w:tcW w:w="501" w:type="dxa"/>
            <w:gridSpan w:val="2"/>
          </w:tcPr>
          <w:p w14:paraId="67F3D583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1052ECD7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gridSpan w:val="2"/>
          </w:tcPr>
          <w:p w14:paraId="5854BD4F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4" w:type="dxa"/>
          </w:tcPr>
          <w:p w14:paraId="45EF6B4C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" w:type="dxa"/>
            <w:gridSpan w:val="2"/>
          </w:tcPr>
          <w:p w14:paraId="0CF41628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A49" w:rsidRPr="001A1A49" w14:paraId="4219424D" w14:textId="77777777" w:rsidTr="001A1A49">
        <w:trPr>
          <w:trHeight w:hRule="exact" w:val="138"/>
        </w:trPr>
        <w:tc>
          <w:tcPr>
            <w:tcW w:w="501" w:type="dxa"/>
            <w:gridSpan w:val="2"/>
          </w:tcPr>
          <w:p w14:paraId="04320B5B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0EEA50D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gridSpan w:val="2"/>
          </w:tcPr>
          <w:p w14:paraId="4E2B2297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4" w:type="dxa"/>
          </w:tcPr>
          <w:p w14:paraId="67DACB54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" w:type="dxa"/>
            <w:gridSpan w:val="2"/>
          </w:tcPr>
          <w:p w14:paraId="4FB73280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DB1" w:rsidRPr="00445705" w14:paraId="584668E4" w14:textId="77777777" w:rsidTr="00C10295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E1149BB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DB1" w:rsidRPr="001A1A49" w14:paraId="1B15082B" w14:textId="77777777" w:rsidTr="001A1A49">
        <w:trPr>
          <w:trHeight w:hRule="exact" w:val="5253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032EA7E" w14:textId="77777777" w:rsidR="00E40DB1" w:rsidRPr="00445705" w:rsidRDefault="00E40DB1" w:rsidP="00E40DB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978-5-534-06071-3.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-454184#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14:paraId="5C5A9A52" w14:textId="77777777" w:rsidR="00E40DB1" w:rsidRPr="00445705" w:rsidRDefault="00E40DB1" w:rsidP="00E40DB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978-5-534-04492-8.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dvigatelnye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sposobnosti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fizicheskie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kachestva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razdely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-453843#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14:paraId="1ADF1E9F" w14:textId="77777777" w:rsidR="00E40DB1" w:rsidRPr="00445705" w:rsidRDefault="00E40DB1" w:rsidP="00E40DB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 А.  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 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2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14:paraId="7CA683A3" w14:textId="77777777" w:rsidR="00E40DB1" w:rsidRPr="00445705" w:rsidRDefault="00E40DB1" w:rsidP="00C10295">
            <w:pPr>
              <w:pStyle w:val="a8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A49" w:rsidRPr="001A1A49" w14:paraId="46823153" w14:textId="77777777" w:rsidTr="001A1A49">
        <w:trPr>
          <w:trHeight w:hRule="exact" w:val="139"/>
        </w:trPr>
        <w:tc>
          <w:tcPr>
            <w:tcW w:w="501" w:type="dxa"/>
            <w:gridSpan w:val="2"/>
          </w:tcPr>
          <w:p w14:paraId="10E70828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0A30924B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gridSpan w:val="2"/>
          </w:tcPr>
          <w:p w14:paraId="0468FDB9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4" w:type="dxa"/>
          </w:tcPr>
          <w:p w14:paraId="4ADA57B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" w:type="dxa"/>
            <w:gridSpan w:val="2"/>
          </w:tcPr>
          <w:p w14:paraId="356388C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A49" w:rsidRPr="001A1A49" w14:paraId="46498C06" w14:textId="77777777" w:rsidTr="001A1A49">
        <w:trPr>
          <w:trHeight w:hRule="exact" w:val="139"/>
        </w:trPr>
        <w:tc>
          <w:tcPr>
            <w:tcW w:w="501" w:type="dxa"/>
            <w:gridSpan w:val="2"/>
          </w:tcPr>
          <w:p w14:paraId="0BAB157F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3D646288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gridSpan w:val="2"/>
          </w:tcPr>
          <w:p w14:paraId="4F24DA7D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4" w:type="dxa"/>
          </w:tcPr>
          <w:p w14:paraId="53DEDA8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" w:type="dxa"/>
            <w:gridSpan w:val="2"/>
          </w:tcPr>
          <w:p w14:paraId="277172B0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DB1" w:rsidRPr="00445705" w14:paraId="6AD7EFC7" w14:textId="77777777" w:rsidTr="00C10295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E8DA3F7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DB1" w:rsidRPr="001A1A49" w14:paraId="0E100F8E" w14:textId="77777777" w:rsidTr="001A1A49">
        <w:trPr>
          <w:trHeight w:hRule="exact" w:val="381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9169635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8D6543" w14:textId="77777777" w:rsidR="00E40DB1" w:rsidRPr="00445705" w:rsidRDefault="00E40DB1" w:rsidP="00E40DB1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978-5-534-12033-2.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14:paraId="3572BED7" w14:textId="77777777" w:rsidR="00E40DB1" w:rsidRPr="00445705" w:rsidRDefault="00E40DB1" w:rsidP="00E40DB1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978-5-534-10153-9.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lyzhnaya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-453244#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1A1A49" w:rsidRPr="001A1A49" w14:paraId="0E7FED95" w14:textId="77777777" w:rsidTr="001A1A49">
        <w:trPr>
          <w:trHeight w:hRule="exact" w:val="138"/>
        </w:trPr>
        <w:tc>
          <w:tcPr>
            <w:tcW w:w="501" w:type="dxa"/>
            <w:gridSpan w:val="2"/>
          </w:tcPr>
          <w:p w14:paraId="19317F13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1AE4B02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gridSpan w:val="2"/>
          </w:tcPr>
          <w:p w14:paraId="5245AC9E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4" w:type="dxa"/>
          </w:tcPr>
          <w:p w14:paraId="55FBFFF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" w:type="dxa"/>
            <w:gridSpan w:val="2"/>
          </w:tcPr>
          <w:p w14:paraId="3F969286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DB1" w:rsidRPr="001A1A49" w14:paraId="52DB7A43" w14:textId="77777777" w:rsidTr="00C10295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CCA2ADE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1A1A49" w14:paraId="7730E267" w14:textId="77777777" w:rsidTr="00C10295">
        <w:trPr>
          <w:trHeight w:val="276"/>
        </w:trPr>
        <w:tc>
          <w:tcPr>
            <w:tcW w:w="9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EE4098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1A1A49" w14:paraId="7781C6AE" w14:textId="77777777" w:rsidTr="00C10295">
        <w:trPr>
          <w:trHeight w:hRule="exact" w:val="277"/>
        </w:trPr>
        <w:tc>
          <w:tcPr>
            <w:tcW w:w="9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96A8BCB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A49" w:rsidRPr="001A1A49" w14:paraId="74B0ADE6" w14:textId="77777777" w:rsidTr="001A1A49">
        <w:trPr>
          <w:trHeight w:hRule="exact" w:val="277"/>
        </w:trPr>
        <w:tc>
          <w:tcPr>
            <w:tcW w:w="501" w:type="dxa"/>
            <w:gridSpan w:val="2"/>
          </w:tcPr>
          <w:p w14:paraId="48AFFC8B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227839BD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gridSpan w:val="2"/>
          </w:tcPr>
          <w:p w14:paraId="794BC7F2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4" w:type="dxa"/>
          </w:tcPr>
          <w:p w14:paraId="6B42894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" w:type="dxa"/>
            <w:gridSpan w:val="2"/>
          </w:tcPr>
          <w:p w14:paraId="72990DBB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DB1" w:rsidRPr="00445705" w14:paraId="17F3996B" w14:textId="77777777" w:rsidTr="00C10295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90C5135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43373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8A68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AA7F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A77E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49" w:rsidRPr="00445705" w14:paraId="72E3C934" w14:textId="77777777" w:rsidTr="001A1A49">
        <w:trPr>
          <w:trHeight w:hRule="exact" w:val="555"/>
        </w:trPr>
        <w:tc>
          <w:tcPr>
            <w:tcW w:w="501" w:type="dxa"/>
            <w:gridSpan w:val="2"/>
          </w:tcPr>
          <w:p w14:paraId="77514F19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458E3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2B809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AF442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dxa"/>
            <w:gridSpan w:val="2"/>
          </w:tcPr>
          <w:p w14:paraId="2A394A4A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49" w:rsidRPr="00445705" w14:paraId="5CBB7010" w14:textId="77777777" w:rsidTr="001A1A49">
        <w:trPr>
          <w:trHeight w:hRule="exact" w:val="818"/>
        </w:trPr>
        <w:tc>
          <w:tcPr>
            <w:tcW w:w="501" w:type="dxa"/>
            <w:gridSpan w:val="2"/>
          </w:tcPr>
          <w:p w14:paraId="27AAC54E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00D16" w14:textId="66F23F05" w:rsidR="00E40DB1" w:rsidRPr="00445705" w:rsidRDefault="00E40DB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="001A1A49" w:rsidRPr="001A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F755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758C3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dxa"/>
            <w:gridSpan w:val="2"/>
          </w:tcPr>
          <w:p w14:paraId="5455055C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49" w:rsidRPr="00445705" w14:paraId="3F439035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776E2299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4D8D" w14:textId="77777777" w:rsidR="00E40DB1" w:rsidRPr="00445705" w:rsidRDefault="00E40DB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11BC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32846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66DCCA23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49" w:rsidRPr="00445705" w14:paraId="73304CC0" w14:textId="77777777" w:rsidTr="001A1A49">
        <w:trPr>
          <w:gridBefore w:val="1"/>
          <w:gridAfter w:val="1"/>
          <w:wBefore w:w="175" w:type="dxa"/>
          <w:wAfter w:w="49" w:type="dxa"/>
          <w:trHeight w:hRule="exact" w:val="627"/>
        </w:trPr>
        <w:tc>
          <w:tcPr>
            <w:tcW w:w="326" w:type="dxa"/>
          </w:tcPr>
          <w:p w14:paraId="1E0025E3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A26C6" w14:textId="77777777" w:rsidR="00E40DB1" w:rsidRPr="00445705" w:rsidRDefault="00E40DB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E1AF9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DA044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12CA3A6E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49" w:rsidRPr="00445705" w14:paraId="7FC29ADF" w14:textId="77777777" w:rsidTr="001A1A49">
        <w:trPr>
          <w:gridBefore w:val="1"/>
          <w:gridAfter w:val="1"/>
          <w:wBefore w:w="175" w:type="dxa"/>
          <w:wAfter w:w="49" w:type="dxa"/>
          <w:trHeight w:hRule="exact" w:val="579"/>
        </w:trPr>
        <w:tc>
          <w:tcPr>
            <w:tcW w:w="326" w:type="dxa"/>
          </w:tcPr>
          <w:p w14:paraId="1EFD43D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01360" w14:textId="77777777" w:rsidR="00E40DB1" w:rsidRPr="00445705" w:rsidRDefault="00E40DB1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43146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33DBE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12D490C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192CFF15" w14:textId="77777777" w:rsidTr="001A1A49">
        <w:trPr>
          <w:gridBefore w:val="1"/>
          <w:gridAfter w:val="1"/>
          <w:wBefore w:w="175" w:type="dxa"/>
          <w:wAfter w:w="49" w:type="dxa"/>
          <w:trHeight w:hRule="exact" w:val="138"/>
        </w:trPr>
        <w:tc>
          <w:tcPr>
            <w:tcW w:w="326" w:type="dxa"/>
          </w:tcPr>
          <w:p w14:paraId="67BC5DE3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06AB77D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590E1112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14:paraId="0BB1D78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</w:tcPr>
          <w:p w14:paraId="40A51BEC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1A1A49" w14:paraId="0B34E03B" w14:textId="77777777" w:rsidTr="001A1A49">
        <w:trPr>
          <w:gridBefore w:val="1"/>
          <w:gridAfter w:val="1"/>
          <w:wBefore w:w="175" w:type="dxa"/>
          <w:wAfter w:w="49" w:type="dxa"/>
          <w:trHeight w:hRule="exact" w:val="285"/>
        </w:trPr>
        <w:tc>
          <w:tcPr>
            <w:tcW w:w="920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429401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445705" w14:paraId="58AA5F86" w14:textId="77777777" w:rsidTr="001A1A49">
        <w:trPr>
          <w:gridBefore w:val="1"/>
          <w:gridAfter w:val="1"/>
          <w:wBefore w:w="175" w:type="dxa"/>
          <w:wAfter w:w="49" w:type="dxa"/>
          <w:trHeight w:hRule="exact" w:val="270"/>
        </w:trPr>
        <w:tc>
          <w:tcPr>
            <w:tcW w:w="326" w:type="dxa"/>
          </w:tcPr>
          <w:p w14:paraId="068AE046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A90AF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D4658" w14:textId="77777777" w:rsidR="00E40DB1" w:rsidRPr="00445705" w:rsidRDefault="00E40DB1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34205D5C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1F44F4F0" w14:textId="77777777" w:rsidTr="001A1A49">
        <w:trPr>
          <w:gridBefore w:val="1"/>
          <w:gridAfter w:val="1"/>
          <w:wBefore w:w="175" w:type="dxa"/>
          <w:wAfter w:w="49" w:type="dxa"/>
          <w:trHeight w:hRule="exact" w:val="14"/>
        </w:trPr>
        <w:tc>
          <w:tcPr>
            <w:tcW w:w="326" w:type="dxa"/>
          </w:tcPr>
          <w:p w14:paraId="1B1F6E00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BB312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16E70" w14:textId="0EFA27E0" w:rsidR="00E40DB1" w:rsidRPr="001A1A49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1A1A49"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1A1A49" w:rsidRPr="001A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2016A1AC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23FC3046" w14:textId="77777777" w:rsidTr="001A1A49">
        <w:trPr>
          <w:gridBefore w:val="1"/>
          <w:gridAfter w:val="1"/>
          <w:wBefore w:w="175" w:type="dxa"/>
          <w:wAfter w:w="49" w:type="dxa"/>
          <w:trHeight w:hRule="exact" w:val="811"/>
        </w:trPr>
        <w:tc>
          <w:tcPr>
            <w:tcW w:w="326" w:type="dxa"/>
          </w:tcPr>
          <w:p w14:paraId="33757088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E6FA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C8EF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</w:tcPr>
          <w:p w14:paraId="1DC83093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7FFDB491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1CD4C21A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71CAA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36898" w14:textId="27AD9B3E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1A1A49"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1A1A49" w:rsidRPr="001A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385069F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5219CCC4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43051357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3C367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C153E" w14:textId="128A7E7A" w:rsidR="00E40DB1" w:rsidRPr="00445705" w:rsidRDefault="001A1A49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Pr="001A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DB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1737C8AA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0D85C4FF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42D15F1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98756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9DEDC" w14:textId="674756CD" w:rsidR="00E40DB1" w:rsidRPr="00445705" w:rsidRDefault="001A1A49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1A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DB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04B77811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3BAE2AE8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5FE3338A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D2B39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FE760" w14:textId="0E0F0269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1A1A49"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1A1A49" w:rsidRPr="001A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024C1429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33F6DF0E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23B0E119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84C41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24116" w14:textId="4BE6FC14" w:rsidR="00E40DB1" w:rsidRPr="00445705" w:rsidRDefault="001A1A49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0DB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4E97E346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49B421ED" w14:textId="77777777" w:rsidTr="001A1A49">
        <w:trPr>
          <w:gridBefore w:val="1"/>
          <w:gridAfter w:val="1"/>
          <w:wBefore w:w="175" w:type="dxa"/>
          <w:wAfter w:w="49" w:type="dxa"/>
          <w:trHeight w:hRule="exact" w:val="826"/>
        </w:trPr>
        <w:tc>
          <w:tcPr>
            <w:tcW w:w="326" w:type="dxa"/>
          </w:tcPr>
          <w:p w14:paraId="20D7E1C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D1990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A585E" w14:textId="231782A7" w:rsidR="00E40DB1" w:rsidRPr="00445705" w:rsidRDefault="001A1A49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0DB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09ACEAB0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0B8F4584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1E865F96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DB2D8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2C888" w14:textId="0E0CF9BA" w:rsidR="00E40DB1" w:rsidRPr="00445705" w:rsidRDefault="001A1A49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0DB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6623EEDB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445705" w14:paraId="1742C157" w14:textId="77777777" w:rsidTr="001A1A49">
        <w:trPr>
          <w:gridBefore w:val="1"/>
          <w:gridAfter w:val="1"/>
          <w:wBefore w:w="175" w:type="dxa"/>
          <w:wAfter w:w="49" w:type="dxa"/>
          <w:trHeight w:hRule="exact" w:val="555"/>
        </w:trPr>
        <w:tc>
          <w:tcPr>
            <w:tcW w:w="326" w:type="dxa"/>
          </w:tcPr>
          <w:p w14:paraId="126A996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B7343" w14:textId="77777777" w:rsidR="00E40DB1" w:rsidRPr="00445705" w:rsidRDefault="00E40DB1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19453" w14:textId="62B94C5F" w:rsidR="00E40DB1" w:rsidRPr="00445705" w:rsidRDefault="001A1A49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A3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0DB1"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</w:tcPr>
          <w:p w14:paraId="11341CD5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1" w:rsidRPr="001A1A49" w14:paraId="547FF9B5" w14:textId="77777777" w:rsidTr="001A1A49">
        <w:trPr>
          <w:gridBefore w:val="1"/>
          <w:gridAfter w:val="1"/>
          <w:wBefore w:w="175" w:type="dxa"/>
          <w:wAfter w:w="49" w:type="dxa"/>
          <w:trHeight w:hRule="exact" w:val="285"/>
        </w:trPr>
        <w:tc>
          <w:tcPr>
            <w:tcW w:w="920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FFF5A7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1A1A49" w14:paraId="700EA5A4" w14:textId="77777777" w:rsidTr="001A1A49">
        <w:trPr>
          <w:gridBefore w:val="1"/>
          <w:gridAfter w:val="1"/>
          <w:wBefore w:w="175" w:type="dxa"/>
          <w:wAfter w:w="49" w:type="dxa"/>
          <w:trHeight w:hRule="exact" w:val="138"/>
        </w:trPr>
        <w:tc>
          <w:tcPr>
            <w:tcW w:w="326" w:type="dxa"/>
          </w:tcPr>
          <w:p w14:paraId="4C9B8047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0494F060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</w:tcPr>
          <w:p w14:paraId="60D6386A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6" w:type="dxa"/>
            <w:gridSpan w:val="2"/>
          </w:tcPr>
          <w:p w14:paraId="153F146D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dxa"/>
          </w:tcPr>
          <w:p w14:paraId="2FFF4BE0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DB1" w:rsidRPr="001A1A49" w14:paraId="704491CD" w14:textId="77777777" w:rsidTr="001A1A49">
        <w:trPr>
          <w:gridBefore w:val="1"/>
          <w:gridAfter w:val="1"/>
          <w:wBefore w:w="175" w:type="dxa"/>
          <w:wAfter w:w="49" w:type="dxa"/>
          <w:trHeight w:hRule="exact" w:val="270"/>
        </w:trPr>
        <w:tc>
          <w:tcPr>
            <w:tcW w:w="920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F5798A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1A1A49" w14:paraId="5625D055" w14:textId="77777777" w:rsidTr="001A1A49">
        <w:trPr>
          <w:gridBefore w:val="1"/>
          <w:gridAfter w:val="1"/>
          <w:wBefore w:w="175" w:type="dxa"/>
          <w:wAfter w:w="49" w:type="dxa"/>
          <w:trHeight w:hRule="exact" w:val="14"/>
        </w:trPr>
        <w:tc>
          <w:tcPr>
            <w:tcW w:w="920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9A4A41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1F5EED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899698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631FA8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C25316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FA51EE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1A1A49" w14:paraId="7D31DB70" w14:textId="77777777" w:rsidTr="001A1A49">
        <w:trPr>
          <w:gridBefore w:val="1"/>
          <w:gridAfter w:val="1"/>
          <w:wBefore w:w="175" w:type="dxa"/>
          <w:wAfter w:w="49" w:type="dxa"/>
          <w:trHeight w:hRule="exact" w:val="270"/>
        </w:trPr>
        <w:tc>
          <w:tcPr>
            <w:tcW w:w="920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B6218D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1A1A49" w14:paraId="27D34577" w14:textId="77777777" w:rsidTr="001A1A49">
        <w:trPr>
          <w:gridBefore w:val="1"/>
          <w:gridAfter w:val="1"/>
          <w:wBefore w:w="175" w:type="dxa"/>
          <w:wAfter w:w="49" w:type="dxa"/>
          <w:trHeight w:hRule="exact" w:val="14"/>
        </w:trPr>
        <w:tc>
          <w:tcPr>
            <w:tcW w:w="9200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BC40E2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121F34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43E689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EFC4AD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58EF74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E6D701" w14:textId="77777777" w:rsidR="00E40DB1" w:rsidRPr="00445705" w:rsidRDefault="00E40DB1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0DB1" w:rsidRPr="001A1A49" w14:paraId="389A76E8" w14:textId="77777777" w:rsidTr="001A1A49">
        <w:trPr>
          <w:gridBefore w:val="1"/>
          <w:gridAfter w:val="1"/>
          <w:wBefore w:w="175" w:type="dxa"/>
          <w:wAfter w:w="49" w:type="dxa"/>
          <w:trHeight w:hRule="exact" w:val="4056"/>
        </w:trPr>
        <w:tc>
          <w:tcPr>
            <w:tcW w:w="9200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1CA2B2" w14:textId="77777777" w:rsidR="00E40DB1" w:rsidRPr="00445705" w:rsidRDefault="00E40DB1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D08005" w14:textId="77777777" w:rsidR="00E40DB1" w:rsidRPr="00445705" w:rsidRDefault="00E40DB1" w:rsidP="00E40DB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976687" w14:textId="174EDE3E" w:rsidR="00FD5395" w:rsidRDefault="00E40DB1" w:rsidP="001A1A49">
      <w:pPr>
        <w:jc w:val="right"/>
        <w:rPr>
          <w:rStyle w:val="FontStyle31"/>
          <w:sz w:val="24"/>
          <w:szCs w:val="24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  <w:proofErr w:type="spellStart"/>
      <w:r w:rsidR="00FD5395">
        <w:rPr>
          <w:rStyle w:val="FontStyle31"/>
          <w:sz w:val="24"/>
          <w:szCs w:val="24"/>
        </w:rPr>
        <w:lastRenderedPageBreak/>
        <w:t>Приложение</w:t>
      </w:r>
      <w:proofErr w:type="spellEnd"/>
      <w:r w:rsidR="00FD5395">
        <w:rPr>
          <w:rStyle w:val="FontStyle31"/>
          <w:sz w:val="24"/>
          <w:szCs w:val="24"/>
        </w:rPr>
        <w:t xml:space="preserve"> 1</w:t>
      </w:r>
    </w:p>
    <w:p w14:paraId="20452AC0" w14:textId="77777777" w:rsidR="00FD5395" w:rsidRPr="00390321" w:rsidRDefault="00FD5395" w:rsidP="00FD5395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14:paraId="1885DC32" w14:textId="77777777" w:rsidR="00FD5395" w:rsidRPr="00390321" w:rsidRDefault="00FD5395" w:rsidP="00FD5395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14:paraId="625D38D6" w14:textId="77777777" w:rsidR="00FD5395" w:rsidRPr="00390321" w:rsidRDefault="00FD5395" w:rsidP="00FD5395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14:paraId="2D5A5F4E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14:paraId="7F070CF2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14:paraId="4C88A968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14:paraId="31D7E09C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14:paraId="41D094BE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14:paraId="79E70F37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14:paraId="303FBB26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14:paraId="17FB788C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14:paraId="254C613C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14:paraId="7E3B147C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14:paraId="3B8DC325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14:paraId="48844413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14:paraId="15345A62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14:paraId="147C0E09" w14:textId="77777777" w:rsidR="00FD5395" w:rsidRPr="00390321" w:rsidRDefault="00FD5395" w:rsidP="00FD5395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14:paraId="76333E17" w14:textId="77777777" w:rsidR="00FD5395" w:rsidRPr="00390321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14:paraId="26E1FBDB" w14:textId="77777777" w:rsidR="00FD5395" w:rsidRPr="00390321" w:rsidRDefault="00FD5395" w:rsidP="00FD5395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14:paraId="4687D201" w14:textId="77777777" w:rsidR="00FD5395" w:rsidRPr="00C54E94" w:rsidRDefault="00FD5395" w:rsidP="00FD5395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14:paraId="63905B36" w14:textId="77777777" w:rsidR="00FD5395" w:rsidRPr="00871F57" w:rsidRDefault="00FD5395" w:rsidP="00FD5395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14:paraId="34080135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14:paraId="322318E2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14:paraId="077E6CA6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14:paraId="181AC7EA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14:paraId="56742AE8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419EEA63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14:paraId="0892A538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14:paraId="7CD9133B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14:paraId="2EC3BFFC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14:paraId="26A902A3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14:paraId="3CD6E3C2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14:paraId="1AEC5A54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А) пяти частей;</w:t>
      </w:r>
    </w:p>
    <w:p w14:paraId="7851FB9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двух частей;</w:t>
      </w:r>
    </w:p>
    <w:p w14:paraId="7C2EB19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14:paraId="265FDBE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14:paraId="4684E67E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14:paraId="738B4FFB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14:paraId="428832B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14:paraId="7E0E6AEC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;</w:t>
      </w:r>
    </w:p>
    <w:p w14:paraId="0A28D4C7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5B777F47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14:paraId="125AAE59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14:paraId="3BDF40DB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14:paraId="7EC7F80F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14:paraId="588443DF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14:paraId="652C958E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14:paraId="7A7256BA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14:paraId="0F761E3A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14:paraId="417245E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14:paraId="57F0768C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14:paraId="3F00CB93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14:paraId="1C8EA3C4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14:paraId="272D561E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14:paraId="114D946B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14:paraId="6843865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14:paraId="01859DA9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14:paraId="7DFE1F01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14:paraId="18F85590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14:paraId="09F73F6C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14:paraId="6D48B7FF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факторы окружающей среды.</w:t>
      </w:r>
    </w:p>
    <w:p w14:paraId="19C7A075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Что НЕ относится к методическим принципам физического воспитания:</w:t>
      </w:r>
    </w:p>
    <w:p w14:paraId="1A6374DC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14:paraId="7486D2EB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14:paraId="735667A5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14:paraId="54D322E5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42EE9211" w14:textId="77777777" w:rsidR="00FD5395" w:rsidRPr="00AD7B69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14:paraId="55667F13" w14:textId="77777777" w:rsidR="00FD5395" w:rsidRPr="00390321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14:paraId="5825E121" w14:textId="77777777" w:rsidR="00FD5395" w:rsidRPr="00390321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14:paraId="403A980A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;</w:t>
      </w:r>
    </w:p>
    <w:p w14:paraId="22E78470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26D07722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14:paraId="267720E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14:paraId="433617AF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14:paraId="0D375F48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14:paraId="204F044E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1264F231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14:paraId="45ABEAB6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14:paraId="6F5828B2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14:paraId="241E3A0A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14:paraId="36A55166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14:paraId="7F307FA1" w14:textId="77777777" w:rsidR="00FD5395" w:rsidRPr="00AD7B69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14:paraId="029D51EE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14:paraId="685CD679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14:paraId="4C9CD6F2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14:paraId="37EEDD7A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14:paraId="61B369CF" w14:textId="77777777" w:rsidR="00FD5395" w:rsidRPr="00AD7B69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14:paraId="3AEF17E5" w14:textId="77777777" w:rsidR="00FD5395" w:rsidRPr="00390321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14:paraId="0174830A" w14:textId="77777777" w:rsidR="00FD5395" w:rsidRPr="00390321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Б) шариком;</w:t>
      </w:r>
    </w:p>
    <w:p w14:paraId="6DD3B7C0" w14:textId="77777777" w:rsidR="00FD5395" w:rsidRPr="00390321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В) шайбой;</w:t>
      </w:r>
    </w:p>
    <w:p w14:paraId="6E3D2587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3AD59D43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14:paraId="2FFED880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14:paraId="5EC47313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14:paraId="317F922B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14:paraId="0617558A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14:paraId="48394169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14:paraId="578F2E69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14:paraId="2AF4671C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14:paraId="7D246566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14:paraId="7852FE26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22ED0100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14:paraId="794C26F3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14:paraId="797F4331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14:paraId="2241A604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14:paraId="4B8A9AA1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1F5AEEA7" w14:textId="77777777" w:rsidR="00FD5395" w:rsidRPr="00AD7B69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14:paraId="7E82402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14:paraId="65E4F16F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14:paraId="1B0F2F8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14:paraId="309F1FB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14:paraId="639088DE" w14:textId="77777777" w:rsidR="00FD5395" w:rsidRPr="00AD7B69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14:paraId="3ADFA13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14:paraId="30396CEA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14:paraId="261418F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14:paraId="6C0F5C6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14:paraId="2459BC7B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14:paraId="21A09054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14:paraId="27CDB198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14:paraId="1922EE36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14:paraId="6C1946DC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14:paraId="20C05D6F" w14:textId="77777777" w:rsidR="00FD5395" w:rsidRPr="00AD7B69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14:paraId="0ECD3A60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14:paraId="7245408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14:paraId="65CA4C98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14:paraId="1CE9484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Г) система физических упражнений, связанных с выполнением вращений тела в разных плоскостях с опорой и </w:t>
      </w:r>
      <w:proofErr w:type="gramStart"/>
      <w:r w:rsidRPr="00C54E94">
        <w:rPr>
          <w:rStyle w:val="FontStyle20"/>
          <w:rFonts w:ascii="Times New Roman" w:hAnsi="Times New Roman"/>
          <w:sz w:val="24"/>
          <w:lang w:val="ru-RU"/>
        </w:rPr>
        <w:t>без опоры</w:t>
      </w:r>
      <w:proofErr w:type="gramEnd"/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 и без равновесия.</w:t>
      </w:r>
    </w:p>
    <w:p w14:paraId="3C8766B9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14:paraId="317C9C40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14:paraId="14832350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14:paraId="05EE624C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14:paraId="253DB3DC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14:paraId="4B29C5E1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14:paraId="1C99231B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14:paraId="39E47888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14:paraId="0CF0DC51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14:paraId="0F40B9EA" w14:textId="77777777" w:rsidR="00FD5395" w:rsidRPr="00AD7B69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14:paraId="4128F91C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14:paraId="5BE97C5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14:paraId="2754E9C8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14:paraId="7F996A01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14:paraId="3B84AC16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14:paraId="6BCAAE6B" w14:textId="77777777" w:rsidR="00FD5395" w:rsidRPr="00C54E94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14:paraId="59922453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14:paraId="56885BE4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14:paraId="483A2E91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14:paraId="7B194A5D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14:paraId="1446BBE3" w14:textId="77777777" w:rsidR="00FD5395" w:rsidRPr="00AD7B69" w:rsidRDefault="00FD5395" w:rsidP="00FD539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14:paraId="78A2AEBB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14:paraId="14162FC7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14:paraId="323391E0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14:paraId="7F701B22" w14:textId="77777777" w:rsidR="00FD5395" w:rsidRPr="00C54E94" w:rsidRDefault="00FD5395" w:rsidP="00FD5395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14:paraId="0ACDE29D" w14:textId="77777777" w:rsidR="00FD5395" w:rsidRDefault="00FD5395" w:rsidP="00FD5395">
      <w:pPr>
        <w:pStyle w:val="Style8"/>
        <w:widowControl/>
        <w:rPr>
          <w:b/>
          <w:color w:val="000000"/>
          <w:szCs w:val="20"/>
        </w:rPr>
      </w:pPr>
    </w:p>
    <w:p w14:paraId="177B4CDF" w14:textId="77777777" w:rsidR="00FD5395" w:rsidRPr="00871F57" w:rsidRDefault="00FD5395" w:rsidP="00FD5395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14:paraId="7040C473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14:paraId="7FBD6DE1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14:paraId="212D458E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14:paraId="60D212F4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14:paraId="762E0795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14:paraId="5EE5E360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14:paraId="3450CAA5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14:paraId="1A7ADD95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14:paraId="76935519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0D349439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14:paraId="3527172A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14:paraId="37B07289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14:paraId="0726C82A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14:paraId="75D9B74A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3C598F63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14:paraId="52DEAC65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14:paraId="438879F4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14:paraId="65BB689E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14:paraId="61A97393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14:paraId="3CC3CA1C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14:paraId="3E2D69BE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14:paraId="6F3E6221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14:paraId="47479076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14:paraId="1F7DDE1A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14:paraId="3ABE601D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347A1C1E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14:paraId="4B956DBC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14:paraId="3E9FA009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14:paraId="0CCB51D7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14:paraId="6F0F4D0A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14:paraId="390B71B8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14:paraId="071667B4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14:paraId="01951F4A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14:paraId="50DE0484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14:paraId="7060235A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3339327A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14:paraId="345232AF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14:paraId="506F3E89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14:paraId="56BEFB3D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14:paraId="77B93B75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182AF1B7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14:paraId="4287B6D9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14:paraId="6B7E739A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14:paraId="6D25D3CD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14:paraId="5F3B5F39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03C10260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14:paraId="1E84C93C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14:paraId="6728CAA7" w14:textId="77777777" w:rsidR="00FD5395" w:rsidRPr="008536E9" w:rsidRDefault="00FD5395" w:rsidP="00FD539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14:paraId="22F349ED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14:paraId="6A67DA18" w14:textId="77777777" w:rsidR="00FD5395" w:rsidRPr="008536E9" w:rsidRDefault="00FD5395" w:rsidP="00FD539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2D26B21F" w14:textId="77777777" w:rsidR="00FD5395" w:rsidRPr="008536E9" w:rsidRDefault="00FD5395" w:rsidP="00FD5395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14:paraId="408C1C37" w14:textId="77777777" w:rsidR="00FD5395" w:rsidRPr="008536E9" w:rsidRDefault="00FD5395" w:rsidP="00FD5395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14:paraId="5A23325C" w14:textId="77777777" w:rsidR="00FD5395" w:rsidRPr="00993D35" w:rsidRDefault="00FD5395" w:rsidP="00FD5395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14:paraId="134FDF19" w14:textId="77777777" w:rsidR="00FD5395" w:rsidRPr="00C54E94" w:rsidRDefault="00FD5395" w:rsidP="00FD5395">
      <w:pPr>
        <w:ind w:left="927"/>
        <w:rPr>
          <w:b/>
          <w:lang w:val="ru-RU"/>
        </w:rPr>
      </w:pPr>
    </w:p>
    <w:p w14:paraId="7A2E763B" w14:textId="77777777" w:rsidR="00FD5395" w:rsidRPr="00871F57" w:rsidRDefault="00FD5395" w:rsidP="00FD5395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14:paraId="637A9F75" w14:textId="77777777" w:rsidR="00FD5395" w:rsidRPr="00993D35" w:rsidRDefault="00FD5395" w:rsidP="00FD5395">
      <w:pPr>
        <w:pStyle w:val="Style8"/>
        <w:widowControl/>
        <w:rPr>
          <w:color w:val="000000"/>
          <w:szCs w:val="20"/>
        </w:rPr>
      </w:pPr>
    </w:p>
    <w:p w14:paraId="7244263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14:paraId="3B7BF117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14:paraId="1CDCCDCF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14:paraId="5DD0387E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14:paraId="18141FC1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14:paraId="5712EAC1" w14:textId="77777777" w:rsidR="00FD5395" w:rsidRPr="00993D35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14:paraId="0BC4DE6F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14:paraId="1A960684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14:paraId="0884C6A8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14:paraId="68C5C032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14:paraId="056B1B9B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14:paraId="790EA9D3" w14:textId="77777777" w:rsidR="00FD5395" w:rsidRPr="00993D35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14:paraId="4295FD69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14:paraId="0F27856E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14:paraId="7A369018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14:paraId="1A42DF55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14:paraId="127E880A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14:paraId="1B35980A" w14:textId="77777777" w:rsidR="00FD5395" w:rsidRPr="00993D35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14:paraId="72167825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14:paraId="630C0C57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14:paraId="60424AD5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14:paraId="6A3DB66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14:paraId="5C8C66C3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14:paraId="114F27A6" w14:textId="77777777" w:rsidR="00FD5395" w:rsidRPr="00993D35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14:paraId="24B0D8DC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14:paraId="2F7C2353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14:paraId="4863F1DB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14:paraId="3D423C12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14:paraId="31074C64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14:paraId="000A679B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14:paraId="2A355F88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14:paraId="5C9E9D0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14:paraId="4BFBEF7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14:paraId="1B1F5A3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14:paraId="1CD5A91C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14:paraId="4BC54D92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14:paraId="6B3DAEEE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14:paraId="386CD8F2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14:paraId="42CB98C0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14:paraId="17AFD99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14:paraId="503C2A09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14:paraId="2F25787B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14:paraId="4B8BDF06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14:paraId="4FF7C8F0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14:paraId="6FE47E45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14:paraId="2BCD0A2A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14:paraId="740BB2B7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14:paraId="7FD3FEE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14:paraId="02E7D265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14:paraId="127F2FC1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14:paraId="3457C866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14:paraId="26AFADE6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14:paraId="3CAF16EA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14:paraId="240ED7FD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14:paraId="6880DB9A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14:paraId="327582DB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14:paraId="6129D237" w14:textId="77777777" w:rsidR="00FD5395" w:rsidRPr="00B547B2" w:rsidRDefault="00FD5395" w:rsidP="00FD539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14:paraId="1C726CD6" w14:textId="77777777" w:rsidR="00FD5395" w:rsidRPr="00C54E94" w:rsidRDefault="00FD5395" w:rsidP="00FD5395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14:paraId="6CC613F3" w14:textId="77777777" w:rsidR="00FD5395" w:rsidRPr="009200D8" w:rsidRDefault="00FD5395" w:rsidP="00FD5395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FD5395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05F832B0" w14:textId="77777777" w:rsidR="00FD5395" w:rsidRPr="009200D8" w:rsidRDefault="00FD5395" w:rsidP="00FD5395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1DBD4283" w14:textId="77777777" w:rsidR="00FD5395" w:rsidRPr="009200D8" w:rsidRDefault="00FD5395" w:rsidP="00FD5395">
      <w:pPr>
        <w:rPr>
          <w:rFonts w:ascii="Times New Roman" w:hAnsi="Times New Roman" w:cs="Times New Roman"/>
          <w:lang w:val="ru-RU"/>
        </w:rPr>
      </w:pPr>
    </w:p>
    <w:p w14:paraId="00AD5464" w14:textId="77777777" w:rsidR="00FD5395" w:rsidRPr="009200D8" w:rsidRDefault="00FD5395" w:rsidP="00FD5395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14:paraId="148B27AB" w14:textId="77777777" w:rsidR="00FD5395" w:rsidRPr="009200D8" w:rsidRDefault="00FD5395" w:rsidP="00FD5395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14:paraId="397D8C76" w14:textId="77777777" w:rsidR="00FD5395" w:rsidRPr="009200D8" w:rsidRDefault="00FD5395" w:rsidP="00FD539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208258D5" w14:textId="77777777" w:rsidR="00FD5395" w:rsidRDefault="00FD5395" w:rsidP="00FD5395">
      <w:pPr>
        <w:tabs>
          <w:tab w:val="left" w:pos="851"/>
        </w:tabs>
        <w:rPr>
          <w:rStyle w:val="FontStyle18"/>
          <w:b w:val="0"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FD5395" w:rsidRPr="00A90818" w14:paraId="317E2996" w14:textId="77777777" w:rsidTr="00E9215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96A9F6" w14:textId="77777777" w:rsidR="00FD5395" w:rsidRPr="00A90818" w:rsidRDefault="00FD5395" w:rsidP="00E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032042" w14:textId="77777777" w:rsidR="00FD5395" w:rsidRPr="00A90818" w:rsidRDefault="00FD5395" w:rsidP="00E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F927F1" w14:textId="77777777" w:rsidR="00FD5395" w:rsidRPr="00A90818" w:rsidRDefault="00FD5395" w:rsidP="00E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D5395" w:rsidRPr="001A1A49" w14:paraId="484516E5" w14:textId="77777777" w:rsidTr="00E921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0E1B96" w14:textId="77777777" w:rsidR="00FD5395" w:rsidRPr="00A90818" w:rsidRDefault="00FD5395" w:rsidP="00E9215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ОК-7</w:t>
            </w:r>
            <w:r w:rsidRPr="00A908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2E7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D5395" w:rsidRPr="001A1A49" w14:paraId="55C63886" w14:textId="77777777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8C1B05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F561C4" w14:textId="77777777" w:rsidR="00FD5395" w:rsidRPr="00A90818" w:rsidRDefault="00FD5395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14:paraId="3AB4529A" w14:textId="77777777" w:rsidR="00FD5395" w:rsidRPr="00A90818" w:rsidRDefault="00FD5395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14:paraId="32D1B2D7" w14:textId="77777777" w:rsidR="00FD5395" w:rsidRPr="00A90818" w:rsidRDefault="00FD5395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и методы физического воспитания, основные методики </w:t>
            </w: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C6B43A" w14:textId="77777777" w:rsidR="00FD5395" w:rsidRPr="00A90818" w:rsidRDefault="00FD5395" w:rsidP="00E9215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Перечень теоретических вопросов к зачету</w:t>
            </w:r>
          </w:p>
          <w:p w14:paraId="2EFCF1E8" w14:textId="77777777" w:rsidR="00FD5395" w:rsidRPr="00A90818" w:rsidRDefault="00FD5395" w:rsidP="00E92154">
            <w:pPr>
              <w:pStyle w:val="Default"/>
            </w:pPr>
            <w:r w:rsidRPr="00A90818">
              <w:t xml:space="preserve">1. Дайте определение понятию «физическая культура» и раскройте его </w:t>
            </w:r>
          </w:p>
          <w:p w14:paraId="38D92D25" w14:textId="77777777" w:rsidR="00FD5395" w:rsidRPr="00A90818" w:rsidRDefault="00FD5395" w:rsidP="00E92154">
            <w:pPr>
              <w:pStyle w:val="Default"/>
            </w:pPr>
            <w:r w:rsidRPr="00A90818">
              <w:t xml:space="preserve">2. Дайте определение основным понятиям теории физической культуры, ее компонентам. </w:t>
            </w:r>
          </w:p>
          <w:p w14:paraId="7EA5B270" w14:textId="77777777" w:rsidR="00FD5395" w:rsidRPr="00A90818" w:rsidRDefault="00FD5395" w:rsidP="00E92154">
            <w:pPr>
              <w:pStyle w:val="Default"/>
            </w:pPr>
            <w:r w:rsidRPr="00A90818">
              <w:t xml:space="preserve">3. Сформулируйте цель, задачи и опишите формы организации физического воспитания. </w:t>
            </w:r>
          </w:p>
          <w:p w14:paraId="35BB7643" w14:textId="77777777" w:rsidR="00FD5395" w:rsidRPr="00A90818" w:rsidRDefault="00FD5395" w:rsidP="00E92154">
            <w:pPr>
              <w:pStyle w:val="Default"/>
            </w:pPr>
            <w:r w:rsidRPr="00A90818">
              <w:t xml:space="preserve">4. Назовите задачи физического воспитания студентов в вузе. </w:t>
            </w:r>
          </w:p>
          <w:p w14:paraId="73B4C0AD" w14:textId="77777777" w:rsidR="00FD5395" w:rsidRPr="00A90818" w:rsidRDefault="00FD5395" w:rsidP="00E92154">
            <w:pPr>
              <w:pStyle w:val="Default"/>
            </w:pPr>
            <w:r w:rsidRPr="00A90818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14:paraId="7850B2F7" w14:textId="77777777" w:rsidR="00FD5395" w:rsidRPr="00A90818" w:rsidRDefault="00FD5395" w:rsidP="00E92154">
            <w:pPr>
              <w:pStyle w:val="Default"/>
            </w:pPr>
            <w:r w:rsidRPr="00A90818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14:paraId="4AEEB354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14:paraId="42627242" w14:textId="77777777" w:rsidR="00FD5395" w:rsidRPr="00A90818" w:rsidRDefault="00FD5395" w:rsidP="00E92154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FD5395" w:rsidRPr="001A1A49" w14:paraId="2A954D05" w14:textId="77777777" w:rsidTr="00E9215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7351C2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145A97" w14:textId="77777777" w:rsidR="00FD5395" w:rsidRPr="00A90818" w:rsidRDefault="00FD5395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14:paraId="4EE427E6" w14:textId="77777777" w:rsidR="00FD5395" w:rsidRPr="00A90818" w:rsidRDefault="00FD5395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14:paraId="21DB829D" w14:textId="77777777" w:rsidR="00FD5395" w:rsidRPr="00A90818" w:rsidRDefault="00FD5395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D2E95A0" w14:textId="77777777" w:rsidR="00FD5395" w:rsidRPr="00A90818" w:rsidRDefault="00FD5395" w:rsidP="00E9215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</w:t>
            </w:r>
            <w:proofErr w:type="gramStart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заданий  для</w:t>
            </w:r>
            <w:proofErr w:type="gramEnd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зачета:</w:t>
            </w:r>
          </w:p>
          <w:p w14:paraId="7F2F1E19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1. Какие методы физического воспитания вы знаете? Кратко опишите их. </w:t>
            </w:r>
          </w:p>
          <w:p w14:paraId="4DA29267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2. В чем отличие двигательного умения от двигательного навыка? </w:t>
            </w:r>
          </w:p>
          <w:p w14:paraId="70D753DB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3. Перечислите основные физические качества, дайте им определения. </w:t>
            </w:r>
          </w:p>
          <w:p w14:paraId="0FB8DB9E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4. Какие формы занятий физическими упражнениями вы знаете? </w:t>
            </w:r>
          </w:p>
          <w:p w14:paraId="41CDF4F8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5. Что такое ОФП? Его задачи. </w:t>
            </w:r>
          </w:p>
          <w:p w14:paraId="153BAD41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6. В чем отличие ОФП от специальной физической подготовки? </w:t>
            </w:r>
          </w:p>
          <w:p w14:paraId="2D726451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7. Что представляет собой спортивная подготовка? </w:t>
            </w:r>
          </w:p>
          <w:p w14:paraId="187F38C4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8. Для чего нужны показатели интенсивности физических нагрузок? </w:t>
            </w:r>
          </w:p>
          <w:p w14:paraId="63B179AA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>9. Расскажите об энергозатратах организма при выполнении нагрузок в зонах различной мощности?</w:t>
            </w:r>
          </w:p>
        </w:tc>
      </w:tr>
      <w:tr w:rsidR="00FD5395" w:rsidRPr="001A1A49" w14:paraId="3E5A9A30" w14:textId="77777777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B87FA0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04E98E" w14:textId="77777777" w:rsidR="00FD5395" w:rsidRPr="00A90818" w:rsidRDefault="00FD5395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14:paraId="1080AA8E" w14:textId="77777777" w:rsidR="00FD5395" w:rsidRPr="00A90818" w:rsidRDefault="00FD5395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14:paraId="331BC561" w14:textId="77777777" w:rsidR="00FD5395" w:rsidRPr="00A90818" w:rsidRDefault="00FD5395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6FF221" w14:textId="77777777" w:rsidR="00FD5395" w:rsidRPr="00A90818" w:rsidRDefault="00FD5395" w:rsidP="00E9215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14:paraId="20A8B84D" w14:textId="77777777" w:rsidR="00FD5395" w:rsidRPr="00A90818" w:rsidRDefault="00FD5395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1. ППФП в системе физического воспитания студентов;</w:t>
            </w:r>
          </w:p>
          <w:p w14:paraId="03B3336C" w14:textId="77777777" w:rsidR="00FD5395" w:rsidRPr="00A90818" w:rsidRDefault="00FD5395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2. Факторы, определяющие ППФП студентов;</w:t>
            </w:r>
          </w:p>
          <w:p w14:paraId="0CC87AB9" w14:textId="77777777" w:rsidR="00FD5395" w:rsidRPr="00A90818" w:rsidRDefault="00FD5395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3. Средства ППФП студентов;</w:t>
            </w:r>
          </w:p>
          <w:p w14:paraId="0218BF70" w14:textId="77777777" w:rsidR="00FD5395" w:rsidRPr="00A90818" w:rsidRDefault="00FD5395" w:rsidP="00E92154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 xml:space="preserve">4. 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Основы методики самостоятельных занятий физическими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упражнениями;</w:t>
            </w:r>
          </w:p>
          <w:p w14:paraId="0A74CFF5" w14:textId="77777777" w:rsidR="00FD5395" w:rsidRPr="00A90818" w:rsidRDefault="00FD5395" w:rsidP="00E92154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A90818">
              <w:rPr>
                <w:rStyle w:val="aa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FD5395" w:rsidRPr="001A1A49" w14:paraId="265AEA8C" w14:textId="77777777" w:rsidTr="00E9215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D9E60A" w14:textId="77777777" w:rsidR="00FD5395" w:rsidRPr="00A90818" w:rsidRDefault="00FD5395" w:rsidP="00E92154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ОК-8</w:t>
            </w:r>
            <w:r w:rsidRPr="00A9081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FD5395" w:rsidRPr="001A1A49" w14:paraId="5E1DD6FE" w14:textId="77777777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E4B955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A69565" w14:textId="77777777" w:rsidR="00FD5395" w:rsidRPr="00A90818" w:rsidRDefault="00FD5395" w:rsidP="00E92154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приемах первой помощи;</w:t>
            </w:r>
          </w:p>
          <w:p w14:paraId="16BE2148" w14:textId="77777777" w:rsidR="00FD5395" w:rsidRPr="00A90818" w:rsidRDefault="00FD5395" w:rsidP="00E92154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14:paraId="170F759D" w14:textId="77777777" w:rsidR="00FD5395" w:rsidRPr="00A90818" w:rsidRDefault="00FD5395" w:rsidP="00E92154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14:paraId="471FD330" w14:textId="77777777" w:rsidR="00FD5395" w:rsidRPr="00A90818" w:rsidRDefault="00FD5395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F5B965" w14:textId="77777777" w:rsidR="00FD5395" w:rsidRPr="00A90818" w:rsidRDefault="00FD5395" w:rsidP="00E9215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14:paraId="2FD6332E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1. Организм. Его функции. Взаимодействие с внешней средой. Гомеостаз. </w:t>
            </w:r>
          </w:p>
          <w:p w14:paraId="47763D3C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2. Регуляция функций в организме. </w:t>
            </w:r>
          </w:p>
          <w:p w14:paraId="1E17F241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3. Двигательная активность как биологическая потребность организма. </w:t>
            </w:r>
          </w:p>
          <w:p w14:paraId="17B557B8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4. Особенности физически тренированного организма. </w:t>
            </w:r>
          </w:p>
          <w:p w14:paraId="22F2F8D9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5. Костная система. Влияние на неё физических нагрузок. </w:t>
            </w:r>
          </w:p>
          <w:p w14:paraId="5E416FDA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6. Мышечная система. Скелетные мышцы, строение, функции. </w:t>
            </w:r>
          </w:p>
          <w:p w14:paraId="0F6CE1EE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7. Напряжение и сокращение мышц. Изотонический и изометрический режим работы. </w:t>
            </w:r>
          </w:p>
          <w:p w14:paraId="5F2411DE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14:paraId="05CE6A83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9. Работа сердца, пульс. Кровяное давление. </w:t>
            </w:r>
          </w:p>
          <w:p w14:paraId="5AD8D68A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lastRenderedPageBreak/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14:paraId="4BAB59C1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11. Жизненная ёмкость лёгких. Кислородный запрос и кислородный долг. </w:t>
            </w:r>
          </w:p>
          <w:p w14:paraId="079F10FE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12. Пищеварение. Его особенности при физических нагрузках. </w:t>
            </w:r>
          </w:p>
          <w:p w14:paraId="7C5B8582" w14:textId="77777777" w:rsidR="00FD5395" w:rsidRPr="00A90818" w:rsidRDefault="00FD5395" w:rsidP="00E9215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FD5395" w:rsidRPr="001A1A49" w14:paraId="2B12F09F" w14:textId="77777777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CDB766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0197D4" w14:textId="77777777" w:rsidR="00FD5395" w:rsidRPr="00A90818" w:rsidRDefault="00FD5395" w:rsidP="00E92154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выделять основные опасности среды обитания человека;</w:t>
            </w:r>
          </w:p>
          <w:p w14:paraId="6C2A5656" w14:textId="77777777" w:rsidR="00FD5395" w:rsidRPr="00A90818" w:rsidRDefault="00FD5395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риск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3F1588" w14:textId="77777777" w:rsidR="00FD5395" w:rsidRPr="00A90818" w:rsidRDefault="00FD5395" w:rsidP="00E9215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</w:t>
            </w:r>
            <w:proofErr w:type="gramStart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заданий  для</w:t>
            </w:r>
            <w:proofErr w:type="gramEnd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зачета:</w:t>
            </w:r>
          </w:p>
          <w:p w14:paraId="2229D8A7" w14:textId="77777777" w:rsidR="00FD5395" w:rsidRPr="00A90818" w:rsidRDefault="00FD5395" w:rsidP="00E92154">
            <w:pPr>
              <w:pStyle w:val="Default"/>
            </w:pPr>
            <w:r w:rsidRPr="00A90818">
              <w:t xml:space="preserve">1. Что такое здоровье? </w:t>
            </w:r>
          </w:p>
          <w:p w14:paraId="3A6934C4" w14:textId="77777777" w:rsidR="00FD5395" w:rsidRPr="00A90818" w:rsidRDefault="00FD5395" w:rsidP="00E92154">
            <w:pPr>
              <w:pStyle w:val="Default"/>
            </w:pPr>
            <w:r w:rsidRPr="00A90818">
              <w:t xml:space="preserve">2.Какое здоровье определяет духовный потенциал человека? </w:t>
            </w:r>
          </w:p>
          <w:p w14:paraId="711A2296" w14:textId="77777777" w:rsidR="00FD5395" w:rsidRPr="00A90818" w:rsidRDefault="00FD5395" w:rsidP="00E9215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факторы окружающей среды влияют на здоровье человека?</w:t>
            </w:r>
          </w:p>
          <w:p w14:paraId="12ADB71A" w14:textId="77777777" w:rsidR="00FD5395" w:rsidRPr="00A90818" w:rsidRDefault="00FD5395" w:rsidP="00E92154">
            <w:pPr>
              <w:pStyle w:val="Default"/>
            </w:pPr>
            <w:r w:rsidRPr="00A90818">
              <w:t xml:space="preserve">4. Какова норма ночного сна? </w:t>
            </w:r>
          </w:p>
          <w:p w14:paraId="2D56156C" w14:textId="77777777" w:rsidR="00FD5395" w:rsidRPr="00A90818" w:rsidRDefault="00FD5395" w:rsidP="00E92154">
            <w:pPr>
              <w:pStyle w:val="Default"/>
            </w:pPr>
            <w:r w:rsidRPr="00A90818">
              <w:t xml:space="preserve">5. Укажите среднее суточное потребление энергии у девушек. </w:t>
            </w:r>
          </w:p>
          <w:p w14:paraId="5A8093D2" w14:textId="77777777" w:rsidR="00FD5395" w:rsidRPr="00A90818" w:rsidRDefault="00FD5395" w:rsidP="00E92154">
            <w:pPr>
              <w:pStyle w:val="Default"/>
            </w:pPr>
            <w:r w:rsidRPr="00A90818">
              <w:t xml:space="preserve">6. Укажите среднее суточное потребление энергии у юношей. </w:t>
            </w:r>
          </w:p>
          <w:p w14:paraId="11B3B2FD" w14:textId="77777777" w:rsidR="00FD5395" w:rsidRPr="00A90818" w:rsidRDefault="00FD5395" w:rsidP="00E92154">
            <w:pPr>
              <w:pStyle w:val="Default"/>
            </w:pPr>
            <w:r w:rsidRPr="00A90818">
              <w:t xml:space="preserve">7. За сколько времени до занятий физической культурой следует принимать пищу? </w:t>
            </w:r>
          </w:p>
          <w:p w14:paraId="35E64344" w14:textId="77777777" w:rsidR="00FD5395" w:rsidRPr="00A90818" w:rsidRDefault="00FD5395" w:rsidP="00E92154">
            <w:pPr>
              <w:pStyle w:val="Default"/>
            </w:pPr>
            <w:r w:rsidRPr="00A90818">
              <w:t xml:space="preserve">8. Укажите в часах минимальную норму двигательной активности студента в неделю. </w:t>
            </w:r>
          </w:p>
          <w:p w14:paraId="5DAF59C0" w14:textId="77777777" w:rsidR="00FD5395" w:rsidRPr="00A90818" w:rsidRDefault="00FD5395" w:rsidP="00E9215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Укажите важный принцип закаливания организма.</w:t>
            </w:r>
          </w:p>
        </w:tc>
      </w:tr>
      <w:tr w:rsidR="00FD5395" w:rsidRPr="001A1A49" w14:paraId="695E5CAB" w14:textId="77777777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A5BD63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5F263A" w14:textId="77777777" w:rsidR="00FD5395" w:rsidRPr="00A90818" w:rsidRDefault="00FD5395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4A5FCD" w14:textId="77777777" w:rsidR="00FD5395" w:rsidRPr="00A90818" w:rsidRDefault="00FD5395" w:rsidP="00E9215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14:paraId="124A286C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14:paraId="41FD6EE8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lastRenderedPageBreak/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14:paraId="3294928C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14:paraId="08C6DDA7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14:paraId="50320C82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>5. «Физические упражнения как средство активного отдыха</w:t>
            </w:r>
            <w:proofErr w:type="gramStart"/>
            <w:r w:rsidRPr="00A90818">
              <w:t>»,-</w:t>
            </w:r>
            <w:proofErr w:type="gramEnd"/>
            <w:r w:rsidRPr="00A90818">
              <w:t xml:space="preserve"> раскройте это положение. </w:t>
            </w:r>
          </w:p>
          <w:p w14:paraId="2B16C3F3" w14:textId="77777777" w:rsidR="00FD5395" w:rsidRPr="00A90818" w:rsidRDefault="00FD5395" w:rsidP="00E92154">
            <w:pPr>
              <w:pStyle w:val="Default"/>
              <w:jc w:val="both"/>
            </w:pPr>
            <w:r w:rsidRPr="00A90818">
              <w:t xml:space="preserve">6. «Малые формы» физической культуры в режиме учебного труда студентов. </w:t>
            </w:r>
          </w:p>
          <w:p w14:paraId="23680A42" w14:textId="77777777" w:rsidR="00FD5395" w:rsidRPr="00A90818" w:rsidRDefault="00FD5395" w:rsidP="00E92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14:paraId="6415EC07" w14:textId="77777777" w:rsidR="00FD5395" w:rsidRPr="009200D8" w:rsidRDefault="00FD5395" w:rsidP="00FD5395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FD5395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80CB590" w14:textId="77777777" w:rsidR="00FD5395" w:rsidRPr="009200D8" w:rsidRDefault="00FD5395" w:rsidP="00FD5395">
      <w:pPr>
        <w:rPr>
          <w:rFonts w:ascii="Times New Roman" w:hAnsi="Times New Roman" w:cs="Times New Roman"/>
          <w:b/>
          <w:lang w:val="ru-RU"/>
        </w:rPr>
      </w:pPr>
    </w:p>
    <w:p w14:paraId="5A9E3A2A" w14:textId="77777777" w:rsidR="00FD5395" w:rsidRPr="009200D8" w:rsidRDefault="00FD5395" w:rsidP="00FD5395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032A49D5" w14:textId="77777777" w:rsidR="00FD5395" w:rsidRPr="009200D8" w:rsidRDefault="00FD5395" w:rsidP="00FD5395">
      <w:pPr>
        <w:rPr>
          <w:rFonts w:ascii="Times New Roman" w:hAnsi="Times New Roman" w:cs="Times New Roman"/>
          <w:i/>
          <w:lang w:val="ru-RU"/>
        </w:rPr>
      </w:pPr>
    </w:p>
    <w:p w14:paraId="085F2B6D" w14:textId="77777777" w:rsidR="00FD5395" w:rsidRPr="009200D8" w:rsidRDefault="00FD5395" w:rsidP="00FD5395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14:paraId="4611AD2C" w14:textId="77777777" w:rsidR="00FD5395" w:rsidRPr="009200D8" w:rsidRDefault="00FD5395" w:rsidP="00FD5395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14:paraId="2F2D40C6" w14:textId="77777777" w:rsidR="00FD5395" w:rsidRPr="009200D8" w:rsidRDefault="00FD5395" w:rsidP="00FD5395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14:paraId="761AC7A4" w14:textId="77777777" w:rsidR="00FD5395" w:rsidRPr="009200D8" w:rsidRDefault="00FD5395" w:rsidP="00FD5395">
      <w:pPr>
        <w:rPr>
          <w:rStyle w:val="FontStyle15"/>
          <w:b w:val="0"/>
          <w:i/>
          <w:lang w:val="ru-RU"/>
        </w:rPr>
      </w:pPr>
    </w:p>
    <w:p w14:paraId="7C69C500" w14:textId="77777777" w:rsidR="00FD5395" w:rsidRPr="009200D8" w:rsidRDefault="00FD5395" w:rsidP="00FD5395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14:paraId="00B79CE5" w14:textId="77777777" w:rsidR="00FD5395" w:rsidRPr="009200D8" w:rsidRDefault="00FD5395" w:rsidP="00FD5395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14:paraId="1F0AB577" w14:textId="77777777" w:rsidR="00FD5395" w:rsidRPr="009200D8" w:rsidRDefault="00FD5395" w:rsidP="00FD5395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8E05984" w14:textId="77777777" w:rsidR="00FD5395" w:rsidRPr="009200D8" w:rsidRDefault="00FD5395" w:rsidP="00FD5395">
      <w:pPr>
        <w:rPr>
          <w:rFonts w:ascii="Times New Roman" w:hAnsi="Times New Roman" w:cs="Times New Roman"/>
          <w:lang w:val="ru-RU"/>
        </w:rPr>
      </w:pPr>
    </w:p>
    <w:p w14:paraId="51D706A4" w14:textId="77777777" w:rsidR="00FD5395" w:rsidRPr="009200D8" w:rsidRDefault="00FD5395" w:rsidP="00FD539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14:paraId="4126902E" w14:textId="77777777" w:rsidR="00FD5395" w:rsidRPr="009200D8" w:rsidRDefault="00FD5395" w:rsidP="00FD539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14:paraId="7F75FCF0" w14:textId="77777777" w:rsidR="00FD5395" w:rsidRPr="009200D8" w:rsidRDefault="00FD5395" w:rsidP="00FD539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14:paraId="6C75874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14:paraId="73D3DE5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2205ECA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14:paraId="585480E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14:paraId="3CE3287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14:paraId="7195312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8C8F8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14:paraId="426ACB0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14:paraId="15FC23C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14:paraId="04F5B81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14:paraId="61A48E5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68C9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14:paraId="0D7C013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14:paraId="6946EFE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14:paraId="616E1EE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14:paraId="58A3C1D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14:paraId="1D4FDA4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759DB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14:paraId="0A30AA7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14:paraId="0807313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14:paraId="16F7594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14:paraId="2A29CEC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14:paraId="20EE0F5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CF6A2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14:paraId="1B28231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14:paraId="6DD65FA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14:paraId="541F612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14:paraId="52DF01E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14:paraId="505850C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20EBE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14:paraId="750669B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14:paraId="12133E5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14:paraId="074A8E5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14:paraId="5244063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14:paraId="16B0091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5949E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14:paraId="4E7657D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14:paraId="2D14193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14:paraId="7717109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14:paraId="4AE5507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14:paraId="5A4DDC8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12BA7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14:paraId="0188CF7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14:paraId="788AAB9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14:paraId="7AE4B62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14:paraId="332C47A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14:paraId="44C519D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7D674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5DF1147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14:paraId="04AC1AF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14:paraId="59932C8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14:paraId="7E1F223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14:paraId="0B713BA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0B3AA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14:paraId="53D52A1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14:paraId="33BBF0D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14:paraId="4C13756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14:paraId="218C79B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14:paraId="252728C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53D0A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14:paraId="2C7779C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формирование необходимых прикладных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знаний  в</w:t>
      </w:r>
      <w:proofErr w:type="gramEnd"/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 области физической культуры;</w:t>
      </w:r>
    </w:p>
    <w:p w14:paraId="7E8746C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14:paraId="26B2C2F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14:paraId="32EF526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14:paraId="223A1CB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6CF27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14:paraId="309DE85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14:paraId="34E62A4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14:paraId="7CF141E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14:paraId="4E7B3AA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14:paraId="6884ED0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853A3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13. Профессиональные заболевания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6818588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14:paraId="0909247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14:paraId="3EC9830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14:paraId="53B4CFE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14:paraId="5A97BBE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0FC27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14. Прикладные физические качества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19A32DC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14:paraId="241F5AF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14:paraId="61F1C0B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14:paraId="127B50E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DA68C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14:paraId="18F29E7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14:paraId="2EB624F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14:paraId="1CB489C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14:paraId="551712D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14:paraId="713A1FE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E81A9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14:paraId="2C5216E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14:paraId="6445B79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14:paraId="61A2137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14:paraId="21D1D21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14:paraId="09757AA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EDFD6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14:paraId="17202C5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14:paraId="4852F00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14:paraId="30CF539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14:paraId="1CC6F59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14:paraId="17C96A7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07312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14:paraId="1FF6572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14:paraId="487B2C4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14:paraId="385F160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14:paraId="32DC1F9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14:paraId="41B5E8E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B402E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14:paraId="66E18D0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14:paraId="75ECF9D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14:paraId="1F3ACB2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14:paraId="2D90B42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14:paraId="235BB78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9C5F7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14:paraId="5A07B65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14:paraId="74EA29F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14:paraId="5658380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14:paraId="116A3BF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14:paraId="338C0B6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9EA55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14:paraId="4738FD0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14:paraId="704FBEE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14:paraId="3E5B50B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14:paraId="5034BB0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14:paraId="11F7ABA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80CA4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14:paraId="18DE0BB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14:paraId="1974759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14:paraId="23CF592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14:paraId="649CE5D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14:paraId="722A68C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02AE4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14:paraId="61E4A9B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14:paraId="1C50B09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14:paraId="5E93978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14:paraId="5F27F2F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14:paraId="1AA2174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62BA5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14:paraId="01931EA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14:paraId="040CBDD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14:paraId="77DBEFF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14:paraId="4B92D78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14:paraId="5B62E7A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C5DBF7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14:paraId="338640B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14:paraId="406DB79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14:paraId="4C2A345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14:paraId="0A27B95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14:paraId="30FD10A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73867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14:paraId="25F97F5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14:paraId="6F97ABE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14:paraId="28A9F78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14:paraId="1B8A151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14:paraId="1B58EB4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14:paraId="3D46D24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FE565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14:paraId="18444D2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14:paraId="0F50DEC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14:paraId="2C7F840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14:paraId="32F91DE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14:paraId="19FC9EC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630D4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14:paraId="7202563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14:paraId="5EB2062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14:paraId="6EA3946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14:paraId="148246F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14:paraId="64E9F14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DB53A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14:paraId="6224A2A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14:paraId="3280C60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14:paraId="113A8AF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14:paraId="0DF2AA1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14:paraId="3174AF5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786FA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14:paraId="7B6056F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14:paraId="39F476B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14:paraId="727B9E4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14:paraId="0B74DCE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14:paraId="1D4C016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DECB0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31. Физиологические особенности организма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0920642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14:paraId="3AAEE90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14:paraId="632DDE7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14:paraId="71BBAAC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14:paraId="4792AB2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BD709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32. Период врабатывания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5E95B7E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14:paraId="30BE2C8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14:paraId="0AC0308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14:paraId="0A12AF4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14:paraId="09DB9A9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C5DA6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33. Социально-психологическая адаптация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14:paraId="6959B6C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14:paraId="31C5E40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14:paraId="0FCADF4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14:paraId="74E479B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14:paraId="7C1F246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5184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34. Дидактическая адаптация личности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14:paraId="11413BE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14:paraId="0EA4CEA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14:paraId="639901E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14:paraId="7FEA28C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BF0F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35.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11C7883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14:paraId="2EC0D1E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14:paraId="3641B92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14:paraId="1267E68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14:paraId="3703A41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BA87B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14:paraId="0BF4E89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14:paraId="4D8AFD4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14:paraId="6822AD1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14:paraId="1557E6B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14:paraId="683B92C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7B16B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37. Массовый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1D23415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14:paraId="6C8DD4A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14:paraId="18232FA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14:paraId="18E7192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14:paraId="74BD4CC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36628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38. Спорт высших достижений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4A6F9E5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14:paraId="371AC87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14:paraId="1988B0E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14:paraId="2BF67E0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14:paraId="2A4EC28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891D3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39. Профессиональный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6932A9F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14:paraId="57AF1A2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14:paraId="738C526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14:paraId="6942A87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14:paraId="3D44BB5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D2B1C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40. Студенческий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7DF9C36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14:paraId="71C935A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14:paraId="4F1C4A9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14:paraId="0B65831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14:paraId="506361E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AF8C2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14:paraId="5CA04E3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14:paraId="0CE6827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14:paraId="0227857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14:paraId="4138F51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14:paraId="411F1D51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B4927A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42. Адаптивный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67643B4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14:paraId="0B439872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14:paraId="3B3C0BF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14:paraId="09A4695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14:paraId="036ACBB6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15BE1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14:paraId="6429477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14:paraId="1EA6E63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14:paraId="03DB756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14:paraId="153294B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14:paraId="50808DE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D05A5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14:paraId="4A27894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14:paraId="69C9A35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14:paraId="778BE57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14:paraId="4CEF148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14:paraId="0AF309C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CA3058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14:paraId="6FAD63C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14:paraId="69D9B1E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14:paraId="5F8A678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B3390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14:paraId="059FB33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AAE72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14:paraId="6972700C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аквааэробика;</w:t>
      </w:r>
    </w:p>
    <w:p w14:paraId="664174F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14:paraId="78321F0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14:paraId="35DDE2FB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14:paraId="1C5985F0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73F7F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14:paraId="48FDA0C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14:paraId="450D62B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14:paraId="2D909BFD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14:paraId="1FBCF16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14:paraId="2E85FAF9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F9F447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14:paraId="641D2F1E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14:paraId="4EA57E3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14:paraId="3DE9036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14:paraId="2F33D84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14:paraId="72FC605F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0A1B24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49. Целью врачебного контроля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является..?</w:t>
      </w:r>
      <w:proofErr w:type="gramEnd"/>
    </w:p>
    <w:p w14:paraId="39C00D05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14:paraId="17C04399" w14:textId="77777777" w:rsidR="00FD5395" w:rsidRPr="009200D8" w:rsidRDefault="00FD5395" w:rsidP="00FD5395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14:paraId="45EE02B3" w14:textId="77777777" w:rsidR="00FD5395" w:rsidRPr="009200D8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14:paraId="56EA56C1" w14:textId="77777777" w:rsidR="00FD5395" w:rsidRPr="00A2099E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14:paraId="770F201F" w14:textId="77777777" w:rsidR="00FD5395" w:rsidRPr="00A2099E" w:rsidRDefault="00FD5395" w:rsidP="00FD53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5048B0" w14:textId="77777777" w:rsidR="00FD5395" w:rsidRPr="00A2099E" w:rsidRDefault="00FD5395" w:rsidP="00FD5395">
      <w:pPr>
        <w:ind w:firstLine="709"/>
        <w:rPr>
          <w:rFonts w:ascii="Times New Roman" w:hAnsi="Times New Roman" w:cs="Times New Roman"/>
          <w:lang w:val="ru-RU"/>
        </w:rPr>
      </w:pPr>
    </w:p>
    <w:p w14:paraId="1501527E" w14:textId="77777777" w:rsidR="00FD5395" w:rsidRPr="00CC41DC" w:rsidRDefault="00FD5395" w:rsidP="00FD5395">
      <w:pPr>
        <w:ind w:firstLine="709"/>
        <w:rPr>
          <w:lang w:val="ru-RU"/>
        </w:rPr>
      </w:pPr>
    </w:p>
    <w:p w14:paraId="6EC67B58" w14:textId="77777777" w:rsidR="00FD5395" w:rsidRPr="001204D1" w:rsidRDefault="00FD5395" w:rsidP="00FD5395">
      <w:pPr>
        <w:rPr>
          <w:lang w:val="ru-RU"/>
        </w:rPr>
      </w:pPr>
    </w:p>
    <w:p w14:paraId="4F76DB6D" w14:textId="77777777" w:rsidR="00221D3A" w:rsidRPr="00910846" w:rsidRDefault="00221D3A" w:rsidP="00FD5395">
      <w:pPr>
        <w:pStyle w:val="1"/>
        <w:spacing w:before="0" w:after="0"/>
        <w:jc w:val="right"/>
      </w:pPr>
    </w:p>
    <w:sectPr w:rsidR="00221D3A" w:rsidRPr="00910846" w:rsidSect="00221D3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1A49"/>
    <w:rsid w:val="001F0BC7"/>
    <w:rsid w:val="00221D3A"/>
    <w:rsid w:val="004E37EC"/>
    <w:rsid w:val="005B7453"/>
    <w:rsid w:val="00795A32"/>
    <w:rsid w:val="00910846"/>
    <w:rsid w:val="00D31453"/>
    <w:rsid w:val="00E209E2"/>
    <w:rsid w:val="00E40DB1"/>
    <w:rsid w:val="00F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CA6C8"/>
  <w15:docId w15:val="{435A944F-8388-4EFE-9309-E055DCD1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3A"/>
  </w:style>
  <w:style w:type="paragraph" w:styleId="1">
    <w:name w:val="heading 1"/>
    <w:basedOn w:val="a"/>
    <w:next w:val="a"/>
    <w:link w:val="10"/>
    <w:qFormat/>
    <w:rsid w:val="00E40DB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0846"/>
    <w:rPr>
      <w:color w:val="0000FF" w:themeColor="hyperlink"/>
      <w:u w:val="single"/>
    </w:rPr>
  </w:style>
  <w:style w:type="paragraph" w:styleId="a6">
    <w:name w:val="Body Text Indent"/>
    <w:basedOn w:val="a"/>
    <w:link w:val="11"/>
    <w:unhideWhenUsed/>
    <w:rsid w:val="00910846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910846"/>
  </w:style>
  <w:style w:type="paragraph" w:styleId="a8">
    <w:name w:val="List Paragraph"/>
    <w:basedOn w:val="a"/>
    <w:uiPriority w:val="34"/>
    <w:qFormat/>
    <w:rsid w:val="00910846"/>
    <w:pPr>
      <w:ind w:left="720"/>
      <w:contextualSpacing/>
    </w:pPr>
  </w:style>
  <w:style w:type="paragraph" w:customStyle="1" w:styleId="Style11">
    <w:name w:val="Style11"/>
    <w:basedOn w:val="a"/>
    <w:rsid w:val="009108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910846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910846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910846"/>
    <w:rPr>
      <w:rFonts w:ascii="Times New Roman" w:hAnsi="Times New Roman" w:cs="Times New Roman" w:hint="default"/>
      <w:b/>
      <w:bCs w:val="0"/>
      <w:sz w:val="16"/>
    </w:rPr>
  </w:style>
  <w:style w:type="table" w:styleId="a9">
    <w:name w:val="Table Grid"/>
    <w:basedOn w:val="a1"/>
    <w:uiPriority w:val="59"/>
    <w:rsid w:val="0091084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40DB1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E40D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0DB1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E40D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0DB1"/>
  </w:style>
  <w:style w:type="character" w:customStyle="1" w:styleId="ft53">
    <w:name w:val="ft53"/>
    <w:basedOn w:val="a0"/>
    <w:rsid w:val="00E40DB1"/>
  </w:style>
  <w:style w:type="character" w:customStyle="1" w:styleId="FontStyle15">
    <w:name w:val="Font Style15"/>
    <w:basedOn w:val="a0"/>
    <w:rsid w:val="00E40D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E40DB1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E40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E40DB1"/>
    <w:rPr>
      <w:b/>
      <w:bCs/>
    </w:rPr>
  </w:style>
  <w:style w:type="paragraph" w:customStyle="1" w:styleId="Style3">
    <w:name w:val="Style3"/>
    <w:basedOn w:val="a"/>
    <w:rsid w:val="00E40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E40DB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40DB1"/>
    <w:rPr>
      <w:rFonts w:ascii="Georgia" w:hAnsi="Georgia" w:cs="Georgia"/>
      <w:sz w:val="12"/>
      <w:szCs w:val="12"/>
    </w:rPr>
  </w:style>
  <w:style w:type="character" w:styleId="ab">
    <w:name w:val="Unresolved Mention"/>
    <w:basedOn w:val="a0"/>
    <w:uiPriority w:val="99"/>
    <w:semiHidden/>
    <w:unhideWhenUsed/>
    <w:rsid w:val="001A1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i-sport-v-vuzah-454861" TargetMode="External"/><Relationship Id="rId13" Type="http://schemas.openxmlformats.org/officeDocument/2006/relationships/hyperlink" Target="https://urait.ru/viewer/fizicheskaya-kultura-446683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viewer/fizicheskaya-kultura-450258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dvigatelnye-sposobnosti-i-fizicheskie-kachestva-razdely-teorii-fizicheskoy-kultury-45384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urait.ru/viewer/teoriya-i-istoriya-fizicheskoy-kultury-454184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zicheskaya-kultura-449973" TargetMode="External"/><Relationship Id="rId14" Type="http://schemas.openxmlformats.org/officeDocument/2006/relationships/hyperlink" Target="https://urait.ru/viewer/fizicheskaya-kultura-lyzhnaya-podgotovka-453244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7990</Words>
  <Characters>45543</Characters>
  <Application>Microsoft Office Word</Application>
  <DocSecurity>0</DocSecurity>
  <Lines>379</Lines>
  <Paragraphs>106</Paragraphs>
  <ScaleCrop>false</ScaleCrop>
  <Company>МГТУ</Company>
  <LinksUpToDate>false</LinksUpToDate>
  <CharactersWithSpaces>53427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2019-2020_b19_03_02-ТПп-19_66_plx_Физическая культура и спорт</dc:title>
  <dc:creator>FastReport.NET</dc:creator>
  <cp:lastModifiedBy>user</cp:lastModifiedBy>
  <cp:revision>10</cp:revision>
  <dcterms:created xsi:type="dcterms:W3CDTF">2020-09-21T10:11:00Z</dcterms:created>
  <dcterms:modified xsi:type="dcterms:W3CDTF">2020-11-17T15:14:00Z</dcterms:modified>
</cp:coreProperties>
</file>