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14" w:rsidRDefault="00F72065">
      <w:pPr>
        <w:rPr>
          <w:sz w:val="0"/>
          <w:sz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-993775</wp:posOffset>
            </wp:positionH>
            <wp:positionV relativeFrom="paragraph">
              <wp:posOffset>-386715</wp:posOffset>
            </wp:positionV>
            <wp:extent cx="7560310" cy="9772650"/>
            <wp:effectExtent l="0" t="0" r="0" b="0"/>
            <wp:wrapThrough wrapText="bothSides">
              <wp:wrapPolygon edited="0">
                <wp:start x="0" y="0"/>
                <wp:lineTo x="0" y="21558"/>
                <wp:lineTo x="21553" y="21558"/>
                <wp:lineTo x="21553" y="0"/>
                <wp:lineTo x="0" y="0"/>
              </wp:wrapPolygon>
            </wp:wrapThrough>
            <wp:docPr id="2" name="Рисунок 2" descr="C:\Users\Admin\AppData\Local\Temp\Rar$DIa404.30295\титульные листы #2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404.30295\титульные листы #2 0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77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7C2">
        <w:br w:type="page"/>
      </w:r>
    </w:p>
    <w:p w:rsidR="00952214" w:rsidRPr="001347C2" w:rsidRDefault="00F72065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-1184910</wp:posOffset>
            </wp:positionH>
            <wp:positionV relativeFrom="paragraph">
              <wp:posOffset>-596265</wp:posOffset>
            </wp:positionV>
            <wp:extent cx="7797165" cy="10077450"/>
            <wp:effectExtent l="0" t="0" r="0" b="0"/>
            <wp:wrapThrough wrapText="bothSides">
              <wp:wrapPolygon edited="0">
                <wp:start x="0" y="0"/>
                <wp:lineTo x="0" y="21559"/>
                <wp:lineTo x="21531" y="21559"/>
                <wp:lineTo x="21531" y="0"/>
                <wp:lineTo x="0" y="0"/>
              </wp:wrapPolygon>
            </wp:wrapThrough>
            <wp:docPr id="3" name="Рисунок 3" descr="C:\Users\Admin\AppData\Local\Temp\Rar$DIa404.43851\титульные листы #2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404.43851\титульные листы #2 0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165" cy="1007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7C2" w:rsidRPr="001347C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95221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2214" w:rsidRDefault="001347C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952214">
        <w:trPr>
          <w:trHeight w:hRule="exact" w:val="131"/>
        </w:trPr>
        <w:tc>
          <w:tcPr>
            <w:tcW w:w="3119" w:type="dxa"/>
          </w:tcPr>
          <w:p w:rsidR="00952214" w:rsidRDefault="00952214"/>
        </w:tc>
        <w:tc>
          <w:tcPr>
            <w:tcW w:w="6238" w:type="dxa"/>
          </w:tcPr>
          <w:p w:rsidR="00952214" w:rsidRDefault="00952214"/>
        </w:tc>
      </w:tr>
      <w:tr w:rsidR="0095221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52214" w:rsidRDefault="00952214"/>
        </w:tc>
      </w:tr>
      <w:tr w:rsidR="00952214">
        <w:trPr>
          <w:trHeight w:hRule="exact" w:val="13"/>
        </w:trPr>
        <w:tc>
          <w:tcPr>
            <w:tcW w:w="3119" w:type="dxa"/>
          </w:tcPr>
          <w:p w:rsidR="00952214" w:rsidRDefault="00952214"/>
        </w:tc>
        <w:tc>
          <w:tcPr>
            <w:tcW w:w="6238" w:type="dxa"/>
          </w:tcPr>
          <w:p w:rsidR="00952214" w:rsidRDefault="00952214"/>
        </w:tc>
      </w:tr>
      <w:tr w:rsidR="0095221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52214" w:rsidRDefault="00952214"/>
        </w:tc>
      </w:tr>
      <w:tr w:rsidR="00952214">
        <w:trPr>
          <w:trHeight w:hRule="exact" w:val="96"/>
        </w:trPr>
        <w:tc>
          <w:tcPr>
            <w:tcW w:w="3119" w:type="dxa"/>
          </w:tcPr>
          <w:p w:rsidR="00952214" w:rsidRDefault="00952214"/>
        </w:tc>
        <w:tc>
          <w:tcPr>
            <w:tcW w:w="6238" w:type="dxa"/>
          </w:tcPr>
          <w:p w:rsidR="00952214" w:rsidRDefault="00952214"/>
        </w:tc>
      </w:tr>
      <w:tr w:rsidR="00952214" w:rsidRPr="00FD755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2214" w:rsidRPr="001347C2" w:rsidRDefault="00134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Архитектуры и изобразительного искусства</w:t>
            </w:r>
          </w:p>
        </w:tc>
      </w:tr>
      <w:tr w:rsidR="00952214" w:rsidRPr="00FD7555">
        <w:trPr>
          <w:trHeight w:hRule="exact" w:val="138"/>
        </w:trPr>
        <w:tc>
          <w:tcPr>
            <w:tcW w:w="3119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</w:tr>
      <w:tr w:rsidR="00952214" w:rsidRPr="00FD7555">
        <w:trPr>
          <w:trHeight w:hRule="exact" w:val="555"/>
        </w:trPr>
        <w:tc>
          <w:tcPr>
            <w:tcW w:w="3119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52214" w:rsidRPr="001347C2" w:rsidRDefault="00134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52214" w:rsidRPr="001347C2" w:rsidRDefault="00134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952214" w:rsidRPr="00FD7555">
        <w:trPr>
          <w:trHeight w:hRule="exact" w:val="277"/>
        </w:trPr>
        <w:tc>
          <w:tcPr>
            <w:tcW w:w="3119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</w:tr>
      <w:tr w:rsidR="00952214" w:rsidRPr="00FD755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52214" w:rsidRPr="001347C2" w:rsidRDefault="00952214">
            <w:pPr>
              <w:rPr>
                <w:lang w:val="ru-RU"/>
              </w:rPr>
            </w:pPr>
          </w:p>
        </w:tc>
      </w:tr>
      <w:tr w:rsidR="00952214" w:rsidRPr="00FD7555">
        <w:trPr>
          <w:trHeight w:hRule="exact" w:val="13"/>
        </w:trPr>
        <w:tc>
          <w:tcPr>
            <w:tcW w:w="3119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</w:tr>
      <w:tr w:rsidR="00952214" w:rsidRPr="00FD755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52214" w:rsidRPr="001347C2" w:rsidRDefault="00952214">
            <w:pPr>
              <w:rPr>
                <w:lang w:val="ru-RU"/>
              </w:rPr>
            </w:pPr>
          </w:p>
        </w:tc>
      </w:tr>
      <w:tr w:rsidR="00952214" w:rsidRPr="00FD7555">
        <w:trPr>
          <w:trHeight w:hRule="exact" w:val="96"/>
        </w:trPr>
        <w:tc>
          <w:tcPr>
            <w:tcW w:w="3119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</w:tr>
      <w:tr w:rsidR="00952214" w:rsidRPr="00FD755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2214" w:rsidRPr="001347C2" w:rsidRDefault="00134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Архитектуры и изобразительного искусства</w:t>
            </w:r>
          </w:p>
        </w:tc>
      </w:tr>
      <w:tr w:rsidR="00952214" w:rsidRPr="00FD7555">
        <w:trPr>
          <w:trHeight w:hRule="exact" w:val="138"/>
        </w:trPr>
        <w:tc>
          <w:tcPr>
            <w:tcW w:w="3119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</w:tr>
      <w:tr w:rsidR="00952214" w:rsidRPr="00FD7555">
        <w:trPr>
          <w:trHeight w:hRule="exact" w:val="555"/>
        </w:trPr>
        <w:tc>
          <w:tcPr>
            <w:tcW w:w="3119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52214" w:rsidRPr="001347C2" w:rsidRDefault="00134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52214" w:rsidRPr="001347C2" w:rsidRDefault="00134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952214" w:rsidRPr="00FD7555">
        <w:trPr>
          <w:trHeight w:hRule="exact" w:val="277"/>
        </w:trPr>
        <w:tc>
          <w:tcPr>
            <w:tcW w:w="3119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</w:tr>
      <w:tr w:rsidR="00952214" w:rsidRPr="00FD755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52214" w:rsidRPr="001347C2" w:rsidRDefault="00952214">
            <w:pPr>
              <w:rPr>
                <w:lang w:val="ru-RU"/>
              </w:rPr>
            </w:pPr>
          </w:p>
        </w:tc>
      </w:tr>
      <w:tr w:rsidR="00952214" w:rsidRPr="00FD7555">
        <w:trPr>
          <w:trHeight w:hRule="exact" w:val="13"/>
        </w:trPr>
        <w:tc>
          <w:tcPr>
            <w:tcW w:w="3119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</w:tr>
      <w:tr w:rsidR="00952214" w:rsidRPr="00FD755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52214" w:rsidRPr="001347C2" w:rsidRDefault="00952214">
            <w:pPr>
              <w:rPr>
                <w:lang w:val="ru-RU"/>
              </w:rPr>
            </w:pPr>
          </w:p>
        </w:tc>
      </w:tr>
      <w:tr w:rsidR="00952214" w:rsidRPr="00FD7555">
        <w:trPr>
          <w:trHeight w:hRule="exact" w:val="96"/>
        </w:trPr>
        <w:tc>
          <w:tcPr>
            <w:tcW w:w="3119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</w:tr>
      <w:tr w:rsidR="00952214" w:rsidRPr="00FD755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2214" w:rsidRPr="001347C2" w:rsidRDefault="00134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Архитектуры и изобразительного искусства</w:t>
            </w:r>
          </w:p>
        </w:tc>
      </w:tr>
      <w:tr w:rsidR="00952214" w:rsidRPr="00FD7555">
        <w:trPr>
          <w:trHeight w:hRule="exact" w:val="138"/>
        </w:trPr>
        <w:tc>
          <w:tcPr>
            <w:tcW w:w="3119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</w:tr>
      <w:tr w:rsidR="00952214" w:rsidRPr="00FD7555">
        <w:trPr>
          <w:trHeight w:hRule="exact" w:val="555"/>
        </w:trPr>
        <w:tc>
          <w:tcPr>
            <w:tcW w:w="3119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52214" w:rsidRPr="001347C2" w:rsidRDefault="00134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52214" w:rsidRPr="001347C2" w:rsidRDefault="00134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952214" w:rsidRPr="00FD7555">
        <w:trPr>
          <w:trHeight w:hRule="exact" w:val="277"/>
        </w:trPr>
        <w:tc>
          <w:tcPr>
            <w:tcW w:w="3119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</w:tr>
      <w:tr w:rsidR="00952214" w:rsidRPr="00FD755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52214" w:rsidRPr="001347C2" w:rsidRDefault="00952214">
            <w:pPr>
              <w:rPr>
                <w:lang w:val="ru-RU"/>
              </w:rPr>
            </w:pPr>
          </w:p>
        </w:tc>
      </w:tr>
      <w:tr w:rsidR="00952214" w:rsidRPr="00FD7555">
        <w:trPr>
          <w:trHeight w:hRule="exact" w:val="13"/>
        </w:trPr>
        <w:tc>
          <w:tcPr>
            <w:tcW w:w="3119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</w:tr>
      <w:tr w:rsidR="00952214" w:rsidRPr="00FD755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52214" w:rsidRPr="001347C2" w:rsidRDefault="00952214">
            <w:pPr>
              <w:rPr>
                <w:lang w:val="ru-RU"/>
              </w:rPr>
            </w:pPr>
          </w:p>
        </w:tc>
      </w:tr>
      <w:tr w:rsidR="00952214" w:rsidRPr="00FD7555">
        <w:trPr>
          <w:trHeight w:hRule="exact" w:val="96"/>
        </w:trPr>
        <w:tc>
          <w:tcPr>
            <w:tcW w:w="3119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</w:tr>
      <w:tr w:rsidR="00952214" w:rsidRPr="00FD755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2214" w:rsidRPr="001347C2" w:rsidRDefault="00134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Архитектуры и изобразительного искусства</w:t>
            </w:r>
          </w:p>
        </w:tc>
      </w:tr>
      <w:tr w:rsidR="00952214" w:rsidRPr="00FD7555">
        <w:trPr>
          <w:trHeight w:hRule="exact" w:val="138"/>
        </w:trPr>
        <w:tc>
          <w:tcPr>
            <w:tcW w:w="3119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</w:tr>
      <w:tr w:rsidR="00952214" w:rsidRPr="00FD7555">
        <w:trPr>
          <w:trHeight w:hRule="exact" w:val="555"/>
        </w:trPr>
        <w:tc>
          <w:tcPr>
            <w:tcW w:w="3119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52214" w:rsidRPr="001347C2" w:rsidRDefault="00134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52214" w:rsidRPr="001347C2" w:rsidRDefault="00134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</w:tbl>
    <w:p w:rsidR="00952214" w:rsidRPr="001347C2" w:rsidRDefault="001347C2">
      <w:pPr>
        <w:rPr>
          <w:sz w:val="0"/>
          <w:szCs w:val="0"/>
          <w:lang w:val="ru-RU"/>
        </w:rPr>
      </w:pPr>
      <w:r w:rsidRPr="001347C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5221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2214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952214" w:rsidRPr="00FD7555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2214" w:rsidRPr="001347C2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исходного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живописью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достигнутого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ступени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художественно-творческих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дальнейшего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самообразования.</w:t>
            </w:r>
            <w:r w:rsidRPr="001347C2">
              <w:rPr>
                <w:lang w:val="ru-RU"/>
              </w:rPr>
              <w:t xml:space="preserve"> </w:t>
            </w:r>
          </w:p>
        </w:tc>
      </w:tr>
      <w:tr w:rsidR="00952214" w:rsidRPr="00FD7555">
        <w:trPr>
          <w:trHeight w:hRule="exact" w:val="138"/>
        </w:trPr>
        <w:tc>
          <w:tcPr>
            <w:tcW w:w="1985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</w:tr>
      <w:tr w:rsidR="00952214" w:rsidRPr="00FD7555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2214" w:rsidRPr="001347C2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347C2">
              <w:rPr>
                <w:lang w:val="ru-RU"/>
              </w:rPr>
              <w:t xml:space="preserve"> </w:t>
            </w:r>
          </w:p>
        </w:tc>
      </w:tr>
      <w:tr w:rsidR="00952214" w:rsidRPr="00FD7555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2214" w:rsidRPr="001347C2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Академическая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347C2">
              <w:rPr>
                <w:lang w:val="ru-RU"/>
              </w:rPr>
              <w:t xml:space="preserve"> </w:t>
            </w:r>
          </w:p>
          <w:p w:rsidR="00952214" w:rsidRPr="001347C2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347C2">
              <w:rPr>
                <w:lang w:val="ru-RU"/>
              </w:rPr>
              <w:t xml:space="preserve"> </w:t>
            </w:r>
          </w:p>
        </w:tc>
      </w:tr>
      <w:tr w:rsidR="00952214" w:rsidRPr="00FD7555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2214" w:rsidRPr="001347C2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элементарными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художественными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формируемые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параллельного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«Академического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рисунка».</w:t>
            </w:r>
            <w:r w:rsidRPr="001347C2">
              <w:rPr>
                <w:lang w:val="ru-RU"/>
              </w:rPr>
              <w:t xml:space="preserve"> </w:t>
            </w:r>
          </w:p>
        </w:tc>
      </w:tr>
      <w:tr w:rsidR="00952214" w:rsidRPr="00FD755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2214" w:rsidRPr="001347C2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347C2">
              <w:rPr>
                <w:lang w:val="ru-RU"/>
              </w:rPr>
              <w:t xml:space="preserve"> </w:t>
            </w:r>
          </w:p>
        </w:tc>
      </w:tr>
      <w:tr w:rsidR="00952214" w:rsidRPr="00FD755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2214" w:rsidRPr="001347C2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347C2">
              <w:rPr>
                <w:lang w:val="ru-RU"/>
              </w:rPr>
              <w:t xml:space="preserve"> </w:t>
            </w:r>
          </w:p>
        </w:tc>
      </w:tr>
      <w:tr w:rsidR="00952214" w:rsidRPr="00FD7555">
        <w:trPr>
          <w:trHeight w:hRule="exact" w:val="138"/>
        </w:trPr>
        <w:tc>
          <w:tcPr>
            <w:tcW w:w="1985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</w:tr>
      <w:tr w:rsidR="00952214" w:rsidRPr="00FD755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2214" w:rsidRPr="001347C2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347C2">
              <w:rPr>
                <w:lang w:val="ru-RU"/>
              </w:rPr>
              <w:t xml:space="preserve"> </w:t>
            </w:r>
            <w:proofErr w:type="gramEnd"/>
          </w:p>
          <w:p w:rsidR="00952214" w:rsidRPr="001347C2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347C2">
              <w:rPr>
                <w:lang w:val="ru-RU"/>
              </w:rPr>
              <w:t xml:space="preserve"> </w:t>
            </w:r>
          </w:p>
        </w:tc>
      </w:tr>
      <w:tr w:rsidR="00952214" w:rsidRPr="00FD755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2214" w:rsidRPr="001347C2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«Академическая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живопись»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347C2">
              <w:rPr>
                <w:lang w:val="ru-RU"/>
              </w:rPr>
              <w:t xml:space="preserve"> </w:t>
            </w:r>
          </w:p>
        </w:tc>
      </w:tr>
      <w:tr w:rsidR="00952214" w:rsidRPr="00FD7555">
        <w:trPr>
          <w:trHeight w:hRule="exact" w:val="277"/>
        </w:trPr>
        <w:tc>
          <w:tcPr>
            <w:tcW w:w="1985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</w:tr>
      <w:tr w:rsidR="00952214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214" w:rsidRDefault="001347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952214" w:rsidRDefault="001347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952214" w:rsidRDefault="001347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214" w:rsidRDefault="001347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952214" w:rsidRPr="00FD7555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214" w:rsidRPr="001347C2" w:rsidRDefault="00134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готовностью к саморазвитию, самореализации, использованию творческого потенциала</w:t>
            </w:r>
          </w:p>
        </w:tc>
      </w:tr>
      <w:tr w:rsidR="00952214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214" w:rsidRDefault="001347C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214" w:rsidRDefault="001347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</w:tr>
      <w:tr w:rsidR="00952214" w:rsidRPr="00FD7555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214" w:rsidRDefault="001347C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214" w:rsidRPr="001347C2" w:rsidRDefault="00134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строить типичные модели творческих задач;</w:t>
            </w:r>
          </w:p>
          <w:p w:rsidR="00952214" w:rsidRPr="001347C2" w:rsidRDefault="00134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ставить учебные цели, искать и использовать необходимые средства и способы их достижения, контролировать и оценивать учебную деятельность и ее результаты</w:t>
            </w:r>
          </w:p>
        </w:tc>
      </w:tr>
      <w:tr w:rsidR="00952214" w:rsidRPr="00FD7555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214" w:rsidRDefault="001347C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214" w:rsidRPr="001347C2" w:rsidRDefault="00134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методикой выполнения живописных этюдов;</w:t>
            </w:r>
          </w:p>
          <w:p w:rsidR="00952214" w:rsidRPr="001347C2" w:rsidRDefault="00134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изображений для самореализации в учебном процессе, используя творческий потенциал</w:t>
            </w:r>
          </w:p>
        </w:tc>
      </w:tr>
      <w:tr w:rsidR="00952214" w:rsidRPr="00FD7555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214" w:rsidRPr="001347C2" w:rsidRDefault="00134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ОК-7 способностью к самоорганизации и самообразованию</w:t>
            </w:r>
          </w:p>
        </w:tc>
      </w:tr>
      <w:tr w:rsidR="00952214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214" w:rsidRDefault="001347C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214" w:rsidRDefault="001347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эвристические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</w:tr>
      <w:tr w:rsidR="00952214" w:rsidRPr="00FD7555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214" w:rsidRDefault="001347C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214" w:rsidRPr="001347C2" w:rsidRDefault="00134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организовывать и планировать свою деятельность;</w:t>
            </w:r>
          </w:p>
          <w:p w:rsidR="00952214" w:rsidRPr="001347C2" w:rsidRDefault="00134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учитывать и выделять ориентиры действия в академической живописи; творчески применять навыки работы</w:t>
            </w:r>
          </w:p>
        </w:tc>
      </w:tr>
      <w:tr w:rsidR="00952214" w:rsidRPr="00FD755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214" w:rsidRDefault="001347C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214" w:rsidRPr="001347C2" w:rsidRDefault="00134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целеустремленностью и настойчивостью в учебной и творческой деятельности</w:t>
            </w:r>
          </w:p>
        </w:tc>
      </w:tr>
      <w:tr w:rsidR="00952214" w:rsidRPr="00FD7555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214" w:rsidRPr="001347C2" w:rsidRDefault="00134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способностью владеть основами академической живописи, приемами работы с цветом и цветовыми композициями</w:t>
            </w:r>
          </w:p>
        </w:tc>
      </w:tr>
      <w:tr w:rsidR="00952214" w:rsidRPr="00FD7555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214" w:rsidRDefault="001347C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214" w:rsidRPr="001347C2" w:rsidRDefault="00134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изображения на плоскости;</w:t>
            </w:r>
          </w:p>
          <w:p w:rsidR="00952214" w:rsidRPr="001347C2" w:rsidRDefault="00134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основы </w:t>
            </w:r>
            <w:proofErr w:type="spellStart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цветоведения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цветовые гармонии;</w:t>
            </w:r>
          </w:p>
          <w:p w:rsidR="00952214" w:rsidRPr="001347C2" w:rsidRDefault="00134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техники живописи</w:t>
            </w:r>
          </w:p>
        </w:tc>
      </w:tr>
    </w:tbl>
    <w:p w:rsidR="00952214" w:rsidRPr="001347C2" w:rsidRDefault="001347C2">
      <w:pPr>
        <w:rPr>
          <w:sz w:val="0"/>
          <w:szCs w:val="0"/>
          <w:lang w:val="ru-RU"/>
        </w:rPr>
      </w:pPr>
      <w:r w:rsidRPr="001347C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52214" w:rsidRPr="00FD7555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214" w:rsidRDefault="001347C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214" w:rsidRPr="001347C2" w:rsidRDefault="00134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выстраивать </w:t>
            </w:r>
            <w:proofErr w:type="spellStart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цвето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-ритмическую организацию плоскости;</w:t>
            </w:r>
          </w:p>
          <w:p w:rsidR="00952214" w:rsidRPr="001347C2" w:rsidRDefault="00134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средства художественной выразительности при построении цветовой композиций различной степени сложности</w:t>
            </w:r>
          </w:p>
        </w:tc>
      </w:tr>
      <w:tr w:rsidR="00952214" w:rsidRPr="00FD755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214" w:rsidRDefault="001347C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214" w:rsidRPr="001347C2" w:rsidRDefault="00134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и приемами работы с цветом и цветовыми композициями</w:t>
            </w:r>
          </w:p>
        </w:tc>
      </w:tr>
    </w:tbl>
    <w:p w:rsidR="00952214" w:rsidRPr="001347C2" w:rsidRDefault="001347C2">
      <w:pPr>
        <w:rPr>
          <w:sz w:val="0"/>
          <w:szCs w:val="0"/>
          <w:lang w:val="ru-RU"/>
        </w:rPr>
      </w:pPr>
      <w:r w:rsidRPr="001347C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496"/>
        <w:gridCol w:w="400"/>
        <w:gridCol w:w="537"/>
        <w:gridCol w:w="629"/>
        <w:gridCol w:w="699"/>
        <w:gridCol w:w="531"/>
        <w:gridCol w:w="1539"/>
        <w:gridCol w:w="1616"/>
        <w:gridCol w:w="1246"/>
      </w:tblGrid>
      <w:tr w:rsidR="00952214" w:rsidRPr="00FD7555">
        <w:trPr>
          <w:trHeight w:hRule="exact" w:val="285"/>
        </w:trPr>
        <w:tc>
          <w:tcPr>
            <w:tcW w:w="710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52214" w:rsidRPr="001347C2" w:rsidRDefault="001347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347C2">
              <w:rPr>
                <w:lang w:val="ru-RU"/>
              </w:rPr>
              <w:t xml:space="preserve"> </w:t>
            </w:r>
          </w:p>
        </w:tc>
      </w:tr>
      <w:tr w:rsidR="00952214" w:rsidRPr="00FD7555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52214" w:rsidRPr="001347C2" w:rsidRDefault="001347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1347C2">
              <w:rPr>
                <w:lang w:val="ru-RU"/>
              </w:rPr>
              <w:t xml:space="preserve"> </w:t>
            </w:r>
          </w:p>
          <w:p w:rsidR="00952214" w:rsidRPr="001347C2" w:rsidRDefault="001347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210,6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1347C2">
              <w:rPr>
                <w:lang w:val="ru-RU"/>
              </w:rPr>
              <w:t xml:space="preserve"> </w:t>
            </w:r>
          </w:p>
          <w:p w:rsidR="00952214" w:rsidRPr="001347C2" w:rsidRDefault="001347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47C2">
              <w:rPr>
                <w:lang w:val="ru-RU"/>
              </w:rPr>
              <w:t xml:space="preserve"> </w:t>
            </w:r>
            <w:proofErr w:type="gramStart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347C2">
              <w:rPr>
                <w:lang w:val="ru-RU"/>
              </w:rPr>
              <w:t xml:space="preserve"> </w:t>
            </w:r>
          </w:p>
          <w:p w:rsidR="00952214" w:rsidRPr="001347C2" w:rsidRDefault="001347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47C2">
              <w:rPr>
                <w:lang w:val="ru-RU"/>
              </w:rPr>
              <w:t xml:space="preserve"> </w:t>
            </w:r>
            <w:proofErr w:type="gramStart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2,6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1347C2">
              <w:rPr>
                <w:lang w:val="ru-RU"/>
              </w:rPr>
              <w:t xml:space="preserve"> </w:t>
            </w:r>
          </w:p>
          <w:p w:rsidR="00952214" w:rsidRPr="001347C2" w:rsidRDefault="001347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77,7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347C2">
              <w:rPr>
                <w:lang w:val="ru-RU"/>
              </w:rPr>
              <w:t xml:space="preserve"> </w:t>
            </w:r>
          </w:p>
          <w:p w:rsidR="00952214" w:rsidRPr="001347C2" w:rsidRDefault="001347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1347C2">
              <w:rPr>
                <w:lang w:val="ru-RU"/>
              </w:rPr>
              <w:t xml:space="preserve"> </w:t>
            </w:r>
          </w:p>
          <w:p w:rsidR="00952214" w:rsidRPr="001347C2" w:rsidRDefault="00952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52214" w:rsidRPr="001347C2" w:rsidRDefault="001347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1347C2">
              <w:rPr>
                <w:lang w:val="ru-RU"/>
              </w:rPr>
              <w:t xml:space="preserve"> </w:t>
            </w:r>
          </w:p>
        </w:tc>
      </w:tr>
      <w:tr w:rsidR="00952214" w:rsidRPr="00FD7555">
        <w:trPr>
          <w:trHeight w:hRule="exact" w:val="138"/>
        </w:trPr>
        <w:tc>
          <w:tcPr>
            <w:tcW w:w="710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</w:tr>
      <w:tr w:rsidR="00952214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Pr="001347C2" w:rsidRDefault="001347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1347C2">
              <w:rPr>
                <w:lang w:val="ru-RU"/>
              </w:rPr>
              <w:t xml:space="preserve"> </w:t>
            </w:r>
          </w:p>
          <w:p w:rsidR="00952214" w:rsidRPr="001347C2" w:rsidRDefault="001347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347C2">
              <w:rPr>
                <w:lang w:val="ru-RU"/>
              </w:rPr>
              <w:t xml:space="preserve"> </w:t>
            </w:r>
          </w:p>
          <w:p w:rsidR="00952214" w:rsidRPr="001347C2" w:rsidRDefault="001347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1347C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Pr="001347C2" w:rsidRDefault="001347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347C2">
              <w:rPr>
                <w:lang w:val="ru-RU"/>
              </w:rPr>
              <w:t xml:space="preserve"> </w:t>
            </w:r>
          </w:p>
          <w:p w:rsidR="00952214" w:rsidRPr="001347C2" w:rsidRDefault="001347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1347C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952214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52214" w:rsidRDefault="0095221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52214" w:rsidRDefault="00952214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</w:tr>
      <w:tr w:rsidR="0095221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акварельной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живописи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</w:tr>
      <w:tr w:rsidR="00952214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Гризайль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лессировки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952214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Сближенная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гамма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952214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Натюрморт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ясные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чистые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цвета.</w:t>
            </w:r>
            <w:r w:rsidRPr="001347C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алла-прима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952214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Pr="001347C2" w:rsidRDefault="001347C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Натюрморт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контрастный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цвету.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Техника</w:t>
            </w:r>
            <w:r w:rsidRPr="001347C2">
              <w:rPr>
                <w:lang w:val="ru-RU"/>
              </w:rPr>
              <w:t xml:space="preserve"> </w:t>
            </w:r>
            <w:proofErr w:type="spellStart"/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пуантель</w:t>
            </w:r>
            <w:proofErr w:type="spellEnd"/>
            <w:r w:rsidRPr="001347C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Pr="001347C2" w:rsidRDefault="0095221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Pr="001347C2" w:rsidRDefault="0095221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Pr="001347C2" w:rsidRDefault="0095221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952214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по-сырому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95221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54/18И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</w:tr>
      <w:tr w:rsidR="0095221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54/18И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</w:tr>
      <w:tr w:rsidR="00952214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гуашевой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живописи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</w:tr>
      <w:tr w:rsidR="00952214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сближенный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цвету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952214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Pr="001347C2" w:rsidRDefault="001347C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Натюрморт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предметов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быта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различной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материальности.</w:t>
            </w:r>
            <w:r w:rsidRPr="001347C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Pr="001347C2" w:rsidRDefault="0095221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Pr="001347C2" w:rsidRDefault="0095221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Pr="001347C2" w:rsidRDefault="0095221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952214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Многопредметный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952214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Краткосрочные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этюды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весенних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95221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48/18И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</w:tr>
      <w:tr w:rsidR="0095221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48/18И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</w:tr>
      <w:tr w:rsidR="00952214" w:rsidRPr="00FD7555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Pr="001347C2" w:rsidRDefault="001347C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Передача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эмоционального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света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живописи.</w:t>
            </w:r>
            <w:r w:rsidRPr="001347C2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Pr="001347C2" w:rsidRDefault="00952214">
            <w:pPr>
              <w:rPr>
                <w:lang w:val="ru-RU"/>
              </w:rPr>
            </w:pPr>
          </w:p>
        </w:tc>
      </w:tr>
      <w:tr w:rsidR="00952214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геометризации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952214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952214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Интерпретация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мажор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минор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952214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против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света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952214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живописи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952214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Декоративный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стилизации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18/12И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95221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90/32И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</w:tr>
      <w:tr w:rsidR="0095221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90/32И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</w:tr>
      <w:tr w:rsidR="00952214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Фигура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интерьере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</w:tr>
      <w:tr w:rsidR="00952214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Фигура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интерьере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952214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Pr="001347C2" w:rsidRDefault="001347C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Фигура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национальном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костюме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интерьере</w:t>
            </w:r>
            <w:r w:rsidRPr="001347C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Pr="001347C2" w:rsidRDefault="0095221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Pr="001347C2" w:rsidRDefault="0095221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Pr="001347C2" w:rsidRDefault="0095221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95221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</w:tr>
      <w:tr w:rsidR="0095221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</w:tr>
      <w:tr w:rsidR="00952214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208/74 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77,7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Pr="001347C2" w:rsidRDefault="001347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зачет, зачет с оценкой, 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ОК-3,ОК- 7,ОПК-2</w:t>
            </w:r>
          </w:p>
        </w:tc>
      </w:tr>
    </w:tbl>
    <w:p w:rsidR="00952214" w:rsidRPr="00FD7555" w:rsidRDefault="001347C2">
      <w:pPr>
        <w:rPr>
          <w:sz w:val="0"/>
          <w:szCs w:val="0"/>
          <w:lang w:val="ru-RU"/>
        </w:rPr>
      </w:pPr>
      <w:r>
        <w:br w:type="page"/>
      </w:r>
      <w:r w:rsidR="00FD7555">
        <w:rPr>
          <w:lang w:val="ru-RU"/>
        </w:rPr>
        <w:lastRenderedPageBreak/>
        <w:t xml:space="preserve"> </w:t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95221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2214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952214">
        <w:trPr>
          <w:trHeight w:hRule="exact" w:val="138"/>
        </w:trPr>
        <w:tc>
          <w:tcPr>
            <w:tcW w:w="9357" w:type="dxa"/>
          </w:tcPr>
          <w:p w:rsidR="00952214" w:rsidRDefault="00952214"/>
        </w:tc>
      </w:tr>
      <w:tr w:rsidR="00952214" w:rsidRPr="00FD7555">
        <w:trPr>
          <w:trHeight w:hRule="exact" w:val="24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2214" w:rsidRPr="001347C2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1347C2">
              <w:rPr>
                <w:lang w:val="ru-RU"/>
              </w:rPr>
              <w:t xml:space="preserve"> </w:t>
            </w:r>
          </w:p>
          <w:p w:rsidR="00952214" w:rsidRPr="001347C2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1347C2">
              <w:rPr>
                <w:lang w:val="ru-RU"/>
              </w:rPr>
              <w:t xml:space="preserve"> </w:t>
            </w:r>
          </w:p>
          <w:p w:rsidR="00952214" w:rsidRPr="001347C2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47C2">
              <w:rPr>
                <w:lang w:val="ru-RU"/>
              </w:rPr>
              <w:t xml:space="preserve"> </w:t>
            </w:r>
          </w:p>
        </w:tc>
      </w:tr>
      <w:tr w:rsidR="00952214" w:rsidRPr="00FD7555">
        <w:trPr>
          <w:trHeight w:hRule="exact" w:val="277"/>
        </w:trPr>
        <w:tc>
          <w:tcPr>
            <w:tcW w:w="9357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</w:tr>
      <w:tr w:rsidR="00952214" w:rsidRPr="00FD755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2214" w:rsidRPr="001347C2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1347C2">
              <w:rPr>
                <w:lang w:val="ru-RU"/>
              </w:rPr>
              <w:t xml:space="preserve"> </w:t>
            </w:r>
            <w:proofErr w:type="gramStart"/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347C2">
              <w:rPr>
                <w:lang w:val="ru-RU"/>
              </w:rPr>
              <w:t xml:space="preserve"> </w:t>
            </w:r>
          </w:p>
        </w:tc>
      </w:tr>
      <w:tr w:rsidR="0095221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2214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952214">
        <w:trPr>
          <w:trHeight w:hRule="exact" w:val="138"/>
        </w:trPr>
        <w:tc>
          <w:tcPr>
            <w:tcW w:w="9357" w:type="dxa"/>
          </w:tcPr>
          <w:p w:rsidR="00952214" w:rsidRDefault="00952214"/>
        </w:tc>
      </w:tr>
      <w:tr w:rsidR="00952214" w:rsidRPr="00FD755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2214" w:rsidRPr="001347C2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347C2">
              <w:rPr>
                <w:lang w:val="ru-RU"/>
              </w:rPr>
              <w:t xml:space="preserve"> </w:t>
            </w:r>
          </w:p>
        </w:tc>
      </w:tr>
      <w:tr w:rsidR="0095221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2214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952214">
        <w:trPr>
          <w:trHeight w:hRule="exact" w:val="138"/>
        </w:trPr>
        <w:tc>
          <w:tcPr>
            <w:tcW w:w="9357" w:type="dxa"/>
          </w:tcPr>
          <w:p w:rsidR="00952214" w:rsidRDefault="00952214"/>
        </w:tc>
      </w:tr>
      <w:tr w:rsidR="00952214" w:rsidRPr="00FD7555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2214" w:rsidRPr="001347C2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347C2">
              <w:rPr>
                <w:lang w:val="ru-RU"/>
              </w:rPr>
              <w:t xml:space="preserve"> </w:t>
            </w:r>
          </w:p>
        </w:tc>
      </w:tr>
      <w:tr w:rsidR="0095221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2214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52214" w:rsidRPr="00FD7555">
        <w:trPr>
          <w:trHeight w:hRule="exact" w:val="57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2214" w:rsidRPr="001347C2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347C2">
              <w:rPr>
                <w:lang w:val="ru-RU"/>
              </w:rPr>
              <w:t xml:space="preserve"> </w:t>
            </w:r>
            <w:proofErr w:type="spellStart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</w:t>
            </w:r>
            <w:proofErr w:type="gramStart"/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347C2">
              <w:rPr>
                <w:lang w:val="ru-RU"/>
              </w:rPr>
              <w:t xml:space="preserve"> </w:t>
            </w:r>
            <w:proofErr w:type="spellStart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Исаев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347C2">
              <w:rPr>
                <w:lang w:val="ru-RU"/>
              </w:rPr>
              <w:t xml:space="preserve"> </w:t>
            </w:r>
            <w:proofErr w:type="gramStart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4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34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=2529.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/1/1130331/2529.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1347C2">
              <w:rPr>
                <w:lang w:val="ru-RU"/>
              </w:rPr>
              <w:t xml:space="preserve"> </w:t>
            </w:r>
          </w:p>
          <w:p w:rsidR="00952214" w:rsidRPr="001347C2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художественным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«Дизайн»,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</w:t>
            </w:r>
            <w:proofErr w:type="gramStart"/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учеб-но-методическое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Деменев,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347C2">
              <w:rPr>
                <w:lang w:val="ru-RU"/>
              </w:rPr>
              <w:t xml:space="preserve"> </w:t>
            </w:r>
            <w:proofErr w:type="spellStart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Савостьянова,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Хрипунов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347C2">
              <w:rPr>
                <w:lang w:val="ru-RU"/>
              </w:rPr>
              <w:t xml:space="preserve"> </w:t>
            </w:r>
            <w:proofErr w:type="gramStart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47C2">
              <w:rPr>
                <w:lang w:val="ru-RU"/>
              </w:rPr>
              <w:t xml:space="preserve"> </w:t>
            </w:r>
            <w:proofErr w:type="spellStart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347C2">
              <w:rPr>
                <w:lang w:val="ru-RU"/>
              </w:rPr>
              <w:t xml:space="preserve"> </w:t>
            </w:r>
            <w:proofErr w:type="gramStart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4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34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=3707.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/1/1527604/3707.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15.10.2019).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34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347C2">
              <w:rPr>
                <w:lang w:val="ru-RU"/>
              </w:rPr>
              <w:t xml:space="preserve"> </w:t>
            </w:r>
          </w:p>
          <w:p w:rsidR="00952214" w:rsidRPr="001347C2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347C2">
              <w:rPr>
                <w:lang w:val="ru-RU"/>
              </w:rPr>
              <w:t xml:space="preserve"> </w:t>
            </w:r>
            <w:proofErr w:type="spellStart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Декоративная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</w:t>
            </w:r>
            <w:proofErr w:type="gramStart"/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347C2">
              <w:rPr>
                <w:lang w:val="ru-RU"/>
              </w:rPr>
              <w:t xml:space="preserve"> </w:t>
            </w:r>
            <w:proofErr w:type="spellStart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347C2">
              <w:rPr>
                <w:lang w:val="ru-RU"/>
              </w:rPr>
              <w:t xml:space="preserve"> </w:t>
            </w:r>
            <w:proofErr w:type="gramStart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47C2">
              <w:rPr>
                <w:lang w:val="ru-RU"/>
              </w:rPr>
              <w:t xml:space="preserve"> </w:t>
            </w:r>
            <w:proofErr w:type="spellStart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347C2">
              <w:rPr>
                <w:lang w:val="ru-RU"/>
              </w:rPr>
              <w:t xml:space="preserve"> </w:t>
            </w:r>
            <w:proofErr w:type="gramStart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4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34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=1484.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/1/1124012/1484.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34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347C2">
              <w:rPr>
                <w:lang w:val="ru-RU"/>
              </w:rPr>
              <w:t xml:space="preserve"> </w:t>
            </w:r>
          </w:p>
          <w:p w:rsidR="00952214" w:rsidRPr="001347C2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47C2">
              <w:rPr>
                <w:lang w:val="ru-RU"/>
              </w:rPr>
              <w:t xml:space="preserve"> </w:t>
            </w:r>
          </w:p>
        </w:tc>
      </w:tr>
      <w:tr w:rsidR="00952214" w:rsidRPr="00FD7555">
        <w:trPr>
          <w:trHeight w:hRule="exact" w:val="138"/>
        </w:trPr>
        <w:tc>
          <w:tcPr>
            <w:tcW w:w="9357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</w:tr>
      <w:tr w:rsidR="0095221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2214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52214" w:rsidRPr="00FD7555">
        <w:trPr>
          <w:trHeight w:hRule="exact" w:val="302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347C2" w:rsidRPr="00FD7555" w:rsidRDefault="001347C2" w:rsidP="001347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Исаев,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живописи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Исаев,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Деменев,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347C2">
              <w:rPr>
                <w:lang w:val="ru-RU"/>
              </w:rPr>
              <w:t xml:space="preserve"> </w:t>
            </w:r>
            <w:proofErr w:type="spellStart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Хорошильцев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347C2">
              <w:rPr>
                <w:lang w:val="ru-RU"/>
              </w:rPr>
              <w:t xml:space="preserve"> </w:t>
            </w:r>
            <w:proofErr w:type="spellStart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347C2">
              <w:rPr>
                <w:lang w:val="ru-RU"/>
              </w:rPr>
              <w:t xml:space="preserve"> </w:t>
            </w:r>
            <w:proofErr w:type="spellStart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</w:t>
            </w:r>
            <w:r w:rsidRPr="00F720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proofErr w:type="gramStart"/>
            <w:r w:rsidRPr="00F720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ребования</w:t>
            </w:r>
            <w:proofErr w:type="spellEnd"/>
            <w:r w:rsidRPr="00F720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72065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</w:t>
            </w:r>
            <w:r w:rsidRPr="00F7206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Pentium</w:t>
            </w:r>
            <w:r w:rsidRPr="00F720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7206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72065">
              <w:rPr>
                <w:lang w:val="ru-RU"/>
              </w:rPr>
              <w:t xml:space="preserve"> </w:t>
            </w:r>
            <w:r w:rsidRPr="00F720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2000,</w:t>
            </w:r>
            <w:r w:rsidRPr="00F7206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MicrosoftInternetExplorer</w:t>
            </w:r>
            <w:proofErr w:type="spellEnd"/>
            <w:r w:rsidRPr="00F72065">
              <w:rPr>
                <w:lang w:val="ru-RU"/>
              </w:rPr>
              <w:t xml:space="preserve"> </w:t>
            </w:r>
            <w:r w:rsidRPr="00F720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6.0.</w:t>
            </w:r>
            <w:r w:rsidRPr="00F72065">
              <w:rPr>
                <w:lang w:val="ru-RU"/>
              </w:rPr>
              <w:t xml:space="preserve"> </w:t>
            </w:r>
            <w:r w:rsidRPr="00F720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72065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Свидетельство</w:t>
            </w:r>
            <w:r w:rsidRPr="00F72065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72065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F72065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F72065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F720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72065">
              <w:rPr>
                <w:lang w:val="ru-RU"/>
              </w:rPr>
              <w:t xml:space="preserve"> </w:t>
            </w:r>
            <w:r w:rsidRPr="00F720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72065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720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72065">
              <w:rPr>
                <w:lang w:val="ru-RU"/>
              </w:rPr>
              <w:t xml:space="preserve"> </w:t>
            </w:r>
            <w:r w:rsidRPr="00F720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spellStart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ОФЭРНиО</w:t>
            </w:r>
            <w:proofErr w:type="spellEnd"/>
            <w:r w:rsidRPr="00F72065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ГАН</w:t>
            </w:r>
            <w:r w:rsidRPr="00F72065">
              <w:rPr>
                <w:lang w:val="ru-RU"/>
              </w:rPr>
              <w:t xml:space="preserve"> </w:t>
            </w:r>
            <w:r w:rsidRPr="00F720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РАО</w:t>
            </w:r>
            <w:r w:rsidRPr="00F720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  <w:r w:rsidRPr="00F72065">
              <w:rPr>
                <w:lang w:val="ru-RU"/>
              </w:rPr>
              <w:t xml:space="preserve"> </w:t>
            </w:r>
            <w:r w:rsidRPr="00F720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2009.–</w:t>
            </w:r>
            <w:r w:rsidRPr="00F72065">
              <w:rPr>
                <w:lang w:val="ru-RU"/>
              </w:rPr>
              <w:t xml:space="preserve"> </w:t>
            </w:r>
            <w:r w:rsidRPr="00FD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234</w:t>
            </w:r>
            <w:r w:rsidRPr="00FD7555">
              <w:rPr>
                <w:lang w:val="ru-RU"/>
              </w:rPr>
              <w:t xml:space="preserve"> </w:t>
            </w:r>
            <w:r w:rsidRPr="00FD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Мб.</w:t>
            </w:r>
            <w:r w:rsidRPr="00FD7555">
              <w:rPr>
                <w:lang w:val="ru-RU"/>
              </w:rPr>
              <w:t xml:space="preserve"> </w:t>
            </w:r>
          </w:p>
          <w:p w:rsidR="00952214" w:rsidRPr="001347C2" w:rsidRDefault="001347C2" w:rsidP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Киплик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Д.И.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живописи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Д.И.</w:t>
            </w:r>
            <w:r w:rsidRPr="001347C2">
              <w:rPr>
                <w:lang w:val="ru-RU"/>
              </w:rPr>
              <w:t xml:space="preserve"> </w:t>
            </w:r>
            <w:proofErr w:type="spellStart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Киплик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Планета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музыки,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592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34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/111792.</w:t>
            </w:r>
          </w:p>
        </w:tc>
      </w:tr>
    </w:tbl>
    <w:p w:rsidR="00952214" w:rsidRPr="001347C2" w:rsidRDefault="001347C2">
      <w:pPr>
        <w:rPr>
          <w:sz w:val="0"/>
          <w:szCs w:val="0"/>
          <w:lang w:val="ru-RU"/>
        </w:rPr>
      </w:pPr>
      <w:r w:rsidRPr="001347C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952214" w:rsidRPr="00FD7555">
        <w:trPr>
          <w:trHeight w:hRule="exact" w:val="1002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2214" w:rsidRPr="001347C2" w:rsidRDefault="001347C2" w:rsidP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3.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Коробейников,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Академическая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«Художественная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керамика»: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(степень)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выпускника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«бакалавр»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Коробейников,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347C2">
              <w:rPr>
                <w:lang w:val="ru-RU"/>
              </w:rPr>
              <w:t xml:space="preserve"> </w:t>
            </w:r>
            <w:proofErr w:type="spellStart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ин-т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4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978-5-8154-0386-4.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4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34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/1041676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1347C2">
              <w:rPr>
                <w:lang w:val="ru-RU"/>
              </w:rPr>
              <w:t xml:space="preserve"> </w:t>
            </w:r>
          </w:p>
          <w:p w:rsidR="00952214" w:rsidRPr="001347C2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Коробейников,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Академическая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347C2">
              <w:rPr>
                <w:lang w:val="ru-RU"/>
              </w:rPr>
              <w:t xml:space="preserve"> </w:t>
            </w:r>
            <w:proofErr w:type="spellStart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учеб.пособие</w:t>
            </w:r>
            <w:proofErr w:type="spellEnd"/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Коробейников,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Ткаченко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Кемеровский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spellStart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КемГИК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151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4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978-5-8154-0358-1.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4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34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/1041745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1347C2">
              <w:rPr>
                <w:lang w:val="ru-RU"/>
              </w:rPr>
              <w:t xml:space="preserve"> </w:t>
            </w:r>
          </w:p>
          <w:p w:rsidR="00952214" w:rsidRPr="001347C2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Ломов,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С.П.</w:t>
            </w:r>
            <w:r w:rsidRPr="001347C2">
              <w:rPr>
                <w:lang w:val="ru-RU"/>
              </w:rPr>
              <w:t xml:space="preserve"> </w:t>
            </w:r>
            <w:proofErr w:type="spellStart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Цветоведение</w:t>
            </w:r>
            <w:proofErr w:type="spellEnd"/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С.П.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Ломов,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1347C2">
              <w:rPr>
                <w:lang w:val="ru-RU"/>
              </w:rPr>
              <w:t xml:space="preserve"> </w:t>
            </w:r>
            <w:proofErr w:type="spellStart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Аманжолов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347C2">
              <w:rPr>
                <w:lang w:val="ru-RU"/>
              </w:rPr>
              <w:t xml:space="preserve"> </w:t>
            </w:r>
            <w:proofErr w:type="spellStart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Владос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34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/96270.</w:t>
            </w:r>
            <w:r w:rsidRPr="001347C2">
              <w:rPr>
                <w:lang w:val="ru-RU"/>
              </w:rPr>
              <w:t xml:space="preserve"> </w:t>
            </w:r>
          </w:p>
          <w:p w:rsidR="00952214" w:rsidRPr="001347C2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Лукина,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живопись: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Лукина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И.К.,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Кузьменко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Е.Л.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47C2">
              <w:rPr>
                <w:lang w:val="ru-RU"/>
              </w:rPr>
              <w:t xml:space="preserve"> </w:t>
            </w:r>
            <w:proofErr w:type="spellStart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Воронеж:ВГЛТУ</w:t>
            </w:r>
            <w:proofErr w:type="spellEnd"/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Г.Ф.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Морозова,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134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978-5-7994-0582-3.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4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34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/858315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1347C2">
              <w:rPr>
                <w:lang w:val="ru-RU"/>
              </w:rPr>
              <w:t xml:space="preserve"> </w:t>
            </w:r>
          </w:p>
          <w:p w:rsidR="00952214" w:rsidRPr="001347C2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347C2">
              <w:rPr>
                <w:lang w:val="ru-RU"/>
              </w:rPr>
              <w:t xml:space="preserve"> </w:t>
            </w:r>
            <w:proofErr w:type="spellStart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Скакова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347C2">
              <w:rPr>
                <w:lang w:val="ru-RU"/>
              </w:rPr>
              <w:t xml:space="preserve"> </w:t>
            </w:r>
            <w:proofErr w:type="spellStart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Скакова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1347C2">
              <w:rPr>
                <w:lang w:val="ru-RU"/>
              </w:rPr>
              <w:t xml:space="preserve"> </w:t>
            </w:r>
            <w:proofErr w:type="spellStart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164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34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978-5-534-10876-7.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1347C2">
              <w:rPr>
                <w:lang w:val="ru-RU"/>
              </w:rPr>
              <w:t xml:space="preserve"> </w:t>
            </w:r>
            <w:proofErr w:type="spellStart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34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34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/456665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1347C2">
              <w:rPr>
                <w:lang w:val="ru-RU"/>
              </w:rPr>
              <w:t xml:space="preserve"> </w:t>
            </w:r>
          </w:p>
          <w:p w:rsidR="00952214" w:rsidRPr="001347C2" w:rsidRDefault="009522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52214" w:rsidRPr="00FD7555">
        <w:trPr>
          <w:trHeight w:hRule="exact" w:val="139"/>
        </w:trPr>
        <w:tc>
          <w:tcPr>
            <w:tcW w:w="9357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</w:tr>
      <w:tr w:rsidR="0095221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2214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52214" w:rsidRPr="00FD7555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2214" w:rsidRPr="001347C2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347C2">
              <w:rPr>
                <w:lang w:val="ru-RU"/>
              </w:rPr>
              <w:t xml:space="preserve"> </w:t>
            </w:r>
            <w:proofErr w:type="spellStart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учебно-методический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живописи»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искусство»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«Искусство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интерьера»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1347C2">
              <w:rPr>
                <w:lang w:val="ru-RU"/>
              </w:rPr>
              <w:t xml:space="preserve"> </w:t>
            </w:r>
            <w:proofErr w:type="spellStart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</w:t>
            </w:r>
            <w:r w:rsidRPr="001347C2">
              <w:rPr>
                <w:lang w:val="ru-RU"/>
              </w:rPr>
              <w:t xml:space="preserve"> </w:t>
            </w:r>
            <w:proofErr w:type="spellStart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Кульпина</w:t>
            </w:r>
            <w:proofErr w:type="spellEnd"/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ФГНУ,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11530.</w:t>
            </w:r>
            <w:r w:rsidRPr="001347C2">
              <w:rPr>
                <w:lang w:val="ru-RU"/>
              </w:rPr>
              <w:t xml:space="preserve"> </w:t>
            </w:r>
          </w:p>
          <w:p w:rsidR="00952214" w:rsidRPr="00606D1B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347C2">
              <w:rPr>
                <w:lang w:val="ru-RU"/>
              </w:rPr>
              <w:t xml:space="preserve"> </w:t>
            </w:r>
            <w:proofErr w:type="spellStart"/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606D1B" w:rsidRPr="00606D1B">
              <w:rPr>
                <w:lang w:val="ru-RU"/>
              </w:rPr>
              <w:t xml:space="preserve"> 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606D1B" w:rsidRPr="00606D1B">
              <w:rPr>
                <w:lang w:val="ru-RU"/>
              </w:rPr>
              <w:t xml:space="preserve"> 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606D1B" w:rsidRPr="00606D1B">
              <w:rPr>
                <w:lang w:val="ru-RU"/>
              </w:rPr>
              <w:t xml:space="preserve"> 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Декоративная</w:t>
            </w:r>
            <w:r w:rsidR="00606D1B" w:rsidRPr="00606D1B">
              <w:rPr>
                <w:lang w:val="ru-RU"/>
              </w:rPr>
              <w:t xml:space="preserve"> 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</w:t>
            </w:r>
            <w:r w:rsidR="00606D1B" w:rsidRPr="00606D1B">
              <w:rPr>
                <w:lang w:val="ru-RU"/>
              </w:rPr>
              <w:t xml:space="preserve"> 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606D1B" w:rsidRPr="00606D1B">
              <w:rPr>
                <w:lang w:val="ru-RU"/>
              </w:rPr>
              <w:t xml:space="preserve"> 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="00606D1B" w:rsidRPr="00606D1B">
              <w:rPr>
                <w:lang w:val="ru-RU"/>
              </w:rPr>
              <w:t xml:space="preserve"> 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606D1B" w:rsidRPr="00606D1B">
              <w:rPr>
                <w:lang w:val="ru-RU"/>
              </w:rPr>
              <w:t xml:space="preserve"> 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606D1B" w:rsidRPr="00606D1B">
              <w:rPr>
                <w:lang w:val="ru-RU"/>
              </w:rPr>
              <w:t xml:space="preserve"> 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606D1B" w:rsidRPr="00606D1B">
              <w:rPr>
                <w:lang w:val="ru-RU"/>
              </w:rPr>
              <w:t xml:space="preserve"> 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606D1B" w:rsidRPr="00606D1B">
              <w:rPr>
                <w:lang w:val="ru-RU"/>
              </w:rPr>
              <w:t xml:space="preserve"> </w:t>
            </w:r>
            <w:proofErr w:type="spellStart"/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="00606D1B" w:rsidRPr="00606D1B">
              <w:rPr>
                <w:lang w:val="ru-RU"/>
              </w:rPr>
              <w:t xml:space="preserve"> 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606D1B" w:rsidRPr="00606D1B">
              <w:rPr>
                <w:lang w:val="ru-RU"/>
              </w:rPr>
              <w:t xml:space="preserve"> 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606D1B" w:rsidRPr="00606D1B">
              <w:rPr>
                <w:lang w:val="ru-RU"/>
              </w:rPr>
              <w:t xml:space="preserve"> 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606D1B" w:rsidRPr="00606D1B">
              <w:rPr>
                <w:lang w:val="ru-RU"/>
              </w:rPr>
              <w:t xml:space="preserve"> 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="00606D1B" w:rsidRPr="00606D1B">
              <w:rPr>
                <w:lang w:val="ru-RU"/>
              </w:rPr>
              <w:t xml:space="preserve"> 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606D1B" w:rsidRPr="00606D1B">
              <w:rPr>
                <w:lang w:val="ru-RU"/>
              </w:rPr>
              <w:t xml:space="preserve"> 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606D1B" w:rsidRPr="00606D1B">
              <w:rPr>
                <w:lang w:val="ru-RU"/>
              </w:rPr>
              <w:t xml:space="preserve"> 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="00606D1B" w:rsidRPr="00606D1B">
              <w:rPr>
                <w:lang w:val="ru-RU"/>
              </w:rPr>
              <w:t xml:space="preserve"> 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606D1B" w:rsidRPr="00606D1B">
              <w:rPr>
                <w:lang w:val="ru-RU"/>
              </w:rPr>
              <w:t xml:space="preserve"> 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06D1B" w:rsidRPr="00606D1B">
              <w:rPr>
                <w:lang w:val="ru-RU"/>
              </w:rPr>
              <w:t xml:space="preserve"> 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="00606D1B" w:rsidRPr="00606D1B">
              <w:rPr>
                <w:lang w:val="ru-RU"/>
              </w:rPr>
              <w:t xml:space="preserve"> 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="00606D1B" w:rsidRPr="00606D1B">
              <w:rPr>
                <w:lang w:val="ru-RU"/>
              </w:rPr>
              <w:t xml:space="preserve"> 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="00606D1B" w:rsidRPr="00606D1B">
              <w:rPr>
                <w:lang w:val="ru-RU"/>
              </w:rPr>
              <w:t xml:space="preserve"> 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606D1B" w:rsidRPr="00313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606D1B" w:rsidRPr="00313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606D1B" w:rsidRPr="00606D1B">
              <w:rPr>
                <w:lang w:val="ru-RU"/>
              </w:rPr>
              <w:t xml:space="preserve"> 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606D1B" w:rsidRPr="00606D1B">
              <w:rPr>
                <w:lang w:val="ru-RU"/>
              </w:rPr>
              <w:t xml:space="preserve"> </w:t>
            </w:r>
            <w:proofErr w:type="spellStart"/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06D1B" w:rsidRPr="00606D1B">
              <w:rPr>
                <w:lang w:val="ru-RU"/>
              </w:rPr>
              <w:t xml:space="preserve"> 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606D1B" w:rsidRPr="00606D1B">
              <w:rPr>
                <w:lang w:val="ru-RU"/>
              </w:rPr>
              <w:t xml:space="preserve"> 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="00606D1B" w:rsidRPr="00606D1B">
              <w:rPr>
                <w:lang w:val="ru-RU"/>
              </w:rPr>
              <w:t xml:space="preserve"> 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="00606D1B" w:rsidRPr="00606D1B">
              <w:rPr>
                <w:lang w:val="ru-RU"/>
              </w:rPr>
              <w:t xml:space="preserve"> 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606D1B" w:rsidRPr="00606D1B">
              <w:rPr>
                <w:lang w:val="ru-RU"/>
              </w:rPr>
              <w:t xml:space="preserve"> </w:t>
            </w:r>
            <w:r w:rsidR="00606D1B" w:rsidRPr="00313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606D1B" w:rsidRPr="00606D1B">
              <w:rPr>
                <w:lang w:val="ru-RU"/>
              </w:rPr>
              <w:t xml:space="preserve"> </w:t>
            </w:r>
            <w:r w:rsidR="00606D1B" w:rsidRPr="00313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606D1B" w:rsidRPr="00313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606D1B" w:rsidRPr="00313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606D1B" w:rsidRPr="00313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606D1B" w:rsidRPr="00313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606D1B" w:rsidRPr="00313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="00606D1B" w:rsidRPr="00313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=1484.</w:t>
            </w:r>
            <w:proofErr w:type="spellStart"/>
            <w:r w:rsidR="00606D1B" w:rsidRPr="00313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606D1B" w:rsidRPr="00313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="00606D1B" w:rsidRPr="00313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/1/1124012/1484.</w:t>
            </w:r>
            <w:proofErr w:type="spellStart"/>
            <w:r w:rsidR="00606D1B" w:rsidRPr="00313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606D1B" w:rsidRPr="00313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="00606D1B" w:rsidRPr="00313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="00606D1B" w:rsidRPr="00606D1B">
              <w:rPr>
                <w:lang w:val="ru-RU"/>
              </w:rPr>
              <w:t xml:space="preserve"> 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606D1B" w:rsidRPr="00606D1B">
              <w:rPr>
                <w:lang w:val="ru-RU"/>
              </w:rPr>
              <w:t xml:space="preserve"> 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606D1B" w:rsidRPr="00606D1B">
              <w:rPr>
                <w:lang w:val="ru-RU"/>
              </w:rPr>
              <w:t xml:space="preserve"> 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="00606D1B" w:rsidRPr="00606D1B">
              <w:rPr>
                <w:lang w:val="ru-RU"/>
              </w:rPr>
              <w:t xml:space="preserve"> 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606D1B" w:rsidRPr="00606D1B">
              <w:rPr>
                <w:lang w:val="ru-RU"/>
              </w:rPr>
              <w:t xml:space="preserve"> 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606D1B" w:rsidRPr="00606D1B">
              <w:rPr>
                <w:lang w:val="ru-RU"/>
              </w:rPr>
              <w:t xml:space="preserve"> 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606D1B" w:rsidRPr="00606D1B">
              <w:rPr>
                <w:lang w:val="ru-RU"/>
              </w:rPr>
              <w:t xml:space="preserve"> 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606D1B" w:rsidRPr="00606D1B">
              <w:rPr>
                <w:lang w:val="ru-RU"/>
              </w:rPr>
              <w:t xml:space="preserve"> 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606D1B" w:rsidRPr="00606D1B">
              <w:rPr>
                <w:lang w:val="ru-RU"/>
              </w:rPr>
              <w:t xml:space="preserve"> 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606D1B" w:rsidRPr="00606D1B">
              <w:rPr>
                <w:lang w:val="ru-RU"/>
              </w:rPr>
              <w:t xml:space="preserve"> 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606D1B" w:rsidRPr="00606D1B">
              <w:rPr>
                <w:lang w:val="ru-RU"/>
              </w:rPr>
              <w:t xml:space="preserve"> 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606D1B" w:rsidRPr="00606D1B">
              <w:rPr>
                <w:lang w:val="ru-RU"/>
              </w:rPr>
              <w:t xml:space="preserve"> 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="00606D1B" w:rsidRPr="00606D1B">
              <w:rPr>
                <w:lang w:val="ru-RU"/>
              </w:rPr>
              <w:t xml:space="preserve"> 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="00606D1B" w:rsidRPr="00606D1B">
              <w:rPr>
                <w:lang w:val="ru-RU"/>
              </w:rPr>
              <w:t xml:space="preserve"> 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606D1B" w:rsidRPr="00606D1B">
              <w:rPr>
                <w:lang w:val="ru-RU"/>
              </w:rPr>
              <w:t xml:space="preserve"> </w:t>
            </w:r>
            <w:r w:rsidR="00606D1B" w:rsidRPr="00313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606D1B" w:rsidRPr="00313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606D1B" w:rsidRPr="00606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52214" w:rsidRPr="001347C2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47C2">
              <w:rPr>
                <w:lang w:val="ru-RU"/>
              </w:rPr>
              <w:t xml:space="preserve"> </w:t>
            </w:r>
          </w:p>
        </w:tc>
      </w:tr>
      <w:tr w:rsidR="00952214" w:rsidRPr="00FD7555">
        <w:trPr>
          <w:trHeight w:hRule="exact" w:val="138"/>
        </w:trPr>
        <w:tc>
          <w:tcPr>
            <w:tcW w:w="9357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</w:tr>
      <w:tr w:rsidR="00952214" w:rsidRPr="00FD755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2214" w:rsidRPr="001347C2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1347C2">
              <w:rPr>
                <w:lang w:val="ru-RU"/>
              </w:rPr>
              <w:t xml:space="preserve"> </w:t>
            </w:r>
          </w:p>
        </w:tc>
      </w:tr>
      <w:tr w:rsidR="00952214">
        <w:trPr>
          <w:trHeight w:hRule="exact" w:val="10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2214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https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youtube</w:t>
            </w:r>
            <w:proofErr w:type="spellEnd"/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watch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=8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JrztSCalEA</w:t>
            </w:r>
            <w:proofErr w:type="spellEnd"/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натюрморте.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освещения.</w:t>
            </w:r>
            <w:r w:rsidRPr="001347C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Е.И.</w:t>
            </w:r>
            <w:r>
              <w:t xml:space="preserve"> </w:t>
            </w:r>
          </w:p>
          <w:p w:rsidR="00952214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952214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952214" w:rsidRDefault="001347C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1992"/>
        <w:gridCol w:w="3576"/>
        <w:gridCol w:w="3321"/>
        <w:gridCol w:w="136"/>
      </w:tblGrid>
      <w:tr w:rsidR="00952214" w:rsidTr="00092C7E">
        <w:trPr>
          <w:trHeight w:hRule="exact" w:val="82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52214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https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youtube</w:t>
            </w:r>
            <w:proofErr w:type="spellEnd"/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watch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zB</w:t>
            </w:r>
            <w:proofErr w:type="spellEnd"/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HdFtFnws</w:t>
            </w:r>
            <w:proofErr w:type="spellEnd"/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набросок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фигуры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одежде.</w:t>
            </w:r>
            <w:r w:rsidRPr="001347C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Короленков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952214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52214" w:rsidTr="00092C7E">
        <w:trPr>
          <w:trHeight w:hRule="exact" w:val="55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52214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https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youtube</w:t>
            </w:r>
            <w:proofErr w:type="spellEnd"/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watch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time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continue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=659&amp;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=0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VJZN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Этюд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фигуры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интерьере.</w:t>
            </w:r>
            <w:r w:rsidRPr="001347C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Патракова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</w:t>
            </w:r>
            <w:r>
              <w:t xml:space="preserve"> </w:t>
            </w:r>
          </w:p>
        </w:tc>
      </w:tr>
      <w:tr w:rsidR="00952214" w:rsidRPr="00FD7555" w:rsidTr="00092C7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52214" w:rsidRPr="001347C2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https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rusmuseumvrm</w:t>
            </w:r>
            <w:proofErr w:type="spellEnd"/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Виртуальный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филиал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музея</w:t>
            </w:r>
            <w:r w:rsidRPr="001347C2">
              <w:rPr>
                <w:lang w:val="ru-RU"/>
              </w:rPr>
              <w:t xml:space="preserve"> </w:t>
            </w:r>
          </w:p>
        </w:tc>
      </w:tr>
      <w:tr w:rsidR="00952214" w:rsidRPr="00FD7555" w:rsidTr="00092C7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52214" w:rsidRPr="001347C2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tretyakovgallery</w:t>
            </w:r>
            <w:proofErr w:type="spellEnd"/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Третьяковская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галерея</w:t>
            </w:r>
            <w:r w:rsidRPr="001347C2">
              <w:rPr>
                <w:lang w:val="ru-RU"/>
              </w:rPr>
              <w:t xml:space="preserve"> </w:t>
            </w:r>
          </w:p>
        </w:tc>
      </w:tr>
      <w:tr w:rsidR="00952214" w:rsidRPr="00FD7555" w:rsidTr="00092C7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52214" w:rsidRPr="001347C2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rusmuseum</w:t>
            </w:r>
            <w:proofErr w:type="spellEnd"/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1347C2">
              <w:rPr>
                <w:lang w:val="ru-RU"/>
              </w:rPr>
              <w:t xml:space="preserve"> </w:t>
            </w:r>
          </w:p>
        </w:tc>
      </w:tr>
      <w:tr w:rsidR="00952214" w:rsidRPr="00FD7555" w:rsidTr="00092C7E">
        <w:trPr>
          <w:trHeight w:hRule="exact" w:val="277"/>
        </w:trPr>
        <w:tc>
          <w:tcPr>
            <w:tcW w:w="398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  <w:tc>
          <w:tcPr>
            <w:tcW w:w="1992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  <w:tc>
          <w:tcPr>
            <w:tcW w:w="3577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  <w:tc>
          <w:tcPr>
            <w:tcW w:w="136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</w:tr>
      <w:tr w:rsidR="00952214" w:rsidTr="00092C7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52214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952214" w:rsidTr="00092C7E">
        <w:trPr>
          <w:trHeight w:hRule="exact" w:val="555"/>
        </w:trPr>
        <w:tc>
          <w:tcPr>
            <w:tcW w:w="398" w:type="dxa"/>
          </w:tcPr>
          <w:p w:rsidR="00952214" w:rsidRDefault="00952214"/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6" w:type="dxa"/>
          </w:tcPr>
          <w:p w:rsidR="00952214" w:rsidRDefault="00952214"/>
        </w:tc>
      </w:tr>
      <w:tr w:rsidR="00952214" w:rsidTr="00092C7E">
        <w:trPr>
          <w:trHeight w:hRule="exact" w:val="818"/>
        </w:trPr>
        <w:tc>
          <w:tcPr>
            <w:tcW w:w="398" w:type="dxa"/>
          </w:tcPr>
          <w:p w:rsidR="00952214" w:rsidRDefault="00952214"/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6" w:type="dxa"/>
          </w:tcPr>
          <w:p w:rsidR="00952214" w:rsidRDefault="00952214"/>
        </w:tc>
      </w:tr>
      <w:tr w:rsidR="00952214" w:rsidTr="00092C7E">
        <w:trPr>
          <w:trHeight w:hRule="exact" w:val="826"/>
        </w:trPr>
        <w:tc>
          <w:tcPr>
            <w:tcW w:w="398" w:type="dxa"/>
          </w:tcPr>
          <w:p w:rsidR="00952214" w:rsidRDefault="00952214"/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36" w:type="dxa"/>
          </w:tcPr>
          <w:p w:rsidR="00952214" w:rsidRDefault="00952214"/>
        </w:tc>
      </w:tr>
      <w:tr w:rsidR="00952214" w:rsidTr="00092C7E">
        <w:trPr>
          <w:trHeight w:hRule="exact" w:val="555"/>
        </w:trPr>
        <w:tc>
          <w:tcPr>
            <w:tcW w:w="398" w:type="dxa"/>
          </w:tcPr>
          <w:p w:rsidR="00952214" w:rsidRDefault="00952214"/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6" w:type="dxa"/>
          </w:tcPr>
          <w:p w:rsidR="00952214" w:rsidRDefault="00952214"/>
        </w:tc>
      </w:tr>
      <w:tr w:rsidR="00952214" w:rsidTr="00092C7E">
        <w:trPr>
          <w:trHeight w:hRule="exact" w:val="285"/>
        </w:trPr>
        <w:tc>
          <w:tcPr>
            <w:tcW w:w="398" w:type="dxa"/>
          </w:tcPr>
          <w:p w:rsidR="00952214" w:rsidRDefault="00952214"/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6" w:type="dxa"/>
          </w:tcPr>
          <w:p w:rsidR="00952214" w:rsidRDefault="00952214"/>
        </w:tc>
      </w:tr>
      <w:tr w:rsidR="00952214" w:rsidTr="00092C7E">
        <w:trPr>
          <w:trHeight w:hRule="exact" w:val="285"/>
        </w:trPr>
        <w:tc>
          <w:tcPr>
            <w:tcW w:w="398" w:type="dxa"/>
          </w:tcPr>
          <w:p w:rsidR="00952214" w:rsidRDefault="00952214"/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6" w:type="dxa"/>
          </w:tcPr>
          <w:p w:rsidR="00952214" w:rsidRDefault="00952214"/>
        </w:tc>
      </w:tr>
      <w:tr w:rsidR="00952214" w:rsidTr="00092C7E">
        <w:trPr>
          <w:trHeight w:hRule="exact" w:val="138"/>
        </w:trPr>
        <w:tc>
          <w:tcPr>
            <w:tcW w:w="398" w:type="dxa"/>
          </w:tcPr>
          <w:p w:rsidR="00952214" w:rsidRDefault="00952214"/>
        </w:tc>
        <w:tc>
          <w:tcPr>
            <w:tcW w:w="1992" w:type="dxa"/>
          </w:tcPr>
          <w:p w:rsidR="00952214" w:rsidRDefault="00952214"/>
        </w:tc>
        <w:tc>
          <w:tcPr>
            <w:tcW w:w="3577" w:type="dxa"/>
          </w:tcPr>
          <w:p w:rsidR="00952214" w:rsidRDefault="00952214"/>
        </w:tc>
        <w:tc>
          <w:tcPr>
            <w:tcW w:w="3321" w:type="dxa"/>
          </w:tcPr>
          <w:p w:rsidR="00952214" w:rsidRDefault="00952214"/>
        </w:tc>
        <w:tc>
          <w:tcPr>
            <w:tcW w:w="136" w:type="dxa"/>
          </w:tcPr>
          <w:p w:rsidR="00952214" w:rsidRDefault="00952214"/>
        </w:tc>
      </w:tr>
      <w:tr w:rsidR="00952214" w:rsidRPr="00FD7555" w:rsidTr="00092C7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52214" w:rsidRPr="001347C2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1347C2">
              <w:rPr>
                <w:lang w:val="ru-RU"/>
              </w:rPr>
              <w:t xml:space="preserve"> </w:t>
            </w:r>
          </w:p>
        </w:tc>
      </w:tr>
      <w:tr w:rsidR="00952214" w:rsidTr="00092C7E">
        <w:trPr>
          <w:trHeight w:hRule="exact" w:val="270"/>
        </w:trPr>
        <w:tc>
          <w:tcPr>
            <w:tcW w:w="398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  <w:tc>
          <w:tcPr>
            <w:tcW w:w="556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6" w:type="dxa"/>
          </w:tcPr>
          <w:p w:rsidR="00952214" w:rsidRDefault="00952214"/>
        </w:tc>
      </w:tr>
      <w:tr w:rsidR="00952214" w:rsidTr="00092C7E">
        <w:trPr>
          <w:trHeight w:hRule="exact" w:val="14"/>
        </w:trPr>
        <w:tc>
          <w:tcPr>
            <w:tcW w:w="398" w:type="dxa"/>
          </w:tcPr>
          <w:p w:rsidR="00952214" w:rsidRDefault="00952214"/>
        </w:tc>
        <w:tc>
          <w:tcPr>
            <w:tcW w:w="55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Pr="001347C2" w:rsidRDefault="001347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34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134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34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134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1347C2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36" w:type="dxa"/>
          </w:tcPr>
          <w:p w:rsidR="00952214" w:rsidRDefault="00952214"/>
        </w:tc>
      </w:tr>
      <w:tr w:rsidR="00952214" w:rsidTr="00092C7E">
        <w:trPr>
          <w:trHeight w:hRule="exact" w:val="540"/>
        </w:trPr>
        <w:tc>
          <w:tcPr>
            <w:tcW w:w="398" w:type="dxa"/>
          </w:tcPr>
          <w:p w:rsidR="00952214" w:rsidRDefault="00952214"/>
        </w:tc>
        <w:tc>
          <w:tcPr>
            <w:tcW w:w="556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952214"/>
        </w:tc>
        <w:tc>
          <w:tcPr>
            <w:tcW w:w="136" w:type="dxa"/>
          </w:tcPr>
          <w:p w:rsidR="00952214" w:rsidRDefault="00952214"/>
        </w:tc>
      </w:tr>
      <w:tr w:rsidR="00952214" w:rsidTr="00092C7E">
        <w:trPr>
          <w:trHeight w:hRule="exact" w:val="826"/>
        </w:trPr>
        <w:tc>
          <w:tcPr>
            <w:tcW w:w="398" w:type="dxa"/>
          </w:tcPr>
          <w:p w:rsidR="00952214" w:rsidRDefault="00952214"/>
        </w:tc>
        <w:tc>
          <w:tcPr>
            <w:tcW w:w="5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Pr="001347C2" w:rsidRDefault="001347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1347C2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36" w:type="dxa"/>
          </w:tcPr>
          <w:p w:rsidR="00952214" w:rsidRDefault="00952214"/>
        </w:tc>
      </w:tr>
      <w:tr w:rsidR="00952214" w:rsidTr="00092C7E">
        <w:trPr>
          <w:trHeight w:hRule="exact" w:val="555"/>
        </w:trPr>
        <w:tc>
          <w:tcPr>
            <w:tcW w:w="398" w:type="dxa"/>
          </w:tcPr>
          <w:p w:rsidR="00952214" w:rsidRDefault="00952214"/>
        </w:tc>
        <w:tc>
          <w:tcPr>
            <w:tcW w:w="5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Pr="001347C2" w:rsidRDefault="001347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134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34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347C2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36" w:type="dxa"/>
          </w:tcPr>
          <w:p w:rsidR="00952214" w:rsidRDefault="00952214"/>
        </w:tc>
      </w:tr>
      <w:tr w:rsidR="00952214" w:rsidTr="00092C7E">
        <w:trPr>
          <w:trHeight w:hRule="exact" w:val="555"/>
        </w:trPr>
        <w:tc>
          <w:tcPr>
            <w:tcW w:w="398" w:type="dxa"/>
          </w:tcPr>
          <w:p w:rsidR="00952214" w:rsidRDefault="00952214"/>
        </w:tc>
        <w:tc>
          <w:tcPr>
            <w:tcW w:w="5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Pr="001347C2" w:rsidRDefault="001347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1347C2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36" w:type="dxa"/>
          </w:tcPr>
          <w:p w:rsidR="00952214" w:rsidRDefault="00952214"/>
        </w:tc>
      </w:tr>
      <w:tr w:rsidR="00952214" w:rsidTr="00092C7E">
        <w:trPr>
          <w:trHeight w:hRule="exact" w:val="826"/>
        </w:trPr>
        <w:tc>
          <w:tcPr>
            <w:tcW w:w="398" w:type="dxa"/>
          </w:tcPr>
          <w:p w:rsidR="00952214" w:rsidRDefault="00952214"/>
        </w:tc>
        <w:tc>
          <w:tcPr>
            <w:tcW w:w="5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Pr="001347C2" w:rsidRDefault="001347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1347C2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14" w:rsidRDefault="001347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36" w:type="dxa"/>
          </w:tcPr>
          <w:p w:rsidR="00952214" w:rsidRDefault="00952214"/>
        </w:tc>
      </w:tr>
      <w:tr w:rsidR="00952214" w:rsidRPr="00FD7555" w:rsidTr="00092C7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52214" w:rsidRPr="001347C2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347C2">
              <w:rPr>
                <w:lang w:val="ru-RU"/>
              </w:rPr>
              <w:t xml:space="preserve"> </w:t>
            </w:r>
          </w:p>
        </w:tc>
      </w:tr>
      <w:tr w:rsidR="00952214" w:rsidRPr="00FD7555" w:rsidTr="00092C7E">
        <w:trPr>
          <w:trHeight w:hRule="exact" w:val="138"/>
        </w:trPr>
        <w:tc>
          <w:tcPr>
            <w:tcW w:w="398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  <w:tc>
          <w:tcPr>
            <w:tcW w:w="1992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  <w:tc>
          <w:tcPr>
            <w:tcW w:w="3577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  <w:tc>
          <w:tcPr>
            <w:tcW w:w="136" w:type="dxa"/>
          </w:tcPr>
          <w:p w:rsidR="00952214" w:rsidRPr="001347C2" w:rsidRDefault="00952214">
            <w:pPr>
              <w:rPr>
                <w:lang w:val="ru-RU"/>
              </w:rPr>
            </w:pPr>
          </w:p>
        </w:tc>
      </w:tr>
      <w:tr w:rsidR="00952214" w:rsidRPr="00FD7555" w:rsidTr="00092C7E">
        <w:trPr>
          <w:trHeight w:hRule="exact" w:val="27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52214" w:rsidRPr="001347C2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1347C2">
              <w:rPr>
                <w:lang w:val="ru-RU"/>
              </w:rPr>
              <w:t xml:space="preserve"> </w:t>
            </w:r>
          </w:p>
        </w:tc>
      </w:tr>
      <w:tr w:rsidR="00952214" w:rsidRPr="00FD7555" w:rsidTr="00092C7E">
        <w:trPr>
          <w:trHeight w:hRule="exact" w:val="14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2214" w:rsidRPr="001347C2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(студия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живописи):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мольберты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мольберт-станок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стулья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подиум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натурные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столики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табуреты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краски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ширмы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1347C2">
              <w:rPr>
                <w:lang w:val="ru-RU"/>
              </w:rPr>
              <w:t xml:space="preserve"> </w:t>
            </w:r>
            <w:r w:rsidRPr="00FD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</w:t>
            </w:r>
            <w:r w:rsidRPr="00FD7555">
              <w:rPr>
                <w:lang w:val="ru-RU"/>
              </w:rPr>
              <w:t xml:space="preserve"> </w:t>
            </w:r>
            <w:r w:rsidRPr="00FD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пособия.</w:t>
            </w:r>
            <w:r w:rsidRPr="00FD7555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водоснабжение.</w:t>
            </w:r>
            <w:r w:rsidRPr="001347C2">
              <w:rPr>
                <w:lang w:val="ru-RU"/>
              </w:rPr>
              <w:t xml:space="preserve"> </w:t>
            </w:r>
          </w:p>
          <w:p w:rsidR="00952214" w:rsidRPr="001347C2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134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34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1347C2">
              <w:rPr>
                <w:lang w:val="ru-RU"/>
              </w:rPr>
              <w:t xml:space="preserve"> </w:t>
            </w:r>
          </w:p>
          <w:p w:rsidR="00952214" w:rsidRPr="001347C2" w:rsidRDefault="00134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(методический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фонд):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1347C2">
              <w:rPr>
                <w:lang w:val="ru-RU"/>
              </w:rPr>
              <w:t xml:space="preserve"> </w:t>
            </w:r>
            <w:r w:rsidRPr="00134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1347C2">
              <w:rPr>
                <w:lang w:val="ru-RU"/>
              </w:rPr>
              <w:t xml:space="preserve"> </w:t>
            </w:r>
          </w:p>
        </w:tc>
      </w:tr>
      <w:tr w:rsidR="00952214" w:rsidRPr="00FD7555" w:rsidTr="00092C7E">
        <w:trPr>
          <w:trHeight w:hRule="exact" w:val="2974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2214" w:rsidRPr="001347C2" w:rsidRDefault="00952214">
            <w:pPr>
              <w:rPr>
                <w:lang w:val="ru-RU"/>
              </w:rPr>
            </w:pPr>
          </w:p>
        </w:tc>
      </w:tr>
    </w:tbl>
    <w:p w:rsidR="00092C7E" w:rsidRDefault="00092C7E" w:rsidP="00092C7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92C7E" w:rsidRDefault="00092C7E" w:rsidP="00092C7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92C7E" w:rsidRPr="00092C7E" w:rsidRDefault="00092C7E" w:rsidP="00092C7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92C7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Приложение 1</w:t>
      </w:r>
    </w:p>
    <w:p w:rsidR="00092C7E" w:rsidRPr="00092C7E" w:rsidRDefault="00092C7E" w:rsidP="00092C7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092C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092C7E" w:rsidRPr="00092C7E" w:rsidRDefault="00092C7E" w:rsidP="00092C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2C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Аудиторная самостоятельная работа студентов предполагает  выполнение этюдов, согласно заданию практического занятия. Внеаудиторная самостоятельная работа студентов предполагает доработку  аудиторных и выполнение подобных заданий, чтобы закрепить умения и навыки. </w:t>
      </w:r>
    </w:p>
    <w:p w:rsidR="00092C7E" w:rsidRPr="00092C7E" w:rsidRDefault="00092C7E" w:rsidP="00092C7E">
      <w:pPr>
        <w:spacing w:line="240" w:lineRule="auto"/>
        <w:rPr>
          <w:rFonts w:ascii="Times New Roman" w:eastAsia="Calibri" w:hAnsi="Times New Roman" w:cs="Times New Roman"/>
          <w:b/>
          <w:i/>
          <w:kern w:val="24"/>
          <w:sz w:val="24"/>
          <w:szCs w:val="24"/>
          <w:lang w:val="ru-RU" w:eastAsia="ru-RU"/>
        </w:rPr>
      </w:pPr>
      <w:r w:rsidRPr="00092C7E">
        <w:rPr>
          <w:rFonts w:ascii="Times New Roman" w:eastAsia="Calibri" w:hAnsi="Times New Roman" w:cs="Times New Roman"/>
          <w:b/>
          <w:i/>
          <w:kern w:val="24"/>
          <w:sz w:val="24"/>
          <w:szCs w:val="24"/>
          <w:lang w:val="ru-RU" w:eastAsia="ru-RU"/>
        </w:rPr>
        <w:t>Теоретические вопросы:</w:t>
      </w:r>
    </w:p>
    <w:p w:rsidR="00092C7E" w:rsidRPr="00092C7E" w:rsidRDefault="00092C7E" w:rsidP="00092C7E">
      <w:pPr>
        <w:spacing w:line="240" w:lineRule="auto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092C7E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1. Особенности выполнения длительного этюда.</w:t>
      </w:r>
    </w:p>
    <w:p w:rsidR="00092C7E" w:rsidRPr="00092C7E" w:rsidRDefault="00092C7E" w:rsidP="00092C7E">
      <w:pPr>
        <w:spacing w:line="240" w:lineRule="auto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092C7E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2. Особенности выполнения краткосрочного этюда.</w:t>
      </w:r>
    </w:p>
    <w:p w:rsidR="00092C7E" w:rsidRPr="00092C7E" w:rsidRDefault="00092C7E" w:rsidP="00092C7E">
      <w:pPr>
        <w:spacing w:line="240" w:lineRule="auto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092C7E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3. Роль света в живописи.</w:t>
      </w:r>
    </w:p>
    <w:p w:rsidR="00092C7E" w:rsidRPr="00092C7E" w:rsidRDefault="00092C7E" w:rsidP="00092C7E">
      <w:pPr>
        <w:spacing w:line="240" w:lineRule="auto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092C7E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4. Организация учебного процесса на занятиях живописи.</w:t>
      </w:r>
    </w:p>
    <w:p w:rsidR="00092C7E" w:rsidRPr="00092C7E" w:rsidRDefault="00092C7E" w:rsidP="00092C7E">
      <w:pPr>
        <w:spacing w:line="240" w:lineRule="auto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092C7E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5.Традиционные и эвристические методы обучения живописи.</w:t>
      </w:r>
    </w:p>
    <w:p w:rsidR="00092C7E" w:rsidRPr="00092C7E" w:rsidRDefault="00092C7E" w:rsidP="00092C7E">
      <w:pPr>
        <w:spacing w:line="240" w:lineRule="auto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092C7E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6. </w:t>
      </w:r>
      <w:r w:rsidRPr="00092C7E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Основные принципы изображения на плоскости.</w:t>
      </w:r>
    </w:p>
    <w:p w:rsidR="00092C7E" w:rsidRPr="00092C7E" w:rsidRDefault="00092C7E" w:rsidP="00092C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2C7E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7.</w:t>
      </w:r>
      <w:r w:rsidRPr="00092C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</w:t>
      </w:r>
      <w:r w:rsidRPr="00092C7E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сновы </w:t>
      </w:r>
      <w:proofErr w:type="spellStart"/>
      <w:r w:rsidRPr="00092C7E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цветоведения</w:t>
      </w:r>
      <w:proofErr w:type="spellEnd"/>
      <w:r w:rsidRPr="00092C7E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, цветовые гармонии.</w:t>
      </w:r>
    </w:p>
    <w:p w:rsidR="00092C7E" w:rsidRPr="00092C7E" w:rsidRDefault="00092C7E" w:rsidP="00092C7E">
      <w:pPr>
        <w:spacing w:line="240" w:lineRule="auto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092C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 </w:t>
      </w:r>
      <w:r w:rsidRPr="00092C7E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Основные техники живописи.</w:t>
      </w:r>
    </w:p>
    <w:p w:rsidR="00092C7E" w:rsidRPr="00092C7E" w:rsidRDefault="00092C7E" w:rsidP="00092C7E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092C7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аудиторные практические работы (АПР):</w:t>
      </w:r>
    </w:p>
    <w:p w:rsidR="00092C7E" w:rsidRPr="00092C7E" w:rsidRDefault="00092C7E" w:rsidP="00092C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highlight w:val="yellow"/>
          <w:lang w:val="ru-RU" w:eastAsia="ru-RU"/>
        </w:rPr>
      </w:pPr>
      <w:r w:rsidRPr="00092C7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АПР № 1.</w:t>
      </w:r>
      <w:r w:rsidRPr="00092C7E">
        <w:rPr>
          <w:rFonts w:ascii="Times New Roman" w:eastAsia="Times New Roman" w:hAnsi="Times New Roman" w:cs="Times New Roman"/>
          <w:color w:val="C00000"/>
          <w:sz w:val="24"/>
          <w:szCs w:val="24"/>
          <w:lang w:val="ru-RU" w:eastAsia="ru-RU"/>
        </w:rPr>
        <w:t xml:space="preserve"> </w:t>
      </w:r>
      <w:r w:rsidRPr="00092C7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Натюрморт (акварель)</w:t>
      </w:r>
    </w:p>
    <w:p w:rsidR="00092C7E" w:rsidRPr="00092C7E" w:rsidRDefault="00092C7E" w:rsidP="0009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2C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Организация больших цветовых масс. Передача тональных и цветовых отношений. </w:t>
      </w:r>
      <w:proofErr w:type="spellStart"/>
      <w:r w:rsidRPr="00092C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Цветотональный</w:t>
      </w:r>
      <w:proofErr w:type="spellEnd"/>
      <w:r w:rsidRPr="00092C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шаг и цельность изображения.  Техника лессировки.</w:t>
      </w:r>
    </w:p>
    <w:p w:rsidR="00092C7E" w:rsidRPr="00092C7E" w:rsidRDefault="00092C7E" w:rsidP="0009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2C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Размер А 2. Материал: бумага, акварель.</w:t>
      </w:r>
    </w:p>
    <w:p w:rsidR="00092C7E" w:rsidRPr="00092C7E" w:rsidRDefault="00092C7E" w:rsidP="00092C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092C7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АПР № 2</w:t>
      </w:r>
      <w:r w:rsidRPr="00092C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092C7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Натюрморт (акварель)</w:t>
      </w:r>
    </w:p>
    <w:p w:rsidR="00092C7E" w:rsidRPr="00092C7E" w:rsidRDefault="00092C7E" w:rsidP="0009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2C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Лепка формы цветом. Свето-теневые градации. Организация больших цветовых масс. Техника </w:t>
      </w:r>
      <w:proofErr w:type="spellStart"/>
      <w:r w:rsidRPr="00092C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алла</w:t>
      </w:r>
      <w:proofErr w:type="spellEnd"/>
      <w:r w:rsidRPr="00092C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-прима. </w:t>
      </w:r>
    </w:p>
    <w:p w:rsidR="00092C7E" w:rsidRPr="00092C7E" w:rsidRDefault="00092C7E" w:rsidP="0009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2C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Размер А 2. Материал: бумага, акварель.</w:t>
      </w:r>
    </w:p>
    <w:p w:rsidR="00092C7E" w:rsidRPr="00092C7E" w:rsidRDefault="00092C7E" w:rsidP="00092C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highlight w:val="yellow"/>
          <w:lang w:val="ru-RU" w:eastAsia="ru-RU"/>
        </w:rPr>
      </w:pPr>
      <w:r w:rsidRPr="00092C7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АПР № 3.</w:t>
      </w:r>
      <w:r w:rsidRPr="00092C7E">
        <w:rPr>
          <w:rFonts w:ascii="Times New Roman" w:eastAsia="Times New Roman" w:hAnsi="Times New Roman" w:cs="Times New Roman"/>
          <w:color w:val="C00000"/>
          <w:sz w:val="24"/>
          <w:szCs w:val="24"/>
          <w:lang w:val="ru-RU" w:eastAsia="ru-RU"/>
        </w:rPr>
        <w:t xml:space="preserve"> </w:t>
      </w:r>
      <w:r w:rsidRPr="00092C7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Натюрморт (гуашь)</w:t>
      </w:r>
    </w:p>
    <w:p w:rsidR="00092C7E" w:rsidRPr="00092C7E" w:rsidRDefault="00092C7E" w:rsidP="0009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2C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Передача цветового строя при ограниченной палитре. Организация больших цветовых масс. </w:t>
      </w:r>
    </w:p>
    <w:p w:rsidR="00092C7E" w:rsidRPr="00092C7E" w:rsidRDefault="00092C7E" w:rsidP="0009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2C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Размер А 2. Материал: бумага, гуашь.</w:t>
      </w:r>
    </w:p>
    <w:p w:rsidR="00092C7E" w:rsidRPr="00092C7E" w:rsidRDefault="00092C7E" w:rsidP="00092C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092C7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АПР № 4.</w:t>
      </w:r>
      <w:r w:rsidRPr="00092C7E">
        <w:rPr>
          <w:rFonts w:ascii="Times New Roman" w:eastAsia="Times New Roman" w:hAnsi="Times New Roman" w:cs="Times New Roman"/>
          <w:color w:val="C00000"/>
          <w:sz w:val="24"/>
          <w:szCs w:val="24"/>
          <w:lang w:val="ru-RU" w:eastAsia="ru-RU"/>
        </w:rPr>
        <w:t xml:space="preserve"> </w:t>
      </w:r>
      <w:r w:rsidRPr="00092C7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Натюрморт (гуашь)</w:t>
      </w:r>
    </w:p>
    <w:p w:rsidR="00092C7E" w:rsidRPr="00092C7E" w:rsidRDefault="00092C7E" w:rsidP="0009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2C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Передача эмоционального состояния. Две интерпретации мажор/минор. </w:t>
      </w:r>
    </w:p>
    <w:p w:rsidR="00092C7E" w:rsidRPr="00092C7E" w:rsidRDefault="00092C7E" w:rsidP="0009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2C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Размер А 2. Материал: бумага, гуашь.</w:t>
      </w:r>
    </w:p>
    <w:p w:rsidR="00092C7E" w:rsidRPr="00092C7E" w:rsidRDefault="00092C7E" w:rsidP="00092C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092C7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АПР № 5.</w:t>
      </w:r>
      <w:r w:rsidRPr="00092C7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Натюрморт (гуашь)</w:t>
      </w:r>
    </w:p>
    <w:p w:rsidR="00092C7E" w:rsidRPr="00092C7E" w:rsidRDefault="00092C7E" w:rsidP="0009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2C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Натюрморт против света.  Контр ажурное решение. Поиск выразительных средств.</w:t>
      </w:r>
    </w:p>
    <w:p w:rsidR="00092C7E" w:rsidRPr="00092C7E" w:rsidRDefault="00092C7E" w:rsidP="0009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2C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ер А 2. Материал: бумага, гуашь</w:t>
      </w:r>
    </w:p>
    <w:p w:rsidR="00092C7E" w:rsidRPr="00092C7E" w:rsidRDefault="00092C7E" w:rsidP="00092C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092C7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АПР № 6.</w:t>
      </w:r>
      <w:r w:rsidRPr="00092C7E">
        <w:rPr>
          <w:rFonts w:ascii="Times New Roman" w:eastAsia="Times New Roman" w:hAnsi="Times New Roman" w:cs="Times New Roman"/>
          <w:color w:val="C00000"/>
          <w:sz w:val="24"/>
          <w:szCs w:val="24"/>
          <w:lang w:val="ru-RU" w:eastAsia="ru-RU"/>
        </w:rPr>
        <w:t xml:space="preserve"> </w:t>
      </w:r>
      <w:r w:rsidRPr="00092C7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Натюрморт (гуашь)</w:t>
      </w:r>
    </w:p>
    <w:p w:rsidR="00092C7E" w:rsidRPr="00092C7E" w:rsidRDefault="00092C7E" w:rsidP="0009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highlight w:val="yellow"/>
          <w:lang w:val="ru-RU" w:eastAsia="ru-RU"/>
        </w:rPr>
      </w:pPr>
      <w:r w:rsidRPr="00092C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Декоративный натюрморт. Стилизация и трансформация. Определение степени условности при передаче пространства, объема. </w:t>
      </w:r>
    </w:p>
    <w:p w:rsidR="00092C7E" w:rsidRPr="00092C7E" w:rsidRDefault="00092C7E" w:rsidP="0009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2C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Размер А 2. Материал: бумага, гуашь.</w:t>
      </w:r>
    </w:p>
    <w:p w:rsidR="00092C7E" w:rsidRPr="00092C7E" w:rsidRDefault="00092C7E" w:rsidP="00092C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  <w:r w:rsidRPr="00092C7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АПР № 7. </w:t>
      </w:r>
      <w:r w:rsidRPr="00092C7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Этюд фигуры в интерьере (гуашь)</w:t>
      </w:r>
    </w:p>
    <w:p w:rsidR="00092C7E" w:rsidRPr="00092C7E" w:rsidRDefault="00092C7E" w:rsidP="0009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ru-RU" w:eastAsia="ru-RU"/>
        </w:rPr>
      </w:pPr>
      <w:r w:rsidRPr="00092C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Поиск цветового строя работы. Эмоционально-творческая характеристика модели. </w:t>
      </w:r>
    </w:p>
    <w:p w:rsidR="00092C7E" w:rsidRPr="00092C7E" w:rsidRDefault="00092C7E" w:rsidP="0009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2C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Размер А 2. Материал: бумага, гуашь.</w:t>
      </w:r>
    </w:p>
    <w:p w:rsidR="00092C7E" w:rsidRDefault="00092C7E" w:rsidP="00092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92C7E" w:rsidRDefault="00092C7E" w:rsidP="00092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92C7E" w:rsidRPr="00092C7E" w:rsidRDefault="00092C7E" w:rsidP="00092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</w:t>
      </w:r>
      <w:r w:rsidRPr="00092C7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Приложение 2</w:t>
      </w:r>
    </w:p>
    <w:p w:rsidR="00092C7E" w:rsidRPr="00092C7E" w:rsidRDefault="00092C7E" w:rsidP="00092C7E">
      <w:pPr>
        <w:keepNext/>
        <w:widowControl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092C7E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092C7E" w:rsidRPr="00092C7E" w:rsidRDefault="00092C7E" w:rsidP="00092C7E">
      <w:pPr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7F66D1" w:rsidRPr="007F66D1" w:rsidRDefault="007F66D1" w:rsidP="007F66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F66D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7F66D1" w:rsidRPr="007F66D1" w:rsidRDefault="007F66D1" w:rsidP="007F66D1">
      <w:pPr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823"/>
        <w:gridCol w:w="5147"/>
      </w:tblGrid>
      <w:tr w:rsidR="007F66D1" w:rsidRPr="007F66D1" w:rsidTr="00AE0DA4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66D1" w:rsidRPr="007F66D1" w:rsidRDefault="007F66D1" w:rsidP="007F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66D1" w:rsidRPr="007F66D1" w:rsidRDefault="007F66D1" w:rsidP="007F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66D1" w:rsidRPr="007F66D1" w:rsidRDefault="007F66D1" w:rsidP="007F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7F66D1" w:rsidRPr="00FD7555" w:rsidTr="00AE0DA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ОК - 3 – готовностью к саморазвитию, самореализации, использованию творческого потенциала</w:t>
            </w:r>
          </w:p>
        </w:tc>
      </w:tr>
      <w:tr w:rsidR="007F66D1" w:rsidRPr="00FD7555" w:rsidTr="00AE0DA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6D1" w:rsidRPr="007F66D1" w:rsidRDefault="007F66D1" w:rsidP="007F66D1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особенности творческого процесса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Теоретические вопросы: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Понятие «художественный образ».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Основные правила композиции.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Этапы творческого процесса.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Принцип вариативности в творческой деятельности.</w:t>
            </w:r>
          </w:p>
        </w:tc>
      </w:tr>
      <w:tr w:rsidR="007F66D1" w:rsidRPr="00FD7555" w:rsidTr="00AE0DA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6D1" w:rsidRPr="007F66D1" w:rsidRDefault="007F66D1" w:rsidP="007F66D1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строить типичные модели творческих задач;</w:t>
            </w:r>
          </w:p>
          <w:p w:rsidR="007F66D1" w:rsidRPr="007F66D1" w:rsidRDefault="007F66D1" w:rsidP="007F66D1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ставить учебные цели, искать и использовать необходимые средства и способы их достижения, контролировать и оценивать учебную деятельность и ее результаты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задание: выполнить</w:t>
            </w: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этюд натурной постановки, решив художественные, композиционные задачи согласно заданиям: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proofErr w:type="spellStart"/>
            <w:r w:rsidRPr="007F66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Натюрморт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Формат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А2,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акварель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7F66D1" w:rsidRPr="007F66D1" w:rsidRDefault="007F66D1" w:rsidP="007F66D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Гризайль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лессировки</w:t>
            </w:r>
            <w:proofErr w:type="spellEnd"/>
          </w:p>
          <w:p w:rsidR="007F66D1" w:rsidRPr="007F66D1" w:rsidRDefault="007F66D1" w:rsidP="007F66D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Сближенная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цветовая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гамма</w:t>
            </w:r>
            <w:proofErr w:type="spellEnd"/>
          </w:p>
          <w:p w:rsidR="007F66D1" w:rsidRPr="007F66D1" w:rsidRDefault="007F66D1" w:rsidP="007F66D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Натюрморт. Ясные и чистые цвета.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алла-прима</w:t>
            </w:r>
            <w:proofErr w:type="spellEnd"/>
          </w:p>
          <w:p w:rsidR="007F66D1" w:rsidRPr="007F66D1" w:rsidRDefault="007F66D1" w:rsidP="007F66D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Натюрморт контрастный по цвету. Техника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пуантель</w:t>
            </w:r>
            <w:proofErr w:type="spellEnd"/>
          </w:p>
          <w:p w:rsidR="007F66D1" w:rsidRPr="007F66D1" w:rsidRDefault="007F66D1" w:rsidP="007F66D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по-сырому</w:t>
            </w:r>
            <w:proofErr w:type="spellEnd"/>
          </w:p>
          <w:p w:rsidR="007F66D1" w:rsidRPr="007F66D1" w:rsidRDefault="007F66D1" w:rsidP="007F66D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7F66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Формат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А2,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гуашь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7F66D1" w:rsidRPr="007F66D1" w:rsidRDefault="007F66D1" w:rsidP="007F66D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сближенный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цвету</w:t>
            </w:r>
            <w:proofErr w:type="spellEnd"/>
          </w:p>
          <w:p w:rsidR="007F66D1" w:rsidRPr="007F66D1" w:rsidRDefault="007F66D1" w:rsidP="007F66D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Натюрморт из предметов быта различной материальности.</w:t>
            </w:r>
          </w:p>
          <w:p w:rsidR="007F66D1" w:rsidRPr="007F66D1" w:rsidRDefault="007F66D1" w:rsidP="007F66D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Многопредметный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</w:p>
          <w:p w:rsidR="007F66D1" w:rsidRPr="007F66D1" w:rsidRDefault="007F66D1" w:rsidP="007F66D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Краткосрочные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этюды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весенних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</w:t>
            </w:r>
            <w:proofErr w:type="spellEnd"/>
          </w:p>
          <w:p w:rsidR="007F66D1" w:rsidRPr="007F66D1" w:rsidRDefault="007F66D1" w:rsidP="007F66D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геометризации</w:t>
            </w:r>
            <w:proofErr w:type="spellEnd"/>
          </w:p>
          <w:p w:rsidR="007F66D1" w:rsidRPr="007F66D1" w:rsidRDefault="007F66D1" w:rsidP="007F66D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цветного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грунта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66D1" w:rsidRPr="007F66D1" w:rsidRDefault="007F66D1" w:rsidP="007F66D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Интерпретация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мажор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минор</w:t>
            </w:r>
            <w:proofErr w:type="spellEnd"/>
          </w:p>
          <w:p w:rsidR="007F66D1" w:rsidRPr="007F66D1" w:rsidRDefault="007F66D1" w:rsidP="007F66D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света</w:t>
            </w:r>
            <w:proofErr w:type="spellEnd"/>
          </w:p>
          <w:p w:rsidR="007F66D1" w:rsidRPr="007F66D1" w:rsidRDefault="007F66D1" w:rsidP="007F66D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Линия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живописи</w:t>
            </w:r>
            <w:proofErr w:type="spellEnd"/>
          </w:p>
          <w:p w:rsidR="007F66D1" w:rsidRPr="007F66D1" w:rsidRDefault="007F66D1" w:rsidP="007F66D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Декоративный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стилизации</w:t>
            </w:r>
            <w:proofErr w:type="spellEnd"/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7F66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Фигура человека в интерьере, формат А2,  гуашь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6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1. </w:t>
            </w:r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Фигура человека в интерьере на нейтральном фоне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 Фигура человека в национальном костюме в интерьере</w:t>
            </w:r>
          </w:p>
        </w:tc>
      </w:tr>
      <w:tr w:rsidR="007F66D1" w:rsidRPr="00FD7555" w:rsidTr="00AE0DA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6D1" w:rsidRPr="007F66D1" w:rsidRDefault="007F66D1" w:rsidP="007F66D1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методикой выполнения живописных этюдов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ru-RU" w:eastAsia="ru-RU"/>
              </w:rPr>
            </w:pPr>
            <w:r w:rsidRPr="007F66D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Практические задание: </w:t>
            </w: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выбрать соответствующие методы и приемы работы с цветом согласно заданиям.</w:t>
            </w:r>
          </w:p>
        </w:tc>
      </w:tr>
      <w:tr w:rsidR="007F66D1" w:rsidRPr="00FD7555" w:rsidTr="00AE0DA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6D1" w:rsidRPr="007F66D1" w:rsidRDefault="007F66D1" w:rsidP="007F66D1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ОК-7 - способностью к самоорганизации и самообразованию</w:t>
            </w:r>
          </w:p>
        </w:tc>
      </w:tr>
      <w:tr w:rsidR="007F66D1" w:rsidRPr="00FD7555" w:rsidTr="00AE0DA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Знать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6D1" w:rsidRPr="007F66D1" w:rsidRDefault="007F66D1" w:rsidP="007F66D1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эвристические методы работы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Теоретические вопросы: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Мозговой штурм.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Метод интерпретаций.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Метод аналогий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Метод инверсии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5.Заданный колорит, метод колеров</w:t>
            </w:r>
          </w:p>
        </w:tc>
      </w:tr>
      <w:tr w:rsidR="007F66D1" w:rsidRPr="00FD7555" w:rsidTr="00AE0DA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6D1" w:rsidRPr="007F66D1" w:rsidRDefault="007F66D1" w:rsidP="007F66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организовывать и планировать свою деятельность;</w:t>
            </w:r>
          </w:p>
          <w:p w:rsidR="007F66D1" w:rsidRPr="007F66D1" w:rsidRDefault="007F66D1" w:rsidP="007F66D1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учитывать и выделять ориентиры действия в академической живописи; творчески применять навыки работы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ru-RU" w:eastAsia="ru-RU"/>
              </w:rPr>
            </w:pPr>
            <w:r w:rsidRPr="007F66D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задание: при выполнении</w:t>
            </w: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этюдов натурной постановки  грамотно организовать свою творческую деятельность. При решении художественных, композиционных задач задания базироваться на принципе вариативности.</w:t>
            </w:r>
          </w:p>
        </w:tc>
      </w:tr>
      <w:tr w:rsidR="007F66D1" w:rsidRPr="00FD7555" w:rsidTr="00AE0DA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6D1" w:rsidRPr="007F66D1" w:rsidRDefault="007F66D1" w:rsidP="007F66D1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целеустремленностью и настойчивостью в учебной и творческой деятельности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ru-RU" w:eastAsia="ru-RU"/>
              </w:rPr>
            </w:pPr>
            <w:r w:rsidRPr="007F66D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задание: выполнить</w:t>
            </w: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этюд натурной постановки, соблюдая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этапность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работе, выбрав соответствующие методы и приемы работы с цветом согласно заданию</w:t>
            </w:r>
          </w:p>
        </w:tc>
      </w:tr>
      <w:tr w:rsidR="007F66D1" w:rsidRPr="00FD7555" w:rsidTr="00AE0DA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ОПК-2 способностью владеть основами академической живописи, приемами работы с цветом и цветовыми композициями</w:t>
            </w:r>
          </w:p>
        </w:tc>
      </w:tr>
      <w:tr w:rsidR="007F66D1" w:rsidRPr="00FD7555" w:rsidTr="00AE0DA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6D1" w:rsidRPr="007F66D1" w:rsidRDefault="007F66D1" w:rsidP="007F66D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7F66D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 основные принципы изображения на плоскости;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7F66D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- основы </w:t>
            </w:r>
            <w:proofErr w:type="spellStart"/>
            <w:r w:rsidRPr="007F66D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цветоведения</w:t>
            </w:r>
            <w:proofErr w:type="spellEnd"/>
            <w:r w:rsidRPr="007F66D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 цветовые гармонии;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- основные техники живописи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Тест №1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Выберите правильный  ответ. 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1. Как называются цвета, не имеющие цветовой тон и насыщенность?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хроматические             Б) ахроматические               В) пастельные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2. Назовите  три основных свойства цвета.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насыщенность                Б) интенсивность                  В) цветовой тон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яркость                                тепло-холодность                  светлота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светлота                               цветовой тон                         насыщенность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3. Как называется живопись разными оттенками серого цвета?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гротеск                           Б) гризайль                             В)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граттаж</w:t>
            </w:r>
            <w:proofErr w:type="spellEnd"/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4. </w:t>
            </w:r>
            <w:r w:rsidRPr="007F66D1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 w:eastAsia="ru-RU"/>
              </w:rPr>
              <w:t xml:space="preserve">Как называется цветовая гармония, в основе которой </w:t>
            </w:r>
            <w:r w:rsidRPr="007F6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лежит один цветовой тон?</w:t>
            </w:r>
          </w:p>
          <w:p w:rsidR="007F66D1" w:rsidRPr="007F66D1" w:rsidRDefault="007F66D1" w:rsidP="007F66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родственно-контрастная гармония</w:t>
            </w:r>
          </w:p>
          <w:p w:rsidR="007F66D1" w:rsidRPr="007F66D1" w:rsidRDefault="007F66D1" w:rsidP="007F66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контрастная гармония</w:t>
            </w:r>
          </w:p>
          <w:p w:rsidR="007F66D1" w:rsidRPr="007F66D1" w:rsidRDefault="007F66D1" w:rsidP="007F66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монохром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5. Назовите три основных вида контраста. 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одновременный, краевой, последовательный 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цветовой, последовательный, интенсивный 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краевой, светлотный, дополнительный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>6. Выберите цвета по психологическим свойствам.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А) яркие   Б) холодные   В) светлые    Г) пастельные   </w:t>
            </w:r>
          </w:p>
          <w:p w:rsidR="007F66D1" w:rsidRPr="007F66D1" w:rsidRDefault="007F66D1" w:rsidP="007F66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7. Какой из этих цветов не является «теплым»?</w:t>
            </w:r>
          </w:p>
          <w:p w:rsidR="007F66D1" w:rsidRPr="007F66D1" w:rsidRDefault="007F66D1" w:rsidP="007F66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желтый     Б) красный     В) оранжевый     Г) синий</w:t>
            </w:r>
          </w:p>
          <w:p w:rsidR="007F66D1" w:rsidRPr="007F66D1" w:rsidRDefault="007F66D1" w:rsidP="007F66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8. Основные цвета это…</w:t>
            </w:r>
          </w:p>
          <w:p w:rsidR="007F66D1" w:rsidRPr="007F66D1" w:rsidRDefault="007F66D1" w:rsidP="007F66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красный, фиолетовый, зеленый</w:t>
            </w:r>
          </w:p>
          <w:p w:rsidR="007F66D1" w:rsidRPr="007F66D1" w:rsidRDefault="007F66D1" w:rsidP="007F66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красный, синий, желтый</w:t>
            </w:r>
          </w:p>
          <w:p w:rsidR="007F66D1" w:rsidRPr="007F66D1" w:rsidRDefault="007F66D1" w:rsidP="007F66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желтый, синий, зеленый</w:t>
            </w:r>
          </w:p>
          <w:p w:rsidR="007F66D1" w:rsidRPr="007F66D1" w:rsidRDefault="007F66D1" w:rsidP="007F66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желтый, синий, оранжевый</w:t>
            </w:r>
          </w:p>
          <w:p w:rsidR="007F66D1" w:rsidRPr="007F66D1" w:rsidRDefault="007F66D1" w:rsidP="007F66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9. Гармоничное сочетание, взаимосвязь, тональное объединение различных цветов в картине называется…</w:t>
            </w:r>
          </w:p>
          <w:p w:rsidR="007F66D1" w:rsidRPr="007F66D1" w:rsidRDefault="007F66D1" w:rsidP="007F66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локальным цветом     Б) колоритом     В) контрастом</w:t>
            </w:r>
          </w:p>
          <w:p w:rsidR="007F66D1" w:rsidRPr="007F66D1" w:rsidRDefault="007F66D1" w:rsidP="007F66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10. Основной цвет предмета без учета внешних влияний – это</w:t>
            </w:r>
          </w:p>
          <w:p w:rsidR="007F66D1" w:rsidRPr="007F66D1" w:rsidRDefault="007F66D1" w:rsidP="007F66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рефлекс       Б) полутон          В) локальный цвет        </w:t>
            </w:r>
          </w:p>
          <w:p w:rsidR="007F66D1" w:rsidRPr="007F66D1" w:rsidRDefault="007F66D1" w:rsidP="007F66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11. Какой из этих цветов не относится к ахроматической группе?</w:t>
            </w:r>
          </w:p>
          <w:p w:rsidR="007F66D1" w:rsidRPr="007F66D1" w:rsidRDefault="007F66D1" w:rsidP="007F66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белый     Б) фиолетовый      В) серый     Г) черный</w:t>
            </w:r>
          </w:p>
          <w:p w:rsidR="007F66D1" w:rsidRPr="007F66D1" w:rsidRDefault="007F66D1" w:rsidP="007F66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12. На черном серое кажется более светлым, а на белом - более темным. Такое явление называется…</w:t>
            </w:r>
          </w:p>
          <w:p w:rsidR="007F66D1" w:rsidRPr="007F66D1" w:rsidRDefault="007F66D1" w:rsidP="007F66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светлотным контрастом</w:t>
            </w:r>
          </w:p>
          <w:p w:rsidR="007F66D1" w:rsidRPr="007F66D1" w:rsidRDefault="007F66D1" w:rsidP="007F66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колоритом</w:t>
            </w:r>
          </w:p>
          <w:p w:rsidR="007F66D1" w:rsidRPr="007F66D1" w:rsidRDefault="007F66D1" w:rsidP="007F66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цветовым контрастом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13.</w:t>
            </w:r>
            <w:r w:rsidRPr="007F66D1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 w:eastAsia="ru-RU"/>
              </w:rPr>
              <w:t xml:space="preserve"> Как называется цветовая гармония, где цвета</w:t>
            </w:r>
            <w:r w:rsidRPr="007F66D1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 w:eastAsia="ru-RU"/>
              </w:rPr>
              <w:t xml:space="preserve"> находятся </w:t>
            </w:r>
            <w:r w:rsidRPr="007F6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по цветовому кругу друг против друга на концах диагонали?</w:t>
            </w:r>
          </w:p>
          <w:p w:rsidR="007F66D1" w:rsidRPr="007F66D1" w:rsidRDefault="007F66D1" w:rsidP="007F66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родственная гармония</w:t>
            </w:r>
          </w:p>
          <w:p w:rsidR="007F66D1" w:rsidRPr="007F66D1" w:rsidRDefault="007F66D1" w:rsidP="007F66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монохром</w:t>
            </w:r>
          </w:p>
          <w:p w:rsidR="007F66D1" w:rsidRPr="007F66D1" w:rsidRDefault="007F66D1" w:rsidP="007F66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контрастная гармония </w:t>
            </w:r>
          </w:p>
          <w:p w:rsidR="007F66D1" w:rsidRPr="007F66D1" w:rsidRDefault="007F66D1" w:rsidP="007F66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Д) родственно-контрастная гармония</w:t>
            </w:r>
          </w:p>
          <w:p w:rsidR="007F66D1" w:rsidRPr="007F66D1" w:rsidRDefault="007F66D1" w:rsidP="007F66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14. Какой цвет не является хроматическим?</w:t>
            </w:r>
          </w:p>
          <w:p w:rsidR="007F66D1" w:rsidRPr="007F66D1" w:rsidRDefault="007F66D1" w:rsidP="007F66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красный       Б) белый       В) синий       Г) голубой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 w:eastAsia="ru-RU"/>
              </w:rPr>
              <w:t xml:space="preserve">15. В какой цветовой гармонии применяются системы хорд, треугольников и </w:t>
            </w:r>
            <w:r w:rsidRPr="007F6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прямоугольников?</w:t>
            </w:r>
          </w:p>
          <w:p w:rsidR="007F66D1" w:rsidRPr="007F66D1" w:rsidRDefault="007F66D1" w:rsidP="007F66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родственная гармония</w:t>
            </w:r>
          </w:p>
          <w:p w:rsidR="007F66D1" w:rsidRPr="007F66D1" w:rsidRDefault="007F66D1" w:rsidP="007F66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контрастная гармония</w:t>
            </w:r>
          </w:p>
          <w:p w:rsidR="007F66D1" w:rsidRPr="007F66D1" w:rsidRDefault="007F66D1" w:rsidP="007F66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монохром</w:t>
            </w:r>
          </w:p>
          <w:p w:rsidR="007F66D1" w:rsidRPr="007F66D1" w:rsidRDefault="007F66D1" w:rsidP="007F66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Д) родственно-контрастная гармония</w:t>
            </w:r>
          </w:p>
          <w:p w:rsidR="007F66D1" w:rsidRPr="007F66D1" w:rsidRDefault="007F66D1" w:rsidP="007F66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Тест№2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>1. Как называется техника раздельным точечным мазком?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лессировка       Б)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алла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-прима       В)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по-сырому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Г)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пуантель</w:t>
            </w:r>
            <w:proofErr w:type="spellEnd"/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2. Какая техника рассчитана на механическое смешение красок?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лессировка       Б)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пуантель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В)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алла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-прима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3. Наложение одного красочного слоя на другой называется….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лессировка       Б)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алла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прима        В)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по-сырому</w:t>
            </w:r>
            <w:proofErr w:type="spellEnd"/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4. Живописный метод, при котором цвет каждой детали постановки берется сразу в полную силу, в один слой, называется…</w:t>
            </w:r>
          </w:p>
          <w:p w:rsidR="007F66D1" w:rsidRPr="007F66D1" w:rsidRDefault="007F66D1" w:rsidP="007F66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лессировка        Б)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по-сырому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В)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алла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прима      </w:t>
            </w:r>
          </w:p>
          <w:p w:rsidR="007F66D1" w:rsidRPr="007F66D1" w:rsidRDefault="007F66D1" w:rsidP="007F66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5. Кто основоположник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пуантелизма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? 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К. Моне       Б) П.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Сезан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В) П.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Синьяк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Г) Ж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Сёра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Д) Ван Гог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6. Какое вспомогательное средство делает красочный слой более густым и плотным?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соль         Б) мыло           В) воск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7. </w:t>
            </w:r>
            <w:r w:rsidRPr="007F6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Как называется акварельная живописная техника, при которой применяются соль, воск?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лессировка                Б)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пуантель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В)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по-сырому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Г)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алла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-прима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8.</w:t>
            </w:r>
            <w:r w:rsidRPr="007F6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Какая техника рассчитана  на оптическое смешение красок?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лессировка                  Б)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по-сырому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В)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алла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-прима</w:t>
            </w:r>
          </w:p>
          <w:p w:rsidR="007F66D1" w:rsidRPr="007F66D1" w:rsidRDefault="007F66D1" w:rsidP="007F6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9. </w:t>
            </w:r>
            <w:r w:rsidRPr="007F66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Возрождение акварельной живописи в СССР и современной России связывают с именем…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А) Валентин Серов     Б) Иван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Билибин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В) Сергей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Андрияка</w:t>
            </w:r>
            <w:proofErr w:type="spellEnd"/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10. </w:t>
            </w:r>
            <w:r w:rsidRPr="007F6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Какие дополнительные приемы могут применяться в акварельной живописи?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процарапывание       Б)  лакировка        В) травление</w:t>
            </w:r>
          </w:p>
        </w:tc>
      </w:tr>
      <w:tr w:rsidR="007F66D1" w:rsidRPr="00FD7555" w:rsidTr="00AE0DA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6D1" w:rsidRPr="007F66D1" w:rsidRDefault="007F66D1" w:rsidP="007F6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F66D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 вы</w:t>
            </w:r>
            <w:r w:rsidRPr="007F66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страивать </w:t>
            </w:r>
            <w:proofErr w:type="spellStart"/>
            <w:r w:rsidRPr="007F66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цвето</w:t>
            </w:r>
            <w:proofErr w:type="spellEnd"/>
            <w:r w:rsidRPr="007F66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-ритмическую организацию плоскости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7F66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применять средства художественной выразительности при построении цветовой композиций различной степени сложности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задание: выполнить</w:t>
            </w: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этюд натурной постановки, решив художественные, композиционные задачи согласно заданиям: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proofErr w:type="spellStart"/>
            <w:r w:rsidRPr="007F66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Натюрморт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Формат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А2,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акварель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7F66D1" w:rsidRPr="007F66D1" w:rsidRDefault="007F66D1" w:rsidP="007F66D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Гризайль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лессировки</w:t>
            </w:r>
            <w:proofErr w:type="spellEnd"/>
          </w:p>
          <w:p w:rsidR="007F66D1" w:rsidRPr="007F66D1" w:rsidRDefault="007F66D1" w:rsidP="007F66D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Сближенная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цветовая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гамма</w:t>
            </w:r>
            <w:proofErr w:type="spellEnd"/>
          </w:p>
          <w:p w:rsidR="007F66D1" w:rsidRPr="007F66D1" w:rsidRDefault="007F66D1" w:rsidP="007F66D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Натюрморт. Ясные и чистые цвета.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алла-прима</w:t>
            </w:r>
            <w:proofErr w:type="spellEnd"/>
          </w:p>
          <w:p w:rsidR="007F66D1" w:rsidRPr="007F66D1" w:rsidRDefault="007F66D1" w:rsidP="007F66D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Натюрморт контрастный по цвету. Техника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пуантель</w:t>
            </w:r>
            <w:proofErr w:type="spellEnd"/>
          </w:p>
          <w:p w:rsidR="007F66D1" w:rsidRPr="007F66D1" w:rsidRDefault="007F66D1" w:rsidP="007F66D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Натюрморт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по-сырому</w:t>
            </w:r>
            <w:proofErr w:type="spellEnd"/>
          </w:p>
          <w:p w:rsidR="007F66D1" w:rsidRPr="007F66D1" w:rsidRDefault="007F66D1" w:rsidP="007F66D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7F66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Формат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А2,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гуашь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7F66D1" w:rsidRPr="007F66D1" w:rsidRDefault="007F66D1" w:rsidP="007F66D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сближенный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цвету</w:t>
            </w:r>
            <w:proofErr w:type="spellEnd"/>
          </w:p>
          <w:p w:rsidR="007F66D1" w:rsidRPr="007F66D1" w:rsidRDefault="007F66D1" w:rsidP="007F66D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Натюрморт из предметов быта различной материальности.</w:t>
            </w:r>
          </w:p>
          <w:p w:rsidR="007F66D1" w:rsidRPr="007F66D1" w:rsidRDefault="007F66D1" w:rsidP="007F66D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Многопредметный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</w:p>
          <w:p w:rsidR="007F66D1" w:rsidRPr="007F66D1" w:rsidRDefault="007F66D1" w:rsidP="007F66D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Краткосрочные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этюды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весенних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</w:t>
            </w:r>
            <w:proofErr w:type="spellEnd"/>
          </w:p>
          <w:p w:rsidR="007F66D1" w:rsidRPr="007F66D1" w:rsidRDefault="007F66D1" w:rsidP="007F66D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геометризации</w:t>
            </w:r>
            <w:proofErr w:type="spellEnd"/>
          </w:p>
          <w:p w:rsidR="007F66D1" w:rsidRPr="007F66D1" w:rsidRDefault="007F66D1" w:rsidP="007F66D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цветного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грунта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66D1" w:rsidRPr="007F66D1" w:rsidRDefault="007F66D1" w:rsidP="007F66D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Интерпретация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мажор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минор</w:t>
            </w:r>
            <w:proofErr w:type="spellEnd"/>
          </w:p>
          <w:p w:rsidR="007F66D1" w:rsidRPr="007F66D1" w:rsidRDefault="007F66D1" w:rsidP="007F66D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света</w:t>
            </w:r>
            <w:proofErr w:type="spellEnd"/>
          </w:p>
          <w:p w:rsidR="007F66D1" w:rsidRPr="007F66D1" w:rsidRDefault="007F66D1" w:rsidP="007F66D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Линия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живописи</w:t>
            </w:r>
            <w:proofErr w:type="spellEnd"/>
          </w:p>
          <w:p w:rsidR="007F66D1" w:rsidRPr="007F66D1" w:rsidRDefault="007F66D1" w:rsidP="007F66D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Декоративный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стилизации</w:t>
            </w:r>
            <w:proofErr w:type="spellEnd"/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7F66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Фигура человека в интерьере, формат А2,  гуашь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6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1. </w:t>
            </w:r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Фигура человека в интерьере на нейтральном фоне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 Фигура человека в национальном костюме в интерьере</w:t>
            </w:r>
          </w:p>
        </w:tc>
      </w:tr>
      <w:tr w:rsidR="007F66D1" w:rsidRPr="00FD7555" w:rsidTr="00AE0DA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7F66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методами и приемами работы с </w:t>
            </w:r>
            <w:proofErr w:type="spellStart"/>
            <w:r w:rsidRPr="007F66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цветоми</w:t>
            </w:r>
            <w:proofErr w:type="spellEnd"/>
            <w:r w:rsidRPr="007F66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цветовыми композициями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6D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задание: выполнить</w:t>
            </w:r>
            <w:r w:rsidRPr="007F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этюд натурной постановки, выбрав соответствующие методы и приемы работы с цветом согласно заданиям: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proofErr w:type="spellStart"/>
            <w:r w:rsidRPr="007F66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Натюрморт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Формат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А2,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акварель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7F66D1" w:rsidRPr="007F66D1" w:rsidRDefault="007F66D1" w:rsidP="007F66D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Гризайль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лессировки</w:t>
            </w:r>
            <w:proofErr w:type="spellEnd"/>
          </w:p>
          <w:p w:rsidR="007F66D1" w:rsidRPr="007F66D1" w:rsidRDefault="007F66D1" w:rsidP="007F66D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Сближенная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цветовая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гамма</w:t>
            </w:r>
            <w:proofErr w:type="spellEnd"/>
          </w:p>
          <w:p w:rsidR="007F66D1" w:rsidRPr="007F66D1" w:rsidRDefault="007F66D1" w:rsidP="007F66D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Натюрморт. Ясные и чистые цвета.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алла-прима</w:t>
            </w:r>
            <w:proofErr w:type="spellEnd"/>
          </w:p>
          <w:p w:rsidR="007F66D1" w:rsidRPr="007F66D1" w:rsidRDefault="007F66D1" w:rsidP="007F66D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Натюрморт контрастный по цвету. Техника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пуантель</w:t>
            </w:r>
            <w:proofErr w:type="spellEnd"/>
          </w:p>
          <w:p w:rsidR="007F66D1" w:rsidRPr="007F66D1" w:rsidRDefault="007F66D1" w:rsidP="007F66D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по-сырому</w:t>
            </w:r>
            <w:proofErr w:type="spellEnd"/>
          </w:p>
          <w:p w:rsidR="007F66D1" w:rsidRPr="007F66D1" w:rsidRDefault="007F66D1" w:rsidP="007F66D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7F66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Формат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А2,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гуашь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7F66D1" w:rsidRPr="007F66D1" w:rsidRDefault="007F66D1" w:rsidP="007F66D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сближенный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цвету</w:t>
            </w:r>
            <w:proofErr w:type="spellEnd"/>
          </w:p>
          <w:p w:rsidR="007F66D1" w:rsidRPr="007F66D1" w:rsidRDefault="007F66D1" w:rsidP="007F66D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Натюрморт из предметов быта различной материальности.</w:t>
            </w:r>
          </w:p>
          <w:p w:rsidR="007F66D1" w:rsidRPr="007F66D1" w:rsidRDefault="007F66D1" w:rsidP="007F66D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Многопредметный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</w:p>
          <w:p w:rsidR="007F66D1" w:rsidRPr="007F66D1" w:rsidRDefault="007F66D1" w:rsidP="007F66D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Краткосрочные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этюды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весенних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</w:t>
            </w:r>
            <w:proofErr w:type="spellEnd"/>
          </w:p>
          <w:p w:rsidR="007F66D1" w:rsidRPr="007F66D1" w:rsidRDefault="007F66D1" w:rsidP="007F66D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геометризации</w:t>
            </w:r>
            <w:proofErr w:type="spellEnd"/>
          </w:p>
          <w:p w:rsidR="007F66D1" w:rsidRPr="007F66D1" w:rsidRDefault="007F66D1" w:rsidP="007F66D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цветного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грунта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66D1" w:rsidRPr="007F66D1" w:rsidRDefault="007F66D1" w:rsidP="007F66D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Интерпретация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мажор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минор</w:t>
            </w:r>
            <w:proofErr w:type="spellEnd"/>
          </w:p>
          <w:p w:rsidR="007F66D1" w:rsidRPr="007F66D1" w:rsidRDefault="007F66D1" w:rsidP="007F66D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света</w:t>
            </w:r>
            <w:proofErr w:type="spellEnd"/>
          </w:p>
          <w:p w:rsidR="007F66D1" w:rsidRPr="007F66D1" w:rsidRDefault="007F66D1" w:rsidP="007F66D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Линия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живописи</w:t>
            </w:r>
            <w:proofErr w:type="spellEnd"/>
          </w:p>
          <w:p w:rsidR="007F66D1" w:rsidRPr="007F66D1" w:rsidRDefault="007F66D1" w:rsidP="007F66D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Декоративный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</w:t>
            </w:r>
            <w:proofErr w:type="spellEnd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стилизации</w:t>
            </w:r>
            <w:proofErr w:type="spellEnd"/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7F66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Фигура человека в интерьере, формат А2,  гуашь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6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1. </w:t>
            </w:r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Фигура человека в интерьере на нейтральном фоне</w:t>
            </w:r>
          </w:p>
          <w:p w:rsidR="007F66D1" w:rsidRPr="007F66D1" w:rsidRDefault="007F66D1" w:rsidP="007F66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ru-RU" w:eastAsia="ru-RU"/>
              </w:rPr>
            </w:pPr>
            <w:r w:rsidRPr="007F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 Фигура человека в национальном костюме в интерьере</w:t>
            </w:r>
          </w:p>
        </w:tc>
      </w:tr>
    </w:tbl>
    <w:p w:rsidR="00092C7E" w:rsidRPr="00092C7E" w:rsidRDefault="00092C7E" w:rsidP="00092C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092C7E" w:rsidRPr="00092C7E" w:rsidSect="00AD7597">
          <w:pgSz w:w="11907" w:h="16840" w:code="9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p w:rsidR="00092C7E" w:rsidRPr="00092C7E" w:rsidRDefault="00092C7E" w:rsidP="00092C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92C7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092C7E" w:rsidRPr="00092C7E" w:rsidRDefault="00092C7E" w:rsidP="00092C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/>
        </w:rPr>
      </w:pPr>
    </w:p>
    <w:p w:rsidR="00092C7E" w:rsidRPr="00092C7E" w:rsidRDefault="00092C7E" w:rsidP="00092C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2C7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 конце  каждого  семестра  проводится  </w:t>
      </w:r>
      <w:r w:rsidRPr="00092C7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зачет в виде просмотра</w:t>
      </w:r>
      <w:r w:rsidRPr="00092C7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где студенты должны предоставить все аудиторные и самостоятельные задания. Оценивание осуществляется методом экспертных оценок (в качестве экспертов выступают преподаватели кафедры). </w:t>
      </w:r>
    </w:p>
    <w:p w:rsidR="00092C7E" w:rsidRPr="00092C7E" w:rsidRDefault="00092C7E" w:rsidP="00092C7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2C7E">
        <w:rPr>
          <w:rFonts w:ascii="Times New Roman" w:eastAsia="Calibri" w:hAnsi="Times New Roman" w:cs="Times New Roman"/>
          <w:sz w:val="24"/>
          <w:szCs w:val="24"/>
          <w:lang w:val="ru-RU"/>
        </w:rPr>
        <w:t>1 и 3семестры  - зачет; 2 семестр – зачет с оценкой; 4 семестр – практический экзамен.</w:t>
      </w:r>
    </w:p>
    <w:p w:rsidR="00092C7E" w:rsidRPr="00092C7E" w:rsidRDefault="00092C7E" w:rsidP="00092C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92C7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зачета</w:t>
      </w:r>
      <w:r w:rsidRPr="00092C7E">
        <w:rPr>
          <w:rFonts w:ascii="Times New Roman" w:eastAsia="Calibri" w:hAnsi="Times New Roman" w:cs="Times New Roman"/>
          <w:b/>
          <w:sz w:val="24"/>
          <w:szCs w:val="24"/>
          <w:lang w:val="ru-RU"/>
        </w:rPr>
        <w:t>:</w:t>
      </w:r>
    </w:p>
    <w:p w:rsidR="00092C7E" w:rsidRPr="00092C7E" w:rsidRDefault="00092C7E" w:rsidP="00092C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2C7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«Зачтено» - </w:t>
      </w:r>
      <w:r w:rsidRPr="00092C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обучающийся демонстрирует достаточный уровень </w:t>
      </w:r>
      <w:proofErr w:type="spellStart"/>
      <w:r w:rsidRPr="00092C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092C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компетенций, свободно выполняет практические задания, свободно оперирует умениями и навыками академической живописи – грамотное </w:t>
      </w:r>
      <w:r w:rsidRPr="00092C7E">
        <w:rPr>
          <w:rFonts w:ascii="Times New Roman" w:eastAsia="Calibri" w:hAnsi="Times New Roman" w:cs="Times New Roman"/>
          <w:sz w:val="24"/>
          <w:szCs w:val="24"/>
          <w:lang w:val="ru-RU"/>
        </w:rPr>
        <w:t>композиционное построение изображения на формате, линейно-тональное построение изображения, цветовая характеристика постановки, объемно-пластическая характеристика постановки, владение техникой и технологией живописи.</w:t>
      </w:r>
    </w:p>
    <w:p w:rsidR="00092C7E" w:rsidRPr="00092C7E" w:rsidRDefault="00092C7E" w:rsidP="00092C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2C7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 зачтено» -</w:t>
      </w:r>
      <w:r w:rsidRPr="00092C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обучающийся демонстрирует знания не более 20% </w:t>
      </w:r>
      <w:proofErr w:type="spellStart"/>
      <w:r w:rsidRPr="00092C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092C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компетенций, с трудом выполняет практические задания, не владеет  навыками академической живописи – безграмотное </w:t>
      </w:r>
      <w:r w:rsidRPr="00092C7E">
        <w:rPr>
          <w:rFonts w:ascii="Times New Roman" w:eastAsia="Calibri" w:hAnsi="Times New Roman" w:cs="Times New Roman"/>
          <w:sz w:val="24"/>
          <w:szCs w:val="24"/>
          <w:lang w:val="ru-RU"/>
        </w:rPr>
        <w:t>композиционное построение изображения на формате, линейно-тональное построение изображения, цветовая характеристика постановки, объемно-пластическая характеристика постановки, владение техникой и технологией живописи.</w:t>
      </w:r>
    </w:p>
    <w:p w:rsidR="00092C7E" w:rsidRPr="00092C7E" w:rsidRDefault="00092C7E" w:rsidP="00092C7E">
      <w:pPr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092C7E" w:rsidRPr="00092C7E" w:rsidRDefault="00092C7E" w:rsidP="00092C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2C7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Экзамен </w:t>
      </w:r>
      <w:r w:rsidRPr="00092C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 «</w:t>
      </w:r>
      <w:r w:rsidRPr="00092C7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Академическая живопись</w:t>
      </w:r>
      <w:r w:rsidRPr="00092C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включает:</w:t>
      </w:r>
      <w:r w:rsidRPr="00092C7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</w:p>
    <w:p w:rsidR="00092C7E" w:rsidRPr="00092C7E" w:rsidRDefault="00092C7E" w:rsidP="00092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2C7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Pr="00092C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тест, выявляющий степень </w:t>
      </w:r>
      <w:proofErr w:type="spellStart"/>
      <w:r w:rsidRPr="00092C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092C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знаний;</w:t>
      </w:r>
    </w:p>
    <w:p w:rsidR="00092C7E" w:rsidRPr="00092C7E" w:rsidRDefault="00092C7E" w:rsidP="00092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2C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практическое задание, выявляющее степень </w:t>
      </w:r>
      <w:proofErr w:type="spellStart"/>
      <w:r w:rsidRPr="00092C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092C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умений и владений.</w:t>
      </w:r>
    </w:p>
    <w:p w:rsidR="00092C7E" w:rsidRPr="00092C7E" w:rsidRDefault="00092C7E" w:rsidP="00092C7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092C7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Задание для экзаменационного практического задания</w:t>
      </w:r>
      <w:r w:rsidRPr="00092C7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:</w:t>
      </w:r>
    </w:p>
    <w:p w:rsidR="00092C7E" w:rsidRPr="00092C7E" w:rsidRDefault="00092C7E" w:rsidP="00092C7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2C7E">
        <w:rPr>
          <w:rFonts w:ascii="Times New Roman" w:eastAsia="Calibri" w:hAnsi="Times New Roman" w:cs="Times New Roman"/>
          <w:sz w:val="24"/>
          <w:szCs w:val="24"/>
          <w:lang w:val="ru-RU"/>
        </w:rPr>
        <w:t>выполнить этюд фигуры человека в интерьере. Время 6 акад. ч., Формат А2, бумага, гуашь.</w:t>
      </w:r>
    </w:p>
    <w:p w:rsidR="00092C7E" w:rsidRPr="00092C7E" w:rsidRDefault="00092C7E" w:rsidP="00092C7E">
      <w:pPr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092C7E" w:rsidRPr="00092C7E" w:rsidRDefault="00092C7E" w:rsidP="00092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92C7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Показатели и критерии </w:t>
      </w:r>
      <w:r w:rsidRPr="00092C7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оценивания</w:t>
      </w:r>
    </w:p>
    <w:p w:rsidR="00092C7E" w:rsidRPr="00092C7E" w:rsidRDefault="00092C7E" w:rsidP="00092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92C7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дифференцированного зачета и практического экзамена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647"/>
        <w:gridCol w:w="6096"/>
      </w:tblGrid>
      <w:tr w:rsidR="00092C7E" w:rsidRPr="00092C7E" w:rsidTr="00CE3D5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7E" w:rsidRPr="00092C7E" w:rsidRDefault="00092C7E" w:rsidP="0009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2C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Критерии оценки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7E" w:rsidRPr="00092C7E" w:rsidRDefault="00092C7E" w:rsidP="0009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C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Показатели</w:t>
            </w:r>
          </w:p>
        </w:tc>
      </w:tr>
      <w:tr w:rsidR="00092C7E" w:rsidRPr="00FD7555" w:rsidTr="00CE3D5F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2C7E" w:rsidRPr="00092C7E" w:rsidRDefault="00092C7E" w:rsidP="00092C7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92C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Отлично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2C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Композиционное построение изображения на формате </w:t>
            </w:r>
          </w:p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2C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2C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Логически выверенное использование понятия «композиции формата» как опосредованной передачи объективно-существующей определенной части трехмерного пространства посредством ритмической организации изображения на плоскости, как основополагающей системы достижения: целостности, выразительности композиционного равновесия, масштаба изображения, выделения главного.</w:t>
            </w:r>
          </w:p>
        </w:tc>
      </w:tr>
      <w:tr w:rsidR="00092C7E" w:rsidRPr="00FD7555" w:rsidTr="00CE3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2C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Линейно-тональное построение изображения </w:t>
            </w:r>
          </w:p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2C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Изображаемые объекты построены с учетом знания законов линейной перспективы и пластической анатомии, верны пропорции и соотношения целого и частного, четко представлены  конструкции изображаемых объектов</w:t>
            </w:r>
          </w:p>
        </w:tc>
      </w:tr>
      <w:tr w:rsidR="00092C7E" w:rsidRPr="00FD7555" w:rsidTr="00CE3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2C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Цветовая</w:t>
            </w:r>
            <w:r w:rsidRPr="0009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92C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характеристика постановки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2C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Практическое применение  системы знаний цветового конструирования. Структура и ритм цветового построения изображения – как основа характеристики живописного произведения. Создание колористической цельности. Сочетание конструктивного начала и пропорциональности, цветового и тонального масштаба Цвет предметный и цвет обусловленный</w:t>
            </w:r>
          </w:p>
        </w:tc>
      </w:tr>
      <w:tr w:rsidR="00092C7E" w:rsidRPr="00FD7555" w:rsidTr="00CE3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C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Объемно-пластическая </w:t>
            </w:r>
            <w:r w:rsidRPr="00092C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характеристика постановки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2C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Усвоение системы знаний по  основам реалистической </w:t>
            </w:r>
            <w:r w:rsidRPr="00092C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живописи: передача плановости и пространства в постановке, закономерностей воздушной перспективы, объемно-пластическое решение объектов, лепка формы цветом и их фактурная характеристика, передача материальности посредствам свойств цвета (мера условности).</w:t>
            </w:r>
          </w:p>
        </w:tc>
      </w:tr>
      <w:tr w:rsidR="00092C7E" w:rsidRPr="00092C7E" w:rsidTr="00CE3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2C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Владение техникой и технологией живописи</w:t>
            </w:r>
          </w:p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2C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свойств красок, и практических навыков их смешения (механическое и оптическое смешение). Различные технические приемы наложения красочного слоя с учетом поставленных задач. Последовательность ведения работы  в зависимости от материала</w:t>
            </w:r>
          </w:p>
        </w:tc>
      </w:tr>
      <w:tr w:rsidR="00092C7E" w:rsidRPr="00FD7555" w:rsidTr="00CE3D5F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2C7E" w:rsidRPr="00092C7E" w:rsidRDefault="00092C7E" w:rsidP="00092C7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92C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Хорошо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2C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Композиционное построение изображения на формате </w:t>
            </w:r>
          </w:p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2C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Логически выверенное использование понятия «композиции формата» как опосредованной передачи объективно-существующей определенной части трехмерного пространства посредством ритмической организации изображения на плоскости, как основополагающей системы достижения: целостности, выразительности, неполное соответствие масштаба изображения формату  размеру листа, не убедительное  композиционное равновесие в работе, слабо читаемое выделения главного </w:t>
            </w:r>
          </w:p>
        </w:tc>
      </w:tr>
      <w:tr w:rsidR="00092C7E" w:rsidRPr="00FD7555" w:rsidTr="00CE3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2C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Линейно-тональное построение изображения </w:t>
            </w:r>
          </w:p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2C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Изображаемые объекты построены с учетом знания законов линейной перспективы и пластической анатомии, не совсем, верны пропорции и соотношения целого и частного нечетко представлены  конструкции изображаемых объектов </w:t>
            </w:r>
          </w:p>
        </w:tc>
      </w:tr>
      <w:tr w:rsidR="00092C7E" w:rsidRPr="00FD7555" w:rsidTr="00CE3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2C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Цветовая характеристика постановки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2C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Практическое применение системы знаний цветового конструирования. Структура и ритм цветового построения изображения – как основа характеристики живописного произведения Создание колористической цельности.   Неточность в выборе пропорциональности цветового и тонального масштаба, не соответствие понятий: цвет предметный и цвет обусловленный</w:t>
            </w:r>
          </w:p>
        </w:tc>
      </w:tr>
      <w:tr w:rsidR="00092C7E" w:rsidRPr="00FD7555" w:rsidTr="00CE3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2C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Объемно-пластическая характеристика постановки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2C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Усвоение системы знаний по основам реалистической живописи: передача плановости и пространства в постановке, закономерностей воздушной перспективы, неубедительное объемно-пластическое решение объектов    лепка формы цветом и их фактурная характеристика Передача материальности посредствам свойств цвета нарушена (мера условности).</w:t>
            </w:r>
          </w:p>
        </w:tc>
      </w:tr>
      <w:tr w:rsidR="00092C7E" w:rsidRPr="00FD7555" w:rsidTr="00CE3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2C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Владение техникой и технологией живописи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2C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свойств красок, и практических навыков их смешения (механическое и оптическое смешение): освоены не все технические приемы наложения красочного слоя с учетом поставленных задач; небольшое нарушение последовательности ведения работы</w:t>
            </w:r>
          </w:p>
        </w:tc>
      </w:tr>
      <w:tr w:rsidR="00092C7E" w:rsidRPr="00FD7555" w:rsidTr="00CE3D5F">
        <w:trPr>
          <w:trHeight w:val="2223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2C7E" w:rsidRPr="00092C7E" w:rsidRDefault="00092C7E" w:rsidP="00092C7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2C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Удовлетворительно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2C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Композиционное построение изображения на формате </w:t>
            </w:r>
          </w:p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2C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2C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Логически выверенное использование понятия «композиции формата» как опосредованной передачи объективно-существующей определенной части трехмерного пространства посредством ритмической организации изображения на плоскости, как основополагающей системы достижения: нарушение целостности изображения, отсутствие выразительности, не убедительное  композиционное равновесие в работе, неполное соответствие масштаба изображения  формату  размеру  листа</w:t>
            </w:r>
          </w:p>
        </w:tc>
      </w:tr>
      <w:tr w:rsidR="00092C7E" w:rsidRPr="00FD7555" w:rsidTr="00CE3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2C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Линейно-тональное построение изображения </w:t>
            </w:r>
          </w:p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2C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Изображаемые объекты построены, с учетом знания законов линейной перспективы и пластической анатомии, не точны  пропорции и соотношения целого и частного не верно представлены  конструкции изображаемых объектов</w:t>
            </w:r>
          </w:p>
        </w:tc>
      </w:tr>
      <w:tr w:rsidR="00092C7E" w:rsidRPr="00FD7555" w:rsidTr="00CE3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2C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Цветовая характеристика постановки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2C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Практическое применение системы знаний цветового конструирования. Структура и ритм цветового построения изображения – как основа характеристики живописного произведения  колористической цельность нарушена. Ошибочность в выборе  пропорциональности цветового и тонального масштаба не соответствие понятий: цвет предметный и цвет обусловленный</w:t>
            </w:r>
          </w:p>
        </w:tc>
      </w:tr>
      <w:tr w:rsidR="00092C7E" w:rsidRPr="00FD7555" w:rsidTr="00CE3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2C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Объемно-пластическая характеристика постановки</w:t>
            </w:r>
          </w:p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2C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Неполное усвоение системы знаний по основам реалистической живописи: передача плановости и пространства в постановке, закономерностей воздушной перспективы не верное объемно-пластическое решение объектов нет лепки формы цветом и их фактурная характеристика вызывает сомнение Передача материальности посредствам свойств цвета  нарушена (мера условности).</w:t>
            </w:r>
          </w:p>
        </w:tc>
      </w:tr>
      <w:tr w:rsidR="00092C7E" w:rsidRPr="00FD7555" w:rsidTr="00CE3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2C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Владение техникой и технологией живописи</w:t>
            </w:r>
          </w:p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2C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свойств красок, и практических навыков их смешения (механическое и оптическое смешение): плохо освоены  технические приемы наложения красочного слоя; нарушение  последовательности ведения работы.</w:t>
            </w:r>
          </w:p>
        </w:tc>
      </w:tr>
      <w:tr w:rsidR="00092C7E" w:rsidRPr="00FD7555" w:rsidTr="00CE3D5F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2C7E" w:rsidRPr="00092C7E" w:rsidRDefault="00092C7E" w:rsidP="00092C7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92C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Неудовлетворительно</w:t>
            </w:r>
          </w:p>
          <w:p w:rsidR="00092C7E" w:rsidRPr="00092C7E" w:rsidRDefault="00092C7E" w:rsidP="00092C7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2C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Композиционное построение изображения на формате </w:t>
            </w:r>
          </w:p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2C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2C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 выверенное использование понятия «композиции формата» как опосредованной передачи объективно-существующей определенной части трехмерного пространства посредством ритмической организации изображения на плоскости, как основополагающей системы достижения: отсутствие целостности изображения, отсутствие выразительности, нет композиционного равновесия, не соответствие масштаба изображения  формату  размеру  листа, нечитаемое главное</w:t>
            </w:r>
          </w:p>
        </w:tc>
      </w:tr>
      <w:tr w:rsidR="00092C7E" w:rsidRPr="00FD7555" w:rsidTr="00CE3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2C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Линейно-тональное построение изображения </w:t>
            </w:r>
          </w:p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2C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Изображаемые объекты построены , без учета знания законов линейной перспективы и пластической анатомии, не точны  пропорции и соотношения целого и частного не верно представлены  конструкции изображаемых объектов</w:t>
            </w:r>
          </w:p>
        </w:tc>
      </w:tr>
      <w:tr w:rsidR="00092C7E" w:rsidRPr="00FD7555" w:rsidTr="00CE3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2C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Цветовая характеристика постановки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2C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 использование системы знаний цветового конструирования в практическом применении разрушение структуры и ритма цветового построения изображения – как основы характеристики живописного </w:t>
            </w:r>
            <w:r w:rsidRPr="00092C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произведения колористической цельность нарушена. Ошибочность в выборе  пропорциональности цветового и тонального масштаба не соответствие понятий: цвет предметный и цвет обусловленный</w:t>
            </w:r>
          </w:p>
        </w:tc>
      </w:tr>
      <w:tr w:rsidR="00092C7E" w:rsidRPr="00FD7555" w:rsidTr="00CE3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2C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Объемно-пластическая характеристика постановки</w:t>
            </w:r>
          </w:p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2C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 усвоение  системы знаний по  основам реалистической живописи: передача плановости и пространства в постановке, закономерностей воздушной перспективы    отсутствие объемно-пластическое решения объектов нет лепки формы цветом и их фактурная характеристика  не верна, отсутствие передачи материальности посредствам свойств цвета  нарушена (мера условности).</w:t>
            </w:r>
          </w:p>
        </w:tc>
      </w:tr>
      <w:tr w:rsidR="00092C7E" w:rsidRPr="00FD7555" w:rsidTr="00CE3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2C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Владение техникой и технологией живописи</w:t>
            </w:r>
          </w:p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7E" w:rsidRPr="00092C7E" w:rsidRDefault="00092C7E" w:rsidP="0009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2C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Незнание свойств  красок, и практических навыков их смешения (механическое и оптическое смешение): не освоены   технические приемы наложения красочного слоя, незнание  последовательности ведения работы</w:t>
            </w:r>
          </w:p>
        </w:tc>
      </w:tr>
    </w:tbl>
    <w:p w:rsidR="00092C7E" w:rsidRPr="00092C7E" w:rsidRDefault="00092C7E" w:rsidP="00092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92C7E" w:rsidRPr="00092C7E" w:rsidRDefault="00092C7E" w:rsidP="00092C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52214" w:rsidRPr="001347C2" w:rsidRDefault="00952214">
      <w:pPr>
        <w:rPr>
          <w:lang w:val="ru-RU"/>
        </w:rPr>
      </w:pPr>
    </w:p>
    <w:sectPr w:rsidR="00952214" w:rsidRPr="001347C2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3DA6"/>
    <w:multiLevelType w:val="hybridMultilevel"/>
    <w:tmpl w:val="85907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DD02B6"/>
    <w:multiLevelType w:val="hybridMultilevel"/>
    <w:tmpl w:val="F39427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92C7E"/>
    <w:rsid w:val="001347C2"/>
    <w:rsid w:val="001F0BC7"/>
    <w:rsid w:val="00606D1B"/>
    <w:rsid w:val="007F66D1"/>
    <w:rsid w:val="00952214"/>
    <w:rsid w:val="00D31453"/>
    <w:rsid w:val="00E209E2"/>
    <w:rsid w:val="00F72065"/>
    <w:rsid w:val="00FD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21</Pages>
  <Words>3975</Words>
  <Characters>30354</Characters>
  <Application>Microsoft Office Word</Application>
  <DocSecurity>0</DocSecurity>
  <Lines>252</Lines>
  <Paragraphs>68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2020-2021_b54_03_02-СДПб-20_67_plx_Академическая живопись</dc:title>
  <dc:creator>FastReport.NET</dc:creator>
  <cp:lastModifiedBy>Admin</cp:lastModifiedBy>
  <cp:revision>7</cp:revision>
  <dcterms:created xsi:type="dcterms:W3CDTF">2020-10-19T15:17:00Z</dcterms:created>
  <dcterms:modified xsi:type="dcterms:W3CDTF">2020-11-22T09:25:00Z</dcterms:modified>
</cp:coreProperties>
</file>